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95853" w14:textId="1960AF91" w:rsidR="00DB07D0" w:rsidRPr="008A36E2" w:rsidRDefault="008A1967" w:rsidP="008A36E2">
      <w:pPr>
        <w:pStyle w:val="Title"/>
        <w:rPr>
          <w:rFonts w:ascii="Arial Bold" w:hAnsi="Arial Bold"/>
          <w:sz w:val="32"/>
          <w:szCs w:val="32"/>
          <w14:shadow w14:blurRad="50800" w14:dist="38100" w14:dir="2700000" w14:sx="100000" w14:sy="100000" w14:kx="0" w14:ky="0" w14:algn="tl">
            <w14:srgbClr w14:val="000000">
              <w14:alpha w14:val="60000"/>
            </w14:srgbClr>
          </w14:shadow>
        </w:rPr>
      </w:pPr>
      <w:r w:rsidRPr="004B5365">
        <w:rPr>
          <w:rFonts w:ascii="Arial Bold" w:hAnsi="Arial Bold"/>
          <w:sz w:val="32"/>
          <w:szCs w:val="32"/>
          <w14:shadow w14:blurRad="50800" w14:dist="38100" w14:dir="2700000" w14:sx="100000" w14:sy="100000" w14:kx="0" w14:ky="0" w14:algn="tl">
            <w14:srgbClr w14:val="000000">
              <w14:alpha w14:val="60000"/>
            </w14:srgbClr>
          </w14:shadow>
        </w:rPr>
        <w:t>STOURPAINE PARISH COUNCIL</w:t>
      </w:r>
    </w:p>
    <w:p w14:paraId="31D9B403" w14:textId="77777777" w:rsidR="00DB07D0" w:rsidRDefault="00DB07D0" w:rsidP="00E14249">
      <w:pPr>
        <w:jc w:val="center"/>
        <w:rPr>
          <w:rFonts w:ascii="Arial" w:hAnsi="Arial" w:cs="Arial"/>
          <w:b/>
          <w:bCs/>
          <w:i/>
          <w:sz w:val="28"/>
          <w:szCs w:val="28"/>
        </w:rPr>
      </w:pPr>
    </w:p>
    <w:p w14:paraId="499FCB94" w14:textId="50D57811" w:rsidR="00DB07D0" w:rsidRPr="00A925B2" w:rsidRDefault="00EA7287" w:rsidP="00DB07D0">
      <w:pPr>
        <w:jc w:val="center"/>
        <w:rPr>
          <w:rFonts w:ascii="Arial" w:hAnsi="Arial" w:cs="Arial"/>
          <w:b/>
          <w:bCs/>
        </w:rPr>
      </w:pPr>
      <w:r w:rsidRPr="00AB4F88">
        <w:rPr>
          <w:rFonts w:ascii="Arial" w:hAnsi="Arial" w:cs="Arial"/>
          <w:b/>
          <w:bCs/>
          <w:i/>
          <w:sz w:val="28"/>
          <w:szCs w:val="28"/>
        </w:rPr>
        <w:t xml:space="preserve"> </w:t>
      </w:r>
      <w:r w:rsidR="00927FE5" w:rsidRPr="00A925B2">
        <w:rPr>
          <w:rFonts w:ascii="Arial" w:hAnsi="Arial" w:cs="Arial"/>
          <w:b/>
          <w:bCs/>
        </w:rPr>
        <w:t xml:space="preserve">THE FOLLOWING COUNCILLORS ARE </w:t>
      </w:r>
      <w:r w:rsidR="00FA4A57" w:rsidRPr="00A925B2">
        <w:rPr>
          <w:rFonts w:ascii="Arial" w:hAnsi="Arial" w:cs="Arial"/>
          <w:b/>
          <w:bCs/>
        </w:rPr>
        <w:t>SUMMONED TO</w:t>
      </w:r>
      <w:r w:rsidR="00CC0382" w:rsidRPr="00A925B2">
        <w:rPr>
          <w:rFonts w:ascii="Arial" w:hAnsi="Arial" w:cs="Arial"/>
          <w:b/>
          <w:bCs/>
        </w:rPr>
        <w:t xml:space="preserve"> </w:t>
      </w:r>
      <w:r w:rsidR="006D42D0" w:rsidRPr="00A925B2">
        <w:rPr>
          <w:rFonts w:ascii="Arial" w:hAnsi="Arial" w:cs="Arial"/>
          <w:b/>
          <w:bCs/>
        </w:rPr>
        <w:t xml:space="preserve">THE </w:t>
      </w:r>
      <w:r w:rsidR="008A1967" w:rsidRPr="00A925B2">
        <w:rPr>
          <w:rFonts w:ascii="Arial" w:hAnsi="Arial" w:cs="Arial"/>
          <w:b/>
          <w:bCs/>
        </w:rPr>
        <w:t xml:space="preserve">MEETING OF STOURPAINE PARISH </w:t>
      </w:r>
      <w:r w:rsidR="003223CC" w:rsidRPr="00A925B2">
        <w:rPr>
          <w:rFonts w:ascii="Arial" w:hAnsi="Arial" w:cs="Arial"/>
          <w:b/>
          <w:bCs/>
        </w:rPr>
        <w:t xml:space="preserve">COUNCIL </w:t>
      </w:r>
      <w:r w:rsidR="003223CC" w:rsidRPr="005B3BD4">
        <w:rPr>
          <w:rFonts w:ascii="Arial" w:hAnsi="Arial" w:cs="Arial"/>
          <w:b/>
          <w:bCs/>
          <w:color w:val="FF0000"/>
        </w:rPr>
        <w:t xml:space="preserve">TO BE HELD </w:t>
      </w:r>
      <w:r w:rsidR="00DB07D0" w:rsidRPr="005B3BD4">
        <w:rPr>
          <w:rFonts w:ascii="Arial" w:hAnsi="Arial" w:cs="Arial"/>
          <w:b/>
          <w:bCs/>
          <w:color w:val="FF0000"/>
        </w:rPr>
        <w:t xml:space="preserve">VIRTUALLY via ZOOM </w:t>
      </w:r>
      <w:r w:rsidR="00381485" w:rsidRPr="00A925B2">
        <w:rPr>
          <w:rFonts w:ascii="Arial" w:hAnsi="Arial" w:cs="Arial"/>
          <w:b/>
          <w:bCs/>
        </w:rPr>
        <w:t>at</w:t>
      </w:r>
      <w:r w:rsidR="00DB07D0" w:rsidRPr="00A925B2">
        <w:rPr>
          <w:rFonts w:ascii="Arial" w:hAnsi="Arial" w:cs="Arial"/>
          <w:b/>
          <w:bCs/>
        </w:rPr>
        <w:t xml:space="preserve">: </w:t>
      </w:r>
    </w:p>
    <w:p w14:paraId="63DB9565" w14:textId="77777777" w:rsidR="00DB07D0" w:rsidRPr="00A925B2" w:rsidRDefault="00DB07D0" w:rsidP="00DB07D0">
      <w:pPr>
        <w:jc w:val="center"/>
        <w:rPr>
          <w:rFonts w:ascii="Arial" w:hAnsi="Arial" w:cs="Arial"/>
          <w:b/>
          <w:bCs/>
        </w:rPr>
      </w:pPr>
    </w:p>
    <w:p w14:paraId="415A5D1B" w14:textId="59C975DF" w:rsidR="00927FE5" w:rsidRPr="00A925B2" w:rsidRDefault="00381485" w:rsidP="00DB07D0">
      <w:pPr>
        <w:jc w:val="center"/>
        <w:rPr>
          <w:rFonts w:ascii="Arial" w:hAnsi="Arial" w:cs="Arial"/>
          <w:b/>
          <w:bCs/>
          <w:sz w:val="28"/>
          <w:szCs w:val="28"/>
        </w:rPr>
      </w:pPr>
      <w:r w:rsidRPr="00A925B2">
        <w:rPr>
          <w:rFonts w:ascii="Arial" w:hAnsi="Arial" w:cs="Arial"/>
          <w:b/>
          <w:bCs/>
          <w:sz w:val="28"/>
          <w:szCs w:val="28"/>
        </w:rPr>
        <w:t xml:space="preserve">7.00PM </w:t>
      </w:r>
      <w:r w:rsidR="00825949" w:rsidRPr="00A925B2">
        <w:rPr>
          <w:rFonts w:ascii="Arial" w:hAnsi="Arial" w:cs="Arial"/>
          <w:b/>
          <w:bCs/>
          <w:sz w:val="28"/>
          <w:szCs w:val="28"/>
        </w:rPr>
        <w:t>ON</w:t>
      </w:r>
      <w:r w:rsidR="001D4F26">
        <w:rPr>
          <w:rFonts w:ascii="Arial" w:hAnsi="Arial" w:cs="Arial"/>
          <w:b/>
          <w:bCs/>
          <w:sz w:val="28"/>
          <w:szCs w:val="28"/>
        </w:rPr>
        <w:t xml:space="preserve"> 21</w:t>
      </w:r>
      <w:r w:rsidR="001D4F26" w:rsidRPr="001D4F26">
        <w:rPr>
          <w:rFonts w:ascii="Arial" w:hAnsi="Arial" w:cs="Arial"/>
          <w:b/>
          <w:bCs/>
          <w:sz w:val="28"/>
          <w:szCs w:val="28"/>
          <w:vertAlign w:val="superscript"/>
        </w:rPr>
        <w:t>st</w:t>
      </w:r>
      <w:r w:rsidR="001D4F26">
        <w:rPr>
          <w:rFonts w:ascii="Arial" w:hAnsi="Arial" w:cs="Arial"/>
          <w:b/>
          <w:bCs/>
          <w:sz w:val="28"/>
          <w:szCs w:val="28"/>
        </w:rPr>
        <w:t xml:space="preserve"> </w:t>
      </w:r>
      <w:r w:rsidR="002763E1">
        <w:rPr>
          <w:rFonts w:ascii="Arial" w:hAnsi="Arial" w:cs="Arial"/>
          <w:b/>
          <w:bCs/>
          <w:sz w:val="28"/>
          <w:szCs w:val="28"/>
        </w:rPr>
        <w:t>JANUARY</w:t>
      </w:r>
      <w:r w:rsidR="00280041">
        <w:rPr>
          <w:rFonts w:ascii="Arial" w:hAnsi="Arial" w:cs="Arial"/>
          <w:b/>
          <w:bCs/>
          <w:sz w:val="28"/>
          <w:szCs w:val="28"/>
        </w:rPr>
        <w:t xml:space="preserve"> </w:t>
      </w:r>
      <w:r w:rsidR="00DB07D0" w:rsidRPr="00A925B2">
        <w:rPr>
          <w:rFonts w:ascii="Arial" w:hAnsi="Arial" w:cs="Arial"/>
          <w:b/>
          <w:bCs/>
          <w:sz w:val="28"/>
          <w:szCs w:val="28"/>
        </w:rPr>
        <w:t>202</w:t>
      </w:r>
      <w:r w:rsidR="002763E1">
        <w:rPr>
          <w:rFonts w:ascii="Arial" w:hAnsi="Arial" w:cs="Arial"/>
          <w:b/>
          <w:bCs/>
          <w:sz w:val="28"/>
          <w:szCs w:val="28"/>
        </w:rPr>
        <w:t>1</w:t>
      </w:r>
      <w:r w:rsidR="00927FE5" w:rsidRPr="00A925B2">
        <w:rPr>
          <w:rFonts w:ascii="Arial" w:hAnsi="Arial" w:cs="Arial"/>
          <w:b/>
          <w:bCs/>
          <w:sz w:val="28"/>
          <w:szCs w:val="28"/>
        </w:rPr>
        <w:t>:</w:t>
      </w:r>
    </w:p>
    <w:p w14:paraId="4F7DC9A4" w14:textId="77777777" w:rsidR="00DB07D0" w:rsidRDefault="00DB07D0" w:rsidP="00A925B2">
      <w:pPr>
        <w:rPr>
          <w:rFonts w:ascii="Arial" w:hAnsi="Arial" w:cs="Arial"/>
          <w:b/>
          <w:bCs/>
        </w:rPr>
      </w:pPr>
    </w:p>
    <w:p w14:paraId="00A80E18" w14:textId="50696ECE" w:rsidR="00DB07D0" w:rsidRDefault="00927FE5" w:rsidP="00607C34">
      <w:pPr>
        <w:jc w:val="center"/>
        <w:rPr>
          <w:rFonts w:ascii="Arial" w:hAnsi="Arial" w:cs="Arial"/>
          <w:b/>
          <w:bCs/>
          <w:sz w:val="20"/>
          <w:szCs w:val="20"/>
        </w:rPr>
      </w:pPr>
      <w:r w:rsidRPr="007E2EF6">
        <w:rPr>
          <w:rFonts w:ascii="Arial" w:hAnsi="Arial" w:cs="Arial"/>
          <w:b/>
          <w:bCs/>
          <w:sz w:val="20"/>
          <w:szCs w:val="20"/>
        </w:rPr>
        <w:t xml:space="preserve">Scott Norman (Chairman), Keith </w:t>
      </w:r>
      <w:proofErr w:type="spellStart"/>
      <w:r w:rsidRPr="007E2EF6">
        <w:rPr>
          <w:rFonts w:ascii="Arial" w:hAnsi="Arial" w:cs="Arial"/>
          <w:b/>
          <w:bCs/>
          <w:sz w:val="20"/>
          <w:szCs w:val="20"/>
        </w:rPr>
        <w:t>Yarwood</w:t>
      </w:r>
      <w:proofErr w:type="spellEnd"/>
      <w:r w:rsidRPr="007E2EF6">
        <w:rPr>
          <w:rFonts w:ascii="Arial" w:hAnsi="Arial" w:cs="Arial"/>
          <w:b/>
          <w:bCs/>
          <w:sz w:val="20"/>
          <w:szCs w:val="20"/>
        </w:rPr>
        <w:t xml:space="preserve"> (Vice Chairman), Gill Cowie, Mark Farwell, Judith Jakes, Da</w:t>
      </w:r>
      <w:r w:rsidR="00763CF0" w:rsidRPr="007E2EF6">
        <w:rPr>
          <w:rFonts w:ascii="Arial" w:hAnsi="Arial" w:cs="Arial"/>
          <w:b/>
          <w:bCs/>
          <w:sz w:val="20"/>
          <w:szCs w:val="20"/>
        </w:rPr>
        <w:t xml:space="preserve">vid </w:t>
      </w:r>
      <w:proofErr w:type="spellStart"/>
      <w:r w:rsidR="00763CF0" w:rsidRPr="007E2EF6">
        <w:rPr>
          <w:rFonts w:ascii="Arial" w:hAnsi="Arial" w:cs="Arial"/>
          <w:b/>
          <w:bCs/>
          <w:sz w:val="20"/>
          <w:szCs w:val="20"/>
        </w:rPr>
        <w:t>Meaden</w:t>
      </w:r>
      <w:proofErr w:type="spellEnd"/>
      <w:r w:rsidR="00763CF0" w:rsidRPr="007E2EF6">
        <w:rPr>
          <w:rFonts w:ascii="Arial" w:hAnsi="Arial" w:cs="Arial"/>
          <w:b/>
          <w:bCs/>
          <w:sz w:val="20"/>
          <w:szCs w:val="20"/>
        </w:rPr>
        <w:t>, and Peter Partridge</w:t>
      </w:r>
      <w:r w:rsidRPr="007E2EF6">
        <w:rPr>
          <w:rFonts w:ascii="Arial" w:hAnsi="Arial" w:cs="Arial"/>
          <w:b/>
          <w:bCs/>
          <w:sz w:val="20"/>
          <w:szCs w:val="20"/>
        </w:rPr>
        <w:t xml:space="preserve"> </w:t>
      </w:r>
      <w:r w:rsidR="00567721" w:rsidRPr="007E2EF6">
        <w:rPr>
          <w:rFonts w:ascii="Arial" w:hAnsi="Arial" w:cs="Arial"/>
          <w:b/>
          <w:bCs/>
          <w:sz w:val="20"/>
          <w:szCs w:val="20"/>
        </w:rPr>
        <w:t xml:space="preserve"> </w:t>
      </w:r>
    </w:p>
    <w:p w14:paraId="3C1B5C7C" w14:textId="77777777" w:rsidR="00A90BB3" w:rsidRDefault="00607C34" w:rsidP="000B589D">
      <w:pPr>
        <w:jc w:val="both"/>
        <w:rPr>
          <w:rFonts w:ascii="Arial" w:hAnsi="Arial" w:cs="Arial"/>
          <w:b/>
          <w:bCs/>
          <w:sz w:val="20"/>
          <w:szCs w:val="20"/>
        </w:rPr>
      </w:pPr>
      <w:r w:rsidRPr="00305C42">
        <w:rPr>
          <w:rFonts w:ascii="Arial" w:hAnsi="Arial" w:cs="Arial"/>
          <w:b/>
          <w:bCs/>
          <w:sz w:val="20"/>
          <w:szCs w:val="20"/>
        </w:rPr>
        <w:t>All in attendance should be aware that the meeting will be recorded</w:t>
      </w:r>
      <w:r w:rsidRPr="00305C42">
        <w:rPr>
          <w:rFonts w:ascii="Arial" w:hAnsi="Arial" w:cs="Arial"/>
          <w:sz w:val="20"/>
          <w:szCs w:val="20"/>
        </w:rPr>
        <w:t xml:space="preserve">. This meeting will be held in accordance with s.78 of the Coronavirus Act 2020, The Local Authorities and Police and Crime Panels (Coronavirus) (Flexibility of Local Authority and </w:t>
      </w:r>
      <w:r w:rsidRPr="00280041">
        <w:rPr>
          <w:rFonts w:ascii="Arial" w:hAnsi="Arial" w:cs="Arial"/>
          <w:sz w:val="20"/>
          <w:szCs w:val="20"/>
        </w:rPr>
        <w:t xml:space="preserve">Police and Crime Panel Meetings) (England and Wales) Regulations 2020 (“the 2020 Regulations”) which came in to force on 4 April 2020. The 2020 Regulations enable local councils to hold remote meetings (including by video and telephone conferencing) for a specified period until May 2021. The 2020 Regulations apply to local council meetings, committee and sub-committee meetings in England. </w:t>
      </w:r>
      <w:r w:rsidR="00DB07D0" w:rsidRPr="00280041">
        <w:rPr>
          <w:rFonts w:ascii="Arial" w:hAnsi="Arial" w:cs="Arial"/>
          <w:b/>
          <w:bCs/>
          <w:sz w:val="20"/>
          <w:szCs w:val="20"/>
        </w:rPr>
        <w:t xml:space="preserve">IF YOU WISH TO JOIN THIS MEETING VIA THE INTERNET OR BY TELEPHONE </w:t>
      </w:r>
      <w:r w:rsidR="002F4833" w:rsidRPr="00280041">
        <w:rPr>
          <w:rFonts w:ascii="Arial" w:hAnsi="Arial" w:cs="Arial"/>
          <w:b/>
          <w:bCs/>
          <w:sz w:val="20"/>
          <w:szCs w:val="20"/>
        </w:rPr>
        <w:t>PLEASE USE THE FOLLOW</w:t>
      </w:r>
      <w:r w:rsidR="00BF7A35">
        <w:rPr>
          <w:rFonts w:ascii="Arial" w:hAnsi="Arial" w:cs="Arial"/>
          <w:b/>
          <w:bCs/>
          <w:sz w:val="20"/>
          <w:szCs w:val="20"/>
        </w:rPr>
        <w:t>ING LINK</w:t>
      </w:r>
    </w:p>
    <w:p w14:paraId="003AE38E" w14:textId="1844D462" w:rsidR="00DB07D0" w:rsidRPr="00280041" w:rsidRDefault="00651D25" w:rsidP="000B589D">
      <w:pPr>
        <w:jc w:val="both"/>
        <w:rPr>
          <w:sz w:val="20"/>
          <w:szCs w:val="20"/>
        </w:rPr>
      </w:pPr>
      <w:hyperlink r:id="rId5" w:history="1">
        <w:r w:rsidR="00655DE7" w:rsidRPr="0058143D">
          <w:rPr>
            <w:rStyle w:val="Hyperlink"/>
            <w:rFonts w:ascii="Arial" w:hAnsi="Arial" w:cs="Arial"/>
            <w:b/>
            <w:bCs/>
            <w:color w:val="662BEB"/>
            <w:sz w:val="20"/>
            <w:szCs w:val="20"/>
          </w:rPr>
          <w:t>https://zoom.us/j/99274482213</w:t>
        </w:r>
      </w:hyperlink>
      <w:r w:rsidR="00655DE7">
        <w:rPr>
          <w:rFonts w:ascii="Arial" w:hAnsi="Arial" w:cs="Arial"/>
          <w:b/>
          <w:bCs/>
          <w:sz w:val="20"/>
          <w:szCs w:val="20"/>
        </w:rPr>
        <w:t xml:space="preserve"> </w:t>
      </w:r>
      <w:r w:rsidR="000B589D">
        <w:rPr>
          <w:rFonts w:ascii="Arial" w:hAnsi="Arial" w:cs="Arial"/>
          <w:b/>
          <w:bCs/>
          <w:sz w:val="20"/>
          <w:szCs w:val="20"/>
        </w:rPr>
        <w:t xml:space="preserve"> </w:t>
      </w:r>
      <w:r w:rsidR="002F4833" w:rsidRPr="00280041">
        <w:rPr>
          <w:rFonts w:ascii="Arial" w:hAnsi="Arial" w:cs="Arial"/>
          <w:b/>
          <w:sz w:val="20"/>
          <w:szCs w:val="20"/>
        </w:rPr>
        <w:t>OR</w:t>
      </w:r>
      <w:r w:rsidR="002F4833" w:rsidRPr="00280041">
        <w:rPr>
          <w:rFonts w:ascii="Arial" w:hAnsi="Arial" w:cs="Arial"/>
          <w:sz w:val="20"/>
          <w:szCs w:val="20"/>
        </w:rPr>
        <w:t xml:space="preserve"> </w:t>
      </w:r>
      <w:r w:rsidR="002F4833" w:rsidRPr="00280041">
        <w:rPr>
          <w:rFonts w:ascii="Arial" w:hAnsi="Arial" w:cs="Arial"/>
          <w:b/>
          <w:sz w:val="20"/>
          <w:szCs w:val="20"/>
        </w:rPr>
        <w:t>TELEPHONE</w:t>
      </w:r>
      <w:r w:rsidR="000B589D">
        <w:rPr>
          <w:sz w:val="20"/>
          <w:szCs w:val="20"/>
        </w:rPr>
        <w:t xml:space="preserve">  </w:t>
      </w:r>
      <w:r w:rsidR="000C39EB" w:rsidRPr="000C39EB">
        <w:rPr>
          <w:b/>
          <w:bCs/>
          <w:color w:val="662BEB"/>
          <w:sz w:val="20"/>
          <w:szCs w:val="20"/>
        </w:rPr>
        <w:t>0203 901 789</w:t>
      </w:r>
      <w:r w:rsidR="00B056F9">
        <w:rPr>
          <w:b/>
          <w:bCs/>
          <w:color w:val="662BEB"/>
          <w:sz w:val="20"/>
          <w:szCs w:val="20"/>
        </w:rPr>
        <w:t xml:space="preserve">5 </w:t>
      </w:r>
      <w:r w:rsidR="000B589D" w:rsidRPr="000C39EB">
        <w:rPr>
          <w:rFonts w:ascii="Arial" w:hAnsi="Arial" w:cs="Arial"/>
          <w:b/>
          <w:sz w:val="20"/>
          <w:szCs w:val="20"/>
        </w:rPr>
        <w:t xml:space="preserve"> </w:t>
      </w:r>
      <w:r w:rsidR="00AD2B4F" w:rsidRPr="000C39EB">
        <w:rPr>
          <w:rFonts w:ascii="Arial" w:hAnsi="Arial" w:cs="Arial"/>
          <w:b/>
          <w:sz w:val="20"/>
          <w:szCs w:val="20"/>
        </w:rPr>
        <w:t xml:space="preserve">   </w:t>
      </w:r>
      <w:r w:rsidR="002F4833" w:rsidRPr="00280041">
        <w:rPr>
          <w:rFonts w:ascii="Arial" w:hAnsi="Arial" w:cs="Arial"/>
          <w:b/>
          <w:sz w:val="20"/>
          <w:szCs w:val="20"/>
        </w:rPr>
        <w:t>THE MEETING ID IS</w:t>
      </w:r>
      <w:r w:rsidR="00280041" w:rsidRPr="00280041">
        <w:rPr>
          <w:rFonts w:ascii="Arial" w:hAnsi="Arial" w:cs="Arial"/>
          <w:b/>
          <w:sz w:val="20"/>
          <w:szCs w:val="20"/>
        </w:rPr>
        <w:t xml:space="preserve"> </w:t>
      </w:r>
      <w:r w:rsidR="00A90BB3">
        <w:rPr>
          <w:rFonts w:ascii="Arial" w:hAnsi="Arial" w:cs="Arial"/>
          <w:b/>
          <w:color w:val="1D5CCB"/>
          <w:sz w:val="20"/>
          <w:szCs w:val="20"/>
        </w:rPr>
        <w:t xml:space="preserve">  </w:t>
      </w:r>
      <w:r w:rsidR="00A15B27" w:rsidRPr="0058143D">
        <w:rPr>
          <w:rFonts w:ascii="Arial" w:hAnsi="Arial" w:cs="Arial"/>
          <w:b/>
          <w:color w:val="662BEB"/>
          <w:sz w:val="20"/>
          <w:szCs w:val="20"/>
        </w:rPr>
        <w:t>992 7448 2213</w:t>
      </w:r>
      <w:r w:rsidR="00CC6EF6" w:rsidRPr="0058143D">
        <w:rPr>
          <w:rFonts w:ascii="Arial" w:hAnsi="Arial" w:cs="Arial"/>
          <w:b/>
          <w:color w:val="662BEB"/>
          <w:sz w:val="20"/>
          <w:szCs w:val="20"/>
        </w:rPr>
        <w:t xml:space="preserve"> </w:t>
      </w:r>
      <w:r w:rsidR="00515547" w:rsidRPr="00515547">
        <w:rPr>
          <w:rFonts w:ascii="Arial" w:hAnsi="Arial" w:cs="Arial"/>
          <w:b/>
          <w:sz w:val="20"/>
          <w:szCs w:val="20"/>
        </w:rPr>
        <w:t>AND</w:t>
      </w:r>
      <w:r w:rsidR="00515547">
        <w:rPr>
          <w:rFonts w:ascii="Arial" w:hAnsi="Arial" w:cs="Arial"/>
          <w:bCs/>
          <w:color w:val="1D5CCB"/>
          <w:sz w:val="20"/>
          <w:szCs w:val="20"/>
        </w:rPr>
        <w:t xml:space="preserve"> </w:t>
      </w:r>
      <w:r w:rsidR="00515547" w:rsidRPr="00515547">
        <w:rPr>
          <w:rFonts w:ascii="Arial" w:hAnsi="Arial" w:cs="Arial"/>
          <w:b/>
          <w:sz w:val="20"/>
          <w:szCs w:val="20"/>
        </w:rPr>
        <w:t>THE PASSWORD</w:t>
      </w:r>
      <w:r w:rsidR="00515547">
        <w:rPr>
          <w:rFonts w:ascii="Arial" w:hAnsi="Arial" w:cs="Arial"/>
          <w:bCs/>
          <w:color w:val="1D5CCB"/>
          <w:sz w:val="20"/>
          <w:szCs w:val="20"/>
        </w:rPr>
        <w:t xml:space="preserve">: </w:t>
      </w:r>
      <w:r w:rsidR="00515547" w:rsidRPr="0058143D">
        <w:rPr>
          <w:rFonts w:ascii="Arial" w:hAnsi="Arial" w:cs="Arial"/>
          <w:b/>
          <w:color w:val="662BEB"/>
          <w:sz w:val="20"/>
          <w:szCs w:val="20"/>
        </w:rPr>
        <w:t>950</w:t>
      </w:r>
      <w:r w:rsidR="00D370F8" w:rsidRPr="0058143D">
        <w:rPr>
          <w:rFonts w:ascii="Arial" w:hAnsi="Arial" w:cs="Arial"/>
          <w:b/>
          <w:color w:val="662BEB"/>
          <w:sz w:val="20"/>
          <w:szCs w:val="20"/>
        </w:rPr>
        <w:t>539</w:t>
      </w:r>
      <w:r w:rsidR="00D370F8" w:rsidRPr="00D370F8">
        <w:rPr>
          <w:rFonts w:ascii="Arial" w:hAnsi="Arial" w:cs="Arial"/>
          <w:b/>
          <w:color w:val="1D5CCB"/>
          <w:sz w:val="20"/>
          <w:szCs w:val="20"/>
        </w:rPr>
        <w:t>.</w:t>
      </w:r>
      <w:r w:rsidR="00CC6EF6" w:rsidRPr="00D370F8">
        <w:rPr>
          <w:rFonts w:ascii="Arial" w:hAnsi="Arial" w:cs="Arial"/>
          <w:b/>
          <w:color w:val="1D5CCB"/>
          <w:sz w:val="20"/>
          <w:szCs w:val="20"/>
        </w:rPr>
        <w:t xml:space="preserve"> </w:t>
      </w:r>
      <w:r w:rsidR="002F4833" w:rsidRPr="00280041">
        <w:rPr>
          <w:rFonts w:ascii="Arial" w:hAnsi="Arial" w:cs="Arial"/>
          <w:b/>
          <w:sz w:val="20"/>
          <w:szCs w:val="20"/>
        </w:rPr>
        <w:t>IF YOU WOULD LIKE THE CLERK TO SEND YOU THE JOINING INSTRUCTIONS PLEASE CONTACT THE</w:t>
      </w:r>
      <w:r w:rsidR="002F4833" w:rsidRPr="00280041">
        <w:rPr>
          <w:rFonts w:ascii="Arial" w:hAnsi="Arial" w:cs="Arial"/>
          <w:b/>
          <w:bCs/>
          <w:sz w:val="20"/>
          <w:szCs w:val="20"/>
        </w:rPr>
        <w:t xml:space="preserve"> CLERK ON OR BEFORE 12PM ON </w:t>
      </w:r>
      <w:r w:rsidR="00CC6EF6">
        <w:rPr>
          <w:rFonts w:ascii="Arial" w:hAnsi="Arial" w:cs="Arial"/>
          <w:b/>
          <w:bCs/>
          <w:sz w:val="20"/>
          <w:szCs w:val="20"/>
        </w:rPr>
        <w:t>20</w:t>
      </w:r>
      <w:r w:rsidR="00CC6EF6" w:rsidRPr="00CC6EF6">
        <w:rPr>
          <w:rFonts w:ascii="Arial" w:hAnsi="Arial" w:cs="Arial"/>
          <w:b/>
          <w:bCs/>
          <w:sz w:val="20"/>
          <w:szCs w:val="20"/>
          <w:vertAlign w:val="superscript"/>
        </w:rPr>
        <w:t>th</w:t>
      </w:r>
      <w:r w:rsidR="00CC6EF6">
        <w:rPr>
          <w:rFonts w:ascii="Arial" w:hAnsi="Arial" w:cs="Arial"/>
          <w:b/>
          <w:bCs/>
          <w:sz w:val="20"/>
          <w:szCs w:val="20"/>
        </w:rPr>
        <w:t xml:space="preserve"> J</w:t>
      </w:r>
      <w:r w:rsidR="006D0C2C">
        <w:rPr>
          <w:rFonts w:ascii="Arial" w:hAnsi="Arial" w:cs="Arial"/>
          <w:b/>
          <w:bCs/>
          <w:sz w:val="20"/>
          <w:szCs w:val="20"/>
        </w:rPr>
        <w:t>ANUARY</w:t>
      </w:r>
      <w:r w:rsidR="00BB7689">
        <w:rPr>
          <w:rFonts w:ascii="Arial" w:hAnsi="Arial" w:cs="Arial"/>
          <w:b/>
          <w:bCs/>
          <w:sz w:val="20"/>
          <w:szCs w:val="20"/>
        </w:rPr>
        <w:t xml:space="preserve"> </w:t>
      </w:r>
      <w:r w:rsidR="00B65EE4">
        <w:rPr>
          <w:rFonts w:ascii="Arial" w:hAnsi="Arial" w:cs="Arial"/>
          <w:b/>
          <w:bCs/>
          <w:sz w:val="20"/>
          <w:szCs w:val="20"/>
        </w:rPr>
        <w:t>2021</w:t>
      </w:r>
      <w:r w:rsidR="002F4833" w:rsidRPr="00280041">
        <w:rPr>
          <w:rFonts w:ascii="Arial" w:hAnsi="Arial" w:cs="Arial"/>
          <w:b/>
          <w:bCs/>
          <w:sz w:val="20"/>
          <w:szCs w:val="20"/>
        </w:rPr>
        <w:t xml:space="preserve"> ON </w:t>
      </w:r>
      <w:hyperlink r:id="rId6" w:history="1">
        <w:r w:rsidR="002F4833" w:rsidRPr="0058143D">
          <w:rPr>
            <w:rStyle w:val="Hyperlink"/>
            <w:rFonts w:ascii="Arial" w:hAnsi="Arial" w:cs="Arial"/>
            <w:b/>
            <w:bCs/>
            <w:color w:val="662BEB"/>
            <w:sz w:val="20"/>
            <w:szCs w:val="20"/>
          </w:rPr>
          <w:t>CLERK@STOURPAINE.ORG.UK</w:t>
        </w:r>
      </w:hyperlink>
      <w:r w:rsidR="002F4833" w:rsidRPr="0058143D">
        <w:rPr>
          <w:rFonts w:ascii="Arial" w:hAnsi="Arial" w:cs="Arial"/>
          <w:b/>
          <w:bCs/>
          <w:color w:val="662BEB"/>
          <w:sz w:val="20"/>
          <w:szCs w:val="20"/>
        </w:rPr>
        <w:t xml:space="preserve"> </w:t>
      </w:r>
      <w:r w:rsidR="002F4833" w:rsidRPr="00280041">
        <w:rPr>
          <w:rFonts w:ascii="Arial" w:hAnsi="Arial" w:cs="Arial"/>
          <w:b/>
          <w:bCs/>
          <w:sz w:val="20"/>
          <w:szCs w:val="20"/>
        </w:rPr>
        <w:t xml:space="preserve">OR ON </w:t>
      </w:r>
      <w:r w:rsidR="002F4833" w:rsidRPr="00D370F8">
        <w:rPr>
          <w:rFonts w:ascii="Arial" w:hAnsi="Arial" w:cs="Arial"/>
          <w:b/>
          <w:bCs/>
          <w:color w:val="662BEB"/>
          <w:sz w:val="20"/>
          <w:szCs w:val="20"/>
        </w:rPr>
        <w:t>0</w:t>
      </w:r>
      <w:r w:rsidR="00A90BB3" w:rsidRPr="00D370F8">
        <w:rPr>
          <w:rFonts w:ascii="Arial" w:hAnsi="Arial" w:cs="Arial"/>
          <w:b/>
          <w:bCs/>
          <w:color w:val="662BEB"/>
          <w:sz w:val="20"/>
          <w:szCs w:val="20"/>
        </w:rPr>
        <w:t>1258</w:t>
      </w:r>
      <w:r w:rsidR="00E4158C" w:rsidRPr="00D370F8">
        <w:rPr>
          <w:rFonts w:ascii="Arial" w:hAnsi="Arial" w:cs="Arial"/>
          <w:b/>
          <w:bCs/>
          <w:color w:val="662BEB"/>
          <w:sz w:val="20"/>
          <w:szCs w:val="20"/>
        </w:rPr>
        <w:t xml:space="preserve"> 480046.</w:t>
      </w:r>
      <w:r w:rsidR="002F4833" w:rsidRPr="00D370F8">
        <w:rPr>
          <w:rFonts w:ascii="Arial" w:hAnsi="Arial" w:cs="Arial"/>
          <w:b/>
          <w:bCs/>
          <w:color w:val="662BEB"/>
          <w:sz w:val="20"/>
          <w:szCs w:val="20"/>
        </w:rPr>
        <w:t xml:space="preserve"> </w:t>
      </w:r>
      <w:r w:rsidR="00E4158C">
        <w:rPr>
          <w:rFonts w:ascii="Arial" w:hAnsi="Arial" w:cs="Arial"/>
          <w:b/>
          <w:bCs/>
          <w:sz w:val="20"/>
          <w:szCs w:val="20"/>
        </w:rPr>
        <w:t>AND</w:t>
      </w:r>
      <w:r w:rsidR="002F4833" w:rsidRPr="00280041">
        <w:rPr>
          <w:rFonts w:ascii="Arial" w:hAnsi="Arial" w:cs="Arial"/>
          <w:b/>
          <w:bCs/>
          <w:sz w:val="20"/>
          <w:szCs w:val="20"/>
        </w:rPr>
        <w:t xml:space="preserve"> SHE WILL GIVE YOU THE JOINING INSTRUCTIONS.  THE PARISH COUNCIL WILL BE USING ZOOM AND THE MEETING WILL BE RECORDED. ALL ATTENDEES SHOULD TRY TO JOIN THE MEETING 10 MINUTES PRIOR TO THE START OF THE MEETING TO ALLOW FOR ANY CONNECTION PROBLEMS.</w:t>
      </w:r>
    </w:p>
    <w:p w14:paraId="39049885" w14:textId="77777777" w:rsidR="002F4833" w:rsidRPr="00305C42" w:rsidRDefault="002F4833" w:rsidP="00AD2B4F">
      <w:pPr>
        <w:jc w:val="both"/>
        <w:rPr>
          <w:rFonts w:ascii="Arial" w:hAnsi="Arial" w:cs="Arial"/>
          <w:b/>
          <w:sz w:val="20"/>
          <w:szCs w:val="20"/>
        </w:rPr>
      </w:pPr>
    </w:p>
    <w:p w14:paraId="1A78384A" w14:textId="515E6DD5" w:rsidR="006225FB" w:rsidRPr="00AB4F88" w:rsidRDefault="002F4833" w:rsidP="00A925B2">
      <w:pPr>
        <w:jc w:val="center"/>
        <w:rPr>
          <w:rFonts w:ascii="Arial" w:hAnsi="Arial" w:cs="Arial"/>
          <w:b/>
        </w:rPr>
      </w:pPr>
      <w:r w:rsidRPr="002F4833">
        <w:rPr>
          <w:rFonts w:ascii="Arial" w:hAnsi="Arial" w:cs="Arial"/>
          <w:b/>
        </w:rPr>
        <w:t>PUBLIC QUESTIONS</w:t>
      </w:r>
    </w:p>
    <w:p w14:paraId="6E1F545F" w14:textId="494FF72F" w:rsidR="00DA20BD" w:rsidRPr="008A36E2" w:rsidRDefault="003D7900" w:rsidP="008C2642">
      <w:pPr>
        <w:jc w:val="both"/>
        <w:rPr>
          <w:rFonts w:ascii="Arial" w:hAnsi="Arial" w:cs="Arial"/>
          <w:b/>
          <w:bCs/>
          <w:sz w:val="20"/>
          <w:szCs w:val="20"/>
        </w:rPr>
      </w:pPr>
      <w:r w:rsidRPr="008A36E2">
        <w:rPr>
          <w:rFonts w:ascii="Arial" w:hAnsi="Arial" w:cs="Arial"/>
          <w:sz w:val="20"/>
          <w:szCs w:val="20"/>
        </w:rPr>
        <w:t xml:space="preserve">There will </w:t>
      </w:r>
      <w:r w:rsidR="00EF6125" w:rsidRPr="008A36E2">
        <w:rPr>
          <w:rFonts w:ascii="Arial" w:hAnsi="Arial" w:cs="Arial"/>
          <w:sz w:val="20"/>
          <w:szCs w:val="20"/>
        </w:rPr>
        <w:t xml:space="preserve">then </w:t>
      </w:r>
      <w:r w:rsidRPr="008A36E2">
        <w:rPr>
          <w:rFonts w:ascii="Arial" w:hAnsi="Arial" w:cs="Arial"/>
          <w:sz w:val="20"/>
          <w:szCs w:val="20"/>
        </w:rPr>
        <w:t>be an opportunity before the Council meeting opens for residents to speak on any items on the Agenda or other matters of interest or concern that they wish to bring to the attention of the Parish Council</w:t>
      </w:r>
      <w:r w:rsidR="00D74BDB" w:rsidRPr="008A36E2">
        <w:rPr>
          <w:rFonts w:ascii="Arial" w:hAnsi="Arial" w:cs="Arial"/>
          <w:sz w:val="20"/>
          <w:szCs w:val="20"/>
        </w:rPr>
        <w:t>.</w:t>
      </w:r>
      <w:r w:rsidR="00D74BDB" w:rsidRPr="008A36E2">
        <w:rPr>
          <w:rFonts w:ascii="Arial" w:hAnsi="Arial" w:cs="Arial"/>
          <w:b/>
          <w:bCs/>
          <w:sz w:val="20"/>
          <w:szCs w:val="20"/>
        </w:rPr>
        <w:t xml:space="preserve">  </w:t>
      </w:r>
    </w:p>
    <w:p w14:paraId="08038FE7" w14:textId="77777777" w:rsidR="00DB07D0" w:rsidRPr="008A36E2" w:rsidRDefault="00DB07D0" w:rsidP="009F010B">
      <w:pPr>
        <w:pStyle w:val="Heading1"/>
        <w:rPr>
          <w:rFonts w:ascii="Arial" w:hAnsi="Arial" w:cs="Arial"/>
          <w:sz w:val="20"/>
          <w:szCs w:val="20"/>
        </w:rPr>
      </w:pPr>
    </w:p>
    <w:p w14:paraId="647BCD4B" w14:textId="332A66BC" w:rsidR="006D42D0" w:rsidRPr="00F229FD" w:rsidRDefault="006D42D0" w:rsidP="004D1C86">
      <w:pPr>
        <w:pStyle w:val="DefaultText"/>
        <w:numPr>
          <w:ilvl w:val="0"/>
          <w:numId w:val="24"/>
        </w:numPr>
        <w:tabs>
          <w:tab w:val="left" w:pos="1418"/>
        </w:tabs>
        <w:spacing w:line="264" w:lineRule="auto"/>
        <w:ind w:left="0" w:firstLine="0"/>
        <w:rPr>
          <w:rFonts w:ascii="Arial" w:hAnsi="Arial" w:cs="Arial"/>
          <w:bCs/>
          <w:sz w:val="20"/>
        </w:rPr>
      </w:pPr>
      <w:r w:rsidRPr="008A36E2">
        <w:rPr>
          <w:rFonts w:ascii="Arial" w:hAnsi="Arial" w:cs="Arial"/>
          <w:bCs/>
          <w:sz w:val="20"/>
        </w:rPr>
        <w:t>Apologies for Absenc</w:t>
      </w:r>
      <w:r w:rsidR="00F229FD">
        <w:rPr>
          <w:rFonts w:ascii="Arial" w:hAnsi="Arial" w:cs="Arial"/>
          <w:bCs/>
          <w:sz w:val="20"/>
        </w:rPr>
        <w:t>e</w:t>
      </w:r>
    </w:p>
    <w:p w14:paraId="46E3C81C" w14:textId="7B42B008" w:rsidR="006D42D0" w:rsidRPr="008A36E2" w:rsidRDefault="006D42D0" w:rsidP="006D42D0">
      <w:pPr>
        <w:pStyle w:val="DefaultText"/>
        <w:numPr>
          <w:ilvl w:val="0"/>
          <w:numId w:val="24"/>
        </w:numPr>
        <w:tabs>
          <w:tab w:val="left" w:pos="1418"/>
        </w:tabs>
        <w:spacing w:line="264" w:lineRule="auto"/>
        <w:ind w:left="0" w:firstLine="0"/>
        <w:jc w:val="both"/>
        <w:rPr>
          <w:rFonts w:ascii="Arial" w:hAnsi="Arial" w:cs="Arial"/>
          <w:bCs/>
          <w:sz w:val="20"/>
        </w:rPr>
      </w:pPr>
      <w:r w:rsidRPr="008A36E2">
        <w:rPr>
          <w:rFonts w:ascii="Arial" w:hAnsi="Arial" w:cs="Arial"/>
          <w:bCs/>
          <w:sz w:val="20"/>
        </w:rPr>
        <w:t>Declarations of Interest</w:t>
      </w:r>
    </w:p>
    <w:p w14:paraId="2B80A8B3" w14:textId="2C96363B" w:rsidR="006D42D0" w:rsidRPr="008A36E2" w:rsidRDefault="006D42D0" w:rsidP="006D42D0">
      <w:pPr>
        <w:pStyle w:val="DefaultText"/>
        <w:numPr>
          <w:ilvl w:val="0"/>
          <w:numId w:val="24"/>
        </w:numPr>
        <w:tabs>
          <w:tab w:val="left" w:pos="1418"/>
        </w:tabs>
        <w:spacing w:line="264" w:lineRule="auto"/>
        <w:ind w:left="1418" w:hanging="1418"/>
        <w:jc w:val="both"/>
        <w:rPr>
          <w:rFonts w:ascii="Arial" w:hAnsi="Arial" w:cs="Arial"/>
          <w:bCs/>
          <w:sz w:val="20"/>
        </w:rPr>
      </w:pPr>
      <w:r w:rsidRPr="008A36E2">
        <w:rPr>
          <w:rFonts w:ascii="Arial" w:hAnsi="Arial" w:cs="Arial"/>
          <w:bCs/>
          <w:sz w:val="20"/>
        </w:rPr>
        <w:t xml:space="preserve">To approve the minutes of the meeting held on </w:t>
      </w:r>
      <w:r w:rsidR="00AB19D4">
        <w:rPr>
          <w:rFonts w:ascii="Arial" w:hAnsi="Arial" w:cs="Arial"/>
          <w:bCs/>
          <w:sz w:val="20"/>
        </w:rPr>
        <w:t>10</w:t>
      </w:r>
      <w:r w:rsidR="00AB19D4" w:rsidRPr="00AB19D4">
        <w:rPr>
          <w:rFonts w:ascii="Arial" w:hAnsi="Arial" w:cs="Arial"/>
          <w:bCs/>
          <w:sz w:val="20"/>
          <w:vertAlign w:val="superscript"/>
        </w:rPr>
        <w:t>th</w:t>
      </w:r>
      <w:r w:rsidR="00AB19D4">
        <w:rPr>
          <w:rFonts w:ascii="Arial" w:hAnsi="Arial" w:cs="Arial"/>
          <w:bCs/>
          <w:sz w:val="20"/>
        </w:rPr>
        <w:t xml:space="preserve"> December </w:t>
      </w:r>
      <w:r w:rsidRPr="008A36E2">
        <w:rPr>
          <w:rFonts w:ascii="Arial" w:hAnsi="Arial" w:cs="Arial"/>
          <w:bCs/>
          <w:sz w:val="20"/>
        </w:rPr>
        <w:t>20</w:t>
      </w:r>
      <w:r w:rsidR="0084444C" w:rsidRPr="008A36E2">
        <w:rPr>
          <w:rFonts w:ascii="Arial" w:hAnsi="Arial" w:cs="Arial"/>
          <w:bCs/>
          <w:sz w:val="20"/>
        </w:rPr>
        <w:t>20</w:t>
      </w:r>
    </w:p>
    <w:p w14:paraId="01D49C4B" w14:textId="0703C06C" w:rsidR="006D42D0" w:rsidRDefault="006D42D0" w:rsidP="006D42D0">
      <w:pPr>
        <w:pStyle w:val="DefaultText"/>
        <w:numPr>
          <w:ilvl w:val="0"/>
          <w:numId w:val="24"/>
        </w:numPr>
        <w:tabs>
          <w:tab w:val="left" w:pos="1418"/>
        </w:tabs>
        <w:spacing w:line="264" w:lineRule="auto"/>
        <w:ind w:left="0" w:firstLine="0"/>
        <w:jc w:val="both"/>
        <w:rPr>
          <w:rFonts w:ascii="Arial" w:hAnsi="Arial" w:cs="Arial"/>
          <w:bCs/>
          <w:sz w:val="20"/>
        </w:rPr>
      </w:pPr>
      <w:r w:rsidRPr="008A36E2">
        <w:rPr>
          <w:rFonts w:ascii="Arial" w:hAnsi="Arial" w:cs="Arial"/>
          <w:bCs/>
          <w:sz w:val="20"/>
        </w:rPr>
        <w:t xml:space="preserve">To consider any matters arising from the minutes </w:t>
      </w:r>
    </w:p>
    <w:p w14:paraId="063DE4E6" w14:textId="77777777" w:rsidR="00AD2B4F" w:rsidRDefault="005B3BD4" w:rsidP="00AD2B4F">
      <w:pPr>
        <w:pStyle w:val="DefaultText"/>
        <w:numPr>
          <w:ilvl w:val="1"/>
          <w:numId w:val="24"/>
        </w:numPr>
        <w:tabs>
          <w:tab w:val="left" w:pos="1418"/>
        </w:tabs>
        <w:spacing w:line="264" w:lineRule="auto"/>
        <w:ind w:left="1418" w:firstLine="0"/>
        <w:jc w:val="both"/>
        <w:rPr>
          <w:rFonts w:ascii="Arial" w:hAnsi="Arial" w:cs="Arial"/>
          <w:bCs/>
          <w:sz w:val="20"/>
        </w:rPr>
      </w:pPr>
      <w:r>
        <w:rPr>
          <w:rFonts w:ascii="Arial" w:hAnsi="Arial" w:cs="Arial"/>
          <w:bCs/>
          <w:sz w:val="20"/>
        </w:rPr>
        <w:t>Landscaping Russell Place</w:t>
      </w:r>
    </w:p>
    <w:p w14:paraId="13689CB7" w14:textId="3334A8D6" w:rsidR="00D0114D" w:rsidRPr="00AD2B4F" w:rsidRDefault="00D0114D" w:rsidP="00AD2B4F">
      <w:pPr>
        <w:pStyle w:val="DefaultText"/>
        <w:numPr>
          <w:ilvl w:val="1"/>
          <w:numId w:val="24"/>
        </w:numPr>
        <w:tabs>
          <w:tab w:val="left" w:pos="1418"/>
        </w:tabs>
        <w:spacing w:line="264" w:lineRule="auto"/>
        <w:ind w:left="1418" w:firstLine="0"/>
        <w:jc w:val="both"/>
        <w:rPr>
          <w:rFonts w:ascii="Arial" w:hAnsi="Arial" w:cs="Arial"/>
          <w:bCs/>
          <w:sz w:val="20"/>
        </w:rPr>
      </w:pPr>
      <w:r w:rsidRPr="00AD2B4F">
        <w:rPr>
          <w:rFonts w:ascii="Arial" w:hAnsi="Arial" w:cs="Arial"/>
          <w:bCs/>
          <w:sz w:val="20"/>
        </w:rPr>
        <w:t>Hedges</w:t>
      </w:r>
    </w:p>
    <w:p w14:paraId="2BDD93F8" w14:textId="6D85725D" w:rsidR="00F229FD" w:rsidRDefault="00F229FD" w:rsidP="005B3BD4">
      <w:pPr>
        <w:pStyle w:val="DefaultText"/>
        <w:numPr>
          <w:ilvl w:val="1"/>
          <w:numId w:val="24"/>
        </w:numPr>
        <w:tabs>
          <w:tab w:val="left" w:pos="1418"/>
        </w:tabs>
        <w:spacing w:line="264" w:lineRule="auto"/>
        <w:ind w:left="1418" w:firstLine="0"/>
        <w:jc w:val="both"/>
        <w:rPr>
          <w:rFonts w:ascii="Arial" w:hAnsi="Arial" w:cs="Arial"/>
          <w:bCs/>
          <w:sz w:val="20"/>
        </w:rPr>
      </w:pPr>
      <w:r>
        <w:rPr>
          <w:rFonts w:ascii="Arial" w:hAnsi="Arial" w:cs="Arial"/>
          <w:bCs/>
          <w:sz w:val="20"/>
        </w:rPr>
        <w:t xml:space="preserve">Hod View </w:t>
      </w:r>
      <w:r w:rsidR="00280041">
        <w:rPr>
          <w:rFonts w:ascii="Arial" w:hAnsi="Arial" w:cs="Arial"/>
          <w:bCs/>
          <w:sz w:val="20"/>
        </w:rPr>
        <w:t>–</w:t>
      </w:r>
      <w:r w:rsidR="002F4833">
        <w:rPr>
          <w:rFonts w:ascii="Arial" w:hAnsi="Arial" w:cs="Arial"/>
          <w:bCs/>
          <w:sz w:val="20"/>
        </w:rPr>
        <w:t xml:space="preserve"> grounds</w:t>
      </w:r>
    </w:p>
    <w:p w14:paraId="192356A1" w14:textId="63696D30" w:rsidR="00280041" w:rsidRPr="008A36E2" w:rsidRDefault="00280041" w:rsidP="005E7491">
      <w:pPr>
        <w:pStyle w:val="DefaultText"/>
        <w:tabs>
          <w:tab w:val="left" w:pos="1418"/>
        </w:tabs>
        <w:spacing w:line="264" w:lineRule="auto"/>
        <w:ind w:left="1418"/>
        <w:jc w:val="both"/>
        <w:rPr>
          <w:rFonts w:ascii="Arial" w:hAnsi="Arial" w:cs="Arial"/>
          <w:bCs/>
          <w:sz w:val="20"/>
        </w:rPr>
      </w:pPr>
    </w:p>
    <w:p w14:paraId="4DD10D83" w14:textId="5EC298F3" w:rsidR="006D42D0" w:rsidRPr="008A36E2" w:rsidRDefault="006D42D0" w:rsidP="006D42D0">
      <w:pPr>
        <w:pStyle w:val="DefaultText"/>
        <w:numPr>
          <w:ilvl w:val="0"/>
          <w:numId w:val="24"/>
        </w:numPr>
        <w:tabs>
          <w:tab w:val="left" w:pos="1418"/>
        </w:tabs>
        <w:spacing w:line="264" w:lineRule="auto"/>
        <w:ind w:left="0" w:firstLine="0"/>
        <w:jc w:val="both"/>
        <w:rPr>
          <w:rFonts w:ascii="Arial" w:hAnsi="Arial" w:cs="Arial"/>
          <w:bCs/>
          <w:sz w:val="20"/>
        </w:rPr>
      </w:pPr>
      <w:r w:rsidRPr="008A36E2">
        <w:rPr>
          <w:rFonts w:ascii="Arial" w:hAnsi="Arial" w:cs="Arial"/>
          <w:bCs/>
          <w:sz w:val="20"/>
        </w:rPr>
        <w:t>Dorset Councillor Report</w:t>
      </w:r>
    </w:p>
    <w:p w14:paraId="68003D1E" w14:textId="26BEC374" w:rsidR="006D42D0" w:rsidRPr="008A36E2" w:rsidRDefault="006D42D0" w:rsidP="00E327D4">
      <w:pPr>
        <w:pStyle w:val="DefaultText"/>
        <w:numPr>
          <w:ilvl w:val="0"/>
          <w:numId w:val="24"/>
        </w:numPr>
        <w:tabs>
          <w:tab w:val="left" w:pos="1418"/>
        </w:tabs>
        <w:spacing w:line="264" w:lineRule="auto"/>
        <w:ind w:left="1418" w:hanging="1418"/>
        <w:jc w:val="both"/>
        <w:rPr>
          <w:rFonts w:ascii="Arial" w:hAnsi="Arial" w:cs="Arial"/>
          <w:bCs/>
          <w:sz w:val="20"/>
        </w:rPr>
      </w:pPr>
      <w:r w:rsidRPr="008A36E2">
        <w:rPr>
          <w:rFonts w:ascii="Arial" w:hAnsi="Arial" w:cs="Arial"/>
          <w:bCs/>
          <w:sz w:val="20"/>
        </w:rPr>
        <w:t>To consider development control matters as per the Schedule</w:t>
      </w:r>
      <w:r w:rsidR="007252B3">
        <w:rPr>
          <w:rFonts w:ascii="Arial" w:hAnsi="Arial" w:cs="Arial"/>
          <w:bCs/>
          <w:sz w:val="20"/>
        </w:rPr>
        <w:t xml:space="preserve"> </w:t>
      </w:r>
    </w:p>
    <w:p w14:paraId="60ACE88E" w14:textId="77777777" w:rsidR="006D42D0" w:rsidRPr="008A36E2" w:rsidRDefault="006D42D0" w:rsidP="006D42D0">
      <w:pPr>
        <w:pStyle w:val="DefaultText"/>
        <w:numPr>
          <w:ilvl w:val="0"/>
          <w:numId w:val="24"/>
        </w:numPr>
        <w:tabs>
          <w:tab w:val="left" w:pos="1418"/>
        </w:tabs>
        <w:spacing w:line="264" w:lineRule="auto"/>
        <w:ind w:left="0" w:firstLine="0"/>
        <w:jc w:val="both"/>
        <w:rPr>
          <w:rFonts w:ascii="Arial" w:hAnsi="Arial" w:cs="Arial"/>
          <w:bCs/>
          <w:sz w:val="20"/>
        </w:rPr>
      </w:pPr>
      <w:r w:rsidRPr="008A36E2">
        <w:rPr>
          <w:rFonts w:ascii="Arial" w:hAnsi="Arial" w:cs="Arial"/>
          <w:bCs/>
          <w:sz w:val="20"/>
        </w:rPr>
        <w:t>Reports</w:t>
      </w:r>
      <w:r w:rsidRPr="008A36E2">
        <w:rPr>
          <w:rFonts w:ascii="Arial" w:hAnsi="Arial" w:cs="Arial"/>
          <w:sz w:val="20"/>
        </w:rPr>
        <w:t xml:space="preserve"> </w:t>
      </w:r>
    </w:p>
    <w:p w14:paraId="64628958" w14:textId="2E6E302D" w:rsidR="006D42D0" w:rsidRPr="008A36E2" w:rsidRDefault="006D42D0" w:rsidP="006D42D0">
      <w:pPr>
        <w:tabs>
          <w:tab w:val="left" w:pos="1418"/>
        </w:tabs>
        <w:spacing w:line="288" w:lineRule="auto"/>
        <w:rPr>
          <w:rFonts w:ascii="Arial" w:hAnsi="Arial" w:cs="Arial"/>
          <w:sz w:val="20"/>
          <w:szCs w:val="20"/>
        </w:rPr>
      </w:pPr>
      <w:r w:rsidRPr="008A36E2">
        <w:rPr>
          <w:rFonts w:ascii="Arial" w:hAnsi="Arial" w:cs="Arial"/>
          <w:sz w:val="20"/>
          <w:szCs w:val="20"/>
        </w:rPr>
        <w:t xml:space="preserve">                     </w:t>
      </w:r>
      <w:r w:rsidRPr="008A36E2">
        <w:rPr>
          <w:rFonts w:ascii="Arial" w:hAnsi="Arial" w:cs="Arial"/>
          <w:sz w:val="20"/>
          <w:szCs w:val="20"/>
        </w:rPr>
        <w:tab/>
        <w:t xml:space="preserve">a.  </w:t>
      </w:r>
      <w:r w:rsidRPr="008A36E2">
        <w:rPr>
          <w:rFonts w:ascii="Arial" w:hAnsi="Arial" w:cs="Arial"/>
          <w:sz w:val="20"/>
          <w:szCs w:val="20"/>
        </w:rPr>
        <w:tab/>
        <w:t xml:space="preserve">Neighbourhood Watch Co-ordinator </w:t>
      </w:r>
    </w:p>
    <w:p w14:paraId="543AFC0C" w14:textId="332D6FD5" w:rsidR="008A36E2" w:rsidRPr="008A36E2" w:rsidRDefault="008A36E2" w:rsidP="006D42D0">
      <w:pPr>
        <w:tabs>
          <w:tab w:val="left" w:pos="1418"/>
        </w:tabs>
        <w:spacing w:line="288" w:lineRule="auto"/>
        <w:rPr>
          <w:rFonts w:ascii="Arial" w:hAnsi="Arial" w:cs="Arial"/>
          <w:sz w:val="20"/>
          <w:szCs w:val="20"/>
        </w:rPr>
      </w:pPr>
      <w:r w:rsidRPr="008A36E2">
        <w:rPr>
          <w:rFonts w:ascii="Arial" w:hAnsi="Arial" w:cs="Arial"/>
          <w:sz w:val="20"/>
          <w:szCs w:val="20"/>
        </w:rPr>
        <w:tab/>
        <w:t>b.</w:t>
      </w:r>
      <w:r w:rsidRPr="008A36E2">
        <w:rPr>
          <w:rFonts w:ascii="Arial" w:hAnsi="Arial" w:cs="Arial"/>
          <w:sz w:val="20"/>
          <w:szCs w:val="20"/>
        </w:rPr>
        <w:tab/>
        <w:t>Highways</w:t>
      </w:r>
    </w:p>
    <w:p w14:paraId="333BD52E" w14:textId="2672F957" w:rsidR="006D42D0" w:rsidRPr="008A36E2" w:rsidRDefault="006D42D0" w:rsidP="006D42D0">
      <w:pPr>
        <w:tabs>
          <w:tab w:val="num" w:pos="1418"/>
        </w:tabs>
        <w:spacing w:line="288" w:lineRule="auto"/>
        <w:rPr>
          <w:rFonts w:ascii="Arial" w:hAnsi="Arial" w:cs="Arial"/>
          <w:sz w:val="20"/>
          <w:szCs w:val="20"/>
        </w:rPr>
      </w:pPr>
      <w:r w:rsidRPr="008A36E2">
        <w:rPr>
          <w:rFonts w:ascii="Arial" w:hAnsi="Arial" w:cs="Arial"/>
          <w:sz w:val="20"/>
          <w:szCs w:val="20"/>
        </w:rPr>
        <w:tab/>
      </w:r>
      <w:r w:rsidR="008A36E2" w:rsidRPr="008A36E2">
        <w:rPr>
          <w:rFonts w:ascii="Arial" w:hAnsi="Arial" w:cs="Arial"/>
          <w:sz w:val="20"/>
          <w:szCs w:val="20"/>
        </w:rPr>
        <w:t>c</w:t>
      </w:r>
      <w:r w:rsidRPr="008A36E2">
        <w:rPr>
          <w:rFonts w:ascii="Arial" w:hAnsi="Arial" w:cs="Arial"/>
          <w:sz w:val="20"/>
          <w:szCs w:val="20"/>
        </w:rPr>
        <w:t xml:space="preserve">.  </w:t>
      </w:r>
      <w:r w:rsidRPr="008A36E2">
        <w:rPr>
          <w:rFonts w:ascii="Arial" w:hAnsi="Arial" w:cs="Arial"/>
          <w:sz w:val="20"/>
          <w:szCs w:val="20"/>
        </w:rPr>
        <w:tab/>
        <w:t>Flood Prevention and Protection</w:t>
      </w:r>
    </w:p>
    <w:p w14:paraId="2C4AE91C" w14:textId="242F60A4" w:rsidR="006D42D0" w:rsidRPr="008A36E2" w:rsidRDefault="006D42D0" w:rsidP="008A36E2">
      <w:pPr>
        <w:tabs>
          <w:tab w:val="num" w:pos="1418"/>
        </w:tabs>
        <w:spacing w:line="288" w:lineRule="auto"/>
        <w:ind w:left="567"/>
        <w:rPr>
          <w:rFonts w:ascii="Arial" w:hAnsi="Arial" w:cs="Arial"/>
          <w:sz w:val="20"/>
          <w:szCs w:val="20"/>
        </w:rPr>
      </w:pPr>
      <w:r w:rsidRPr="008A36E2">
        <w:rPr>
          <w:rFonts w:ascii="Arial" w:hAnsi="Arial" w:cs="Arial"/>
          <w:sz w:val="20"/>
          <w:szCs w:val="20"/>
        </w:rPr>
        <w:t xml:space="preserve">           </w:t>
      </w:r>
      <w:r w:rsidRPr="008A36E2">
        <w:rPr>
          <w:rFonts w:ascii="Arial" w:hAnsi="Arial" w:cs="Arial"/>
          <w:sz w:val="20"/>
          <w:szCs w:val="20"/>
        </w:rPr>
        <w:tab/>
      </w:r>
      <w:r w:rsidR="008A36E2" w:rsidRPr="008A36E2">
        <w:rPr>
          <w:rFonts w:ascii="Arial" w:hAnsi="Arial" w:cs="Arial"/>
          <w:sz w:val="20"/>
          <w:szCs w:val="20"/>
        </w:rPr>
        <w:t>d</w:t>
      </w:r>
      <w:r w:rsidRPr="008A36E2">
        <w:rPr>
          <w:rFonts w:ascii="Arial" w:hAnsi="Arial" w:cs="Arial"/>
          <w:sz w:val="20"/>
          <w:szCs w:val="20"/>
        </w:rPr>
        <w:t xml:space="preserve">.  </w:t>
      </w:r>
      <w:r w:rsidRPr="008A36E2">
        <w:rPr>
          <w:rFonts w:ascii="Arial" w:hAnsi="Arial" w:cs="Arial"/>
          <w:sz w:val="20"/>
          <w:szCs w:val="20"/>
        </w:rPr>
        <w:tab/>
        <w:t>Trailway and Rights of Way</w:t>
      </w:r>
    </w:p>
    <w:p w14:paraId="54D26C27" w14:textId="50FE2AAD" w:rsidR="00A925B2" w:rsidRDefault="006D42D0" w:rsidP="00A925B2">
      <w:pPr>
        <w:tabs>
          <w:tab w:val="num" w:pos="1418"/>
        </w:tabs>
        <w:spacing w:line="288" w:lineRule="auto"/>
        <w:rPr>
          <w:rFonts w:ascii="Arial" w:hAnsi="Arial" w:cs="Arial"/>
          <w:sz w:val="20"/>
          <w:szCs w:val="20"/>
        </w:rPr>
      </w:pPr>
      <w:r w:rsidRPr="008A36E2">
        <w:rPr>
          <w:rFonts w:ascii="Arial" w:hAnsi="Arial" w:cs="Arial"/>
          <w:sz w:val="20"/>
          <w:szCs w:val="20"/>
        </w:rPr>
        <w:t xml:space="preserve">                     </w:t>
      </w:r>
      <w:r w:rsidRPr="008A36E2">
        <w:rPr>
          <w:rFonts w:ascii="Arial" w:hAnsi="Arial" w:cs="Arial"/>
          <w:sz w:val="20"/>
          <w:szCs w:val="20"/>
        </w:rPr>
        <w:tab/>
      </w:r>
      <w:r w:rsidR="008A36E2" w:rsidRPr="008A36E2">
        <w:rPr>
          <w:rFonts w:ascii="Arial" w:hAnsi="Arial" w:cs="Arial"/>
          <w:sz w:val="20"/>
          <w:szCs w:val="20"/>
        </w:rPr>
        <w:t>e</w:t>
      </w:r>
      <w:r w:rsidRPr="008A36E2">
        <w:rPr>
          <w:rFonts w:ascii="Arial" w:hAnsi="Arial" w:cs="Arial"/>
          <w:sz w:val="20"/>
          <w:szCs w:val="20"/>
        </w:rPr>
        <w:t xml:space="preserve">.  </w:t>
      </w:r>
      <w:r w:rsidRPr="008A36E2">
        <w:rPr>
          <w:rFonts w:ascii="Arial" w:hAnsi="Arial" w:cs="Arial"/>
          <w:sz w:val="20"/>
          <w:szCs w:val="20"/>
        </w:rPr>
        <w:tab/>
        <w:t>Stourpaine Allotments</w:t>
      </w:r>
      <w:r w:rsidR="0084444C" w:rsidRPr="008A36E2">
        <w:rPr>
          <w:rFonts w:ascii="Arial" w:hAnsi="Arial" w:cs="Arial"/>
          <w:sz w:val="20"/>
          <w:szCs w:val="20"/>
        </w:rPr>
        <w:t xml:space="preserve"> </w:t>
      </w:r>
      <w:r w:rsidR="007C7CB2">
        <w:rPr>
          <w:rFonts w:ascii="Arial" w:hAnsi="Arial" w:cs="Arial"/>
          <w:sz w:val="20"/>
          <w:szCs w:val="20"/>
        </w:rPr>
        <w:t>– Compostable toilet.</w:t>
      </w:r>
    </w:p>
    <w:p w14:paraId="6124F10F" w14:textId="7A837D4F" w:rsidR="006D42D0" w:rsidRPr="00A925B2" w:rsidRDefault="00A925B2" w:rsidP="00A925B2">
      <w:pPr>
        <w:tabs>
          <w:tab w:val="num" w:pos="1418"/>
        </w:tabs>
        <w:spacing w:line="288" w:lineRule="auto"/>
        <w:rPr>
          <w:rFonts w:ascii="Arial" w:hAnsi="Arial" w:cs="Arial"/>
          <w:sz w:val="20"/>
          <w:szCs w:val="20"/>
        </w:rPr>
      </w:pPr>
      <w:r>
        <w:rPr>
          <w:rFonts w:ascii="Arial" w:hAnsi="Arial" w:cs="Arial"/>
          <w:bCs/>
          <w:sz w:val="20"/>
          <w:szCs w:val="20"/>
        </w:rPr>
        <w:tab/>
        <w:t>f.</w:t>
      </w:r>
      <w:r>
        <w:rPr>
          <w:rFonts w:ascii="Arial" w:hAnsi="Arial" w:cs="Arial"/>
          <w:bCs/>
          <w:sz w:val="20"/>
          <w:szCs w:val="20"/>
        </w:rPr>
        <w:tab/>
      </w:r>
      <w:r w:rsidR="006D42D0" w:rsidRPr="008A36E2">
        <w:rPr>
          <w:rFonts w:ascii="Arial" w:hAnsi="Arial" w:cs="Arial"/>
          <w:bCs/>
          <w:sz w:val="20"/>
          <w:szCs w:val="20"/>
        </w:rPr>
        <w:t>Play Area</w:t>
      </w:r>
      <w:r w:rsidR="0084444C" w:rsidRPr="008A36E2">
        <w:rPr>
          <w:rFonts w:ascii="Arial" w:hAnsi="Arial" w:cs="Arial"/>
          <w:bCs/>
          <w:sz w:val="20"/>
          <w:szCs w:val="20"/>
        </w:rPr>
        <w:t>s</w:t>
      </w:r>
      <w:r w:rsidR="004172B6">
        <w:rPr>
          <w:rFonts w:ascii="Arial" w:hAnsi="Arial" w:cs="Arial"/>
          <w:bCs/>
          <w:sz w:val="20"/>
          <w:szCs w:val="20"/>
        </w:rPr>
        <w:t xml:space="preserve"> </w:t>
      </w:r>
    </w:p>
    <w:p w14:paraId="6140A5B0" w14:textId="77777777" w:rsidR="006D42D0" w:rsidRPr="008A36E2" w:rsidRDefault="006D42D0" w:rsidP="006D42D0">
      <w:pPr>
        <w:pStyle w:val="DefaultText"/>
        <w:numPr>
          <w:ilvl w:val="0"/>
          <w:numId w:val="24"/>
        </w:numPr>
        <w:tabs>
          <w:tab w:val="left" w:pos="1418"/>
        </w:tabs>
        <w:spacing w:line="264" w:lineRule="auto"/>
        <w:ind w:left="0" w:firstLine="0"/>
        <w:jc w:val="both"/>
        <w:rPr>
          <w:rFonts w:ascii="Arial" w:hAnsi="Arial" w:cs="Arial"/>
          <w:bCs/>
          <w:sz w:val="20"/>
        </w:rPr>
      </w:pPr>
      <w:r w:rsidRPr="008A36E2">
        <w:rPr>
          <w:rFonts w:ascii="Arial" w:hAnsi="Arial" w:cs="Arial"/>
          <w:bCs/>
          <w:sz w:val="20"/>
        </w:rPr>
        <w:t>Finance</w:t>
      </w:r>
    </w:p>
    <w:p w14:paraId="08213798" w14:textId="3AE18574" w:rsidR="006D42D0" w:rsidRPr="008A36E2" w:rsidRDefault="006D42D0" w:rsidP="006D42D0">
      <w:pPr>
        <w:pStyle w:val="DefaultText"/>
        <w:tabs>
          <w:tab w:val="left" w:pos="1418"/>
        </w:tabs>
        <w:spacing w:line="264" w:lineRule="auto"/>
        <w:jc w:val="both"/>
        <w:rPr>
          <w:rFonts w:ascii="Arial" w:hAnsi="Arial" w:cs="Arial"/>
          <w:bCs/>
          <w:sz w:val="20"/>
        </w:rPr>
      </w:pPr>
      <w:r w:rsidRPr="008A36E2">
        <w:rPr>
          <w:rFonts w:ascii="Arial" w:hAnsi="Arial" w:cs="Arial"/>
          <w:bCs/>
          <w:sz w:val="20"/>
        </w:rPr>
        <w:tab/>
        <w:t xml:space="preserve">a.   </w:t>
      </w:r>
      <w:r w:rsidRPr="008A36E2">
        <w:rPr>
          <w:rFonts w:ascii="Arial" w:hAnsi="Arial" w:cs="Arial"/>
          <w:bCs/>
          <w:sz w:val="20"/>
        </w:rPr>
        <w:tab/>
        <w:t>Invoices to be paid – as per Schedule</w:t>
      </w:r>
      <w:r w:rsidR="00785497">
        <w:rPr>
          <w:rFonts w:ascii="Arial" w:hAnsi="Arial" w:cs="Arial"/>
          <w:bCs/>
          <w:sz w:val="20"/>
        </w:rPr>
        <w:t xml:space="preserve"> </w:t>
      </w:r>
    </w:p>
    <w:p w14:paraId="00977CF3" w14:textId="2EBBDCC0" w:rsidR="0035156D" w:rsidRDefault="0084444C" w:rsidP="0035156D">
      <w:pPr>
        <w:pStyle w:val="DefaultText"/>
        <w:spacing w:line="264" w:lineRule="auto"/>
        <w:ind w:left="1418" w:hanging="1418"/>
        <w:jc w:val="both"/>
        <w:rPr>
          <w:rFonts w:ascii="Arial" w:hAnsi="Arial" w:cs="Arial"/>
          <w:bCs/>
          <w:sz w:val="20"/>
        </w:rPr>
      </w:pPr>
      <w:r w:rsidRPr="008A36E2">
        <w:rPr>
          <w:rFonts w:ascii="Arial" w:hAnsi="Arial" w:cs="Arial"/>
          <w:bCs/>
          <w:sz w:val="20"/>
        </w:rPr>
        <w:tab/>
        <w:t>b.</w:t>
      </w:r>
      <w:r w:rsidRPr="008A36E2">
        <w:rPr>
          <w:rFonts w:ascii="Arial" w:hAnsi="Arial" w:cs="Arial"/>
          <w:bCs/>
          <w:sz w:val="20"/>
        </w:rPr>
        <w:tab/>
      </w:r>
      <w:r w:rsidR="008220F3">
        <w:rPr>
          <w:rFonts w:ascii="Arial" w:hAnsi="Arial" w:cs="Arial"/>
          <w:bCs/>
          <w:sz w:val="20"/>
        </w:rPr>
        <w:t xml:space="preserve">Cash and Bank Balance as </w:t>
      </w:r>
      <w:proofErr w:type="gramStart"/>
      <w:r w:rsidR="008220F3">
        <w:rPr>
          <w:rFonts w:ascii="Arial" w:hAnsi="Arial" w:cs="Arial"/>
          <w:bCs/>
          <w:sz w:val="20"/>
        </w:rPr>
        <w:t>at</w:t>
      </w:r>
      <w:proofErr w:type="gramEnd"/>
      <w:r w:rsidR="008220F3">
        <w:rPr>
          <w:rFonts w:ascii="Arial" w:hAnsi="Arial" w:cs="Arial"/>
          <w:bCs/>
          <w:sz w:val="20"/>
        </w:rPr>
        <w:t xml:space="preserve"> </w:t>
      </w:r>
      <w:r w:rsidR="004579D6">
        <w:rPr>
          <w:rFonts w:ascii="Arial" w:hAnsi="Arial" w:cs="Arial"/>
          <w:bCs/>
          <w:sz w:val="20"/>
        </w:rPr>
        <w:t>06</w:t>
      </w:r>
      <w:r w:rsidR="0032569F">
        <w:rPr>
          <w:rFonts w:ascii="Arial" w:hAnsi="Arial" w:cs="Arial"/>
          <w:bCs/>
          <w:sz w:val="20"/>
        </w:rPr>
        <w:t xml:space="preserve"> January 2021</w:t>
      </w:r>
    </w:p>
    <w:p w14:paraId="134FE6AC" w14:textId="219AF371" w:rsidR="00AD2B4F" w:rsidRPr="008A36E2" w:rsidRDefault="001F50D0" w:rsidP="00AD2B4F">
      <w:pPr>
        <w:pStyle w:val="DefaultText"/>
        <w:spacing w:line="264" w:lineRule="auto"/>
        <w:ind w:left="1418" w:hanging="1418"/>
        <w:jc w:val="both"/>
        <w:rPr>
          <w:rFonts w:ascii="Arial" w:hAnsi="Arial" w:cs="Arial"/>
          <w:bCs/>
          <w:sz w:val="20"/>
        </w:rPr>
      </w:pPr>
      <w:r>
        <w:rPr>
          <w:rFonts w:ascii="Arial" w:hAnsi="Arial" w:cs="Arial"/>
          <w:bCs/>
          <w:sz w:val="20"/>
        </w:rPr>
        <w:tab/>
        <w:t>c.</w:t>
      </w:r>
      <w:r>
        <w:rPr>
          <w:rFonts w:ascii="Arial" w:hAnsi="Arial" w:cs="Arial"/>
          <w:bCs/>
          <w:sz w:val="20"/>
        </w:rPr>
        <w:tab/>
        <w:t>Budget</w:t>
      </w:r>
      <w:r w:rsidR="005009D0">
        <w:rPr>
          <w:rFonts w:ascii="Arial" w:hAnsi="Arial" w:cs="Arial"/>
          <w:bCs/>
          <w:sz w:val="20"/>
        </w:rPr>
        <w:t>/Precept</w:t>
      </w:r>
      <w:r>
        <w:rPr>
          <w:rFonts w:ascii="Arial" w:hAnsi="Arial" w:cs="Arial"/>
          <w:bCs/>
          <w:sz w:val="20"/>
        </w:rPr>
        <w:t xml:space="preserve"> 2021/22</w:t>
      </w:r>
    </w:p>
    <w:p w14:paraId="2AF5C96D" w14:textId="5559B37B" w:rsidR="006D42D0" w:rsidRPr="00874C33" w:rsidRDefault="006D42D0" w:rsidP="006D42D0">
      <w:pPr>
        <w:pStyle w:val="DefaultText"/>
        <w:numPr>
          <w:ilvl w:val="0"/>
          <w:numId w:val="24"/>
        </w:numPr>
        <w:tabs>
          <w:tab w:val="left" w:pos="1418"/>
        </w:tabs>
        <w:spacing w:line="288" w:lineRule="auto"/>
        <w:ind w:left="1418" w:hanging="1418"/>
        <w:jc w:val="both"/>
        <w:rPr>
          <w:rFonts w:ascii="Arial" w:hAnsi="Arial" w:cs="Arial"/>
          <w:b/>
          <w:bCs/>
          <w:sz w:val="20"/>
        </w:rPr>
      </w:pPr>
      <w:r w:rsidRPr="008A36E2">
        <w:rPr>
          <w:rFonts w:ascii="Arial" w:hAnsi="Arial" w:cs="Arial"/>
          <w:bCs/>
          <w:sz w:val="20"/>
        </w:rPr>
        <w:t>To consider any other matters arising from recent correspondence</w:t>
      </w:r>
    </w:p>
    <w:p w14:paraId="6D474F98" w14:textId="68A99568" w:rsidR="00874C33" w:rsidRPr="00F827A0" w:rsidRDefault="005E794C" w:rsidP="00D8298C">
      <w:pPr>
        <w:pStyle w:val="DefaultText"/>
        <w:numPr>
          <w:ilvl w:val="1"/>
          <w:numId w:val="24"/>
        </w:numPr>
        <w:tabs>
          <w:tab w:val="left" w:pos="1418"/>
        </w:tabs>
        <w:spacing w:line="288" w:lineRule="auto"/>
        <w:ind w:left="1276" w:firstLine="142"/>
        <w:jc w:val="both"/>
        <w:rPr>
          <w:rFonts w:ascii="Arial" w:hAnsi="Arial" w:cs="Arial"/>
          <w:b/>
          <w:bCs/>
          <w:sz w:val="20"/>
        </w:rPr>
      </w:pPr>
      <w:r>
        <w:rPr>
          <w:rFonts w:ascii="Arial" w:hAnsi="Arial" w:cs="Arial"/>
          <w:bCs/>
          <w:sz w:val="20"/>
        </w:rPr>
        <w:t>Heating</w:t>
      </w:r>
      <w:r w:rsidR="008379AB">
        <w:rPr>
          <w:rFonts w:ascii="Arial" w:hAnsi="Arial" w:cs="Arial"/>
          <w:bCs/>
          <w:sz w:val="20"/>
        </w:rPr>
        <w:t xml:space="preserve"> in Stourpaine</w:t>
      </w:r>
      <w:r>
        <w:rPr>
          <w:rFonts w:ascii="Arial" w:hAnsi="Arial" w:cs="Arial"/>
          <w:bCs/>
          <w:sz w:val="20"/>
        </w:rPr>
        <w:t>, The future</w:t>
      </w:r>
      <w:r w:rsidR="008379AB">
        <w:rPr>
          <w:rFonts w:ascii="Arial" w:hAnsi="Arial" w:cs="Arial"/>
          <w:bCs/>
          <w:sz w:val="20"/>
        </w:rPr>
        <w:t>.</w:t>
      </w:r>
      <w:r w:rsidR="00E629E6">
        <w:rPr>
          <w:rFonts w:ascii="Arial" w:hAnsi="Arial" w:cs="Arial"/>
          <w:bCs/>
          <w:sz w:val="20"/>
        </w:rPr>
        <w:t xml:space="preserve">                    </w:t>
      </w:r>
    </w:p>
    <w:p w14:paraId="2014B73C" w14:textId="06A3601B" w:rsidR="008C4229" w:rsidRDefault="008C4229" w:rsidP="008C4229">
      <w:pPr>
        <w:pStyle w:val="NoSpacing"/>
        <w:tabs>
          <w:tab w:val="left" w:pos="1418"/>
        </w:tabs>
        <w:spacing w:line="288" w:lineRule="auto"/>
        <w:ind w:left="851"/>
        <w:jc w:val="both"/>
        <w:rPr>
          <w:rFonts w:ascii="Arial" w:hAnsi="Arial" w:cs="Arial"/>
          <w:bCs/>
          <w:sz w:val="20"/>
        </w:rPr>
      </w:pPr>
      <w:r w:rsidRPr="008C4229">
        <w:rPr>
          <w:rFonts w:ascii="Arial" w:hAnsi="Arial" w:cs="Arial"/>
          <w:bCs/>
          <w:sz w:val="20"/>
        </w:rPr>
        <w:t xml:space="preserve">  </w:t>
      </w:r>
      <w:r>
        <w:rPr>
          <w:rFonts w:ascii="Arial" w:hAnsi="Arial" w:cs="Arial"/>
          <w:bCs/>
          <w:sz w:val="20"/>
        </w:rPr>
        <w:t xml:space="preserve">        b.</w:t>
      </w:r>
      <w:r>
        <w:rPr>
          <w:rFonts w:ascii="Arial" w:hAnsi="Arial" w:cs="Arial"/>
          <w:bCs/>
          <w:sz w:val="20"/>
        </w:rPr>
        <w:tab/>
      </w:r>
      <w:r w:rsidR="00A06F70">
        <w:rPr>
          <w:rFonts w:ascii="Arial" w:hAnsi="Arial" w:cs="Arial"/>
          <w:bCs/>
          <w:sz w:val="20"/>
        </w:rPr>
        <w:t>Dog signage -update</w:t>
      </w:r>
    </w:p>
    <w:p w14:paraId="3153836F" w14:textId="77777777" w:rsidR="00062EBA" w:rsidRDefault="008C4229" w:rsidP="008C4229">
      <w:pPr>
        <w:pStyle w:val="NoSpacing"/>
        <w:tabs>
          <w:tab w:val="left" w:pos="1418"/>
        </w:tabs>
        <w:spacing w:line="288" w:lineRule="auto"/>
        <w:ind w:left="851"/>
        <w:jc w:val="both"/>
        <w:rPr>
          <w:rFonts w:ascii="Arial" w:hAnsi="Arial" w:cs="Arial"/>
          <w:bCs/>
          <w:sz w:val="20"/>
        </w:rPr>
      </w:pPr>
      <w:r>
        <w:rPr>
          <w:rFonts w:ascii="Arial" w:hAnsi="Arial" w:cs="Arial"/>
          <w:bCs/>
          <w:sz w:val="20"/>
        </w:rPr>
        <w:t xml:space="preserve">         </w:t>
      </w:r>
      <w:r w:rsidR="00A50824">
        <w:rPr>
          <w:rFonts w:ascii="Arial" w:hAnsi="Arial" w:cs="Arial"/>
          <w:bCs/>
          <w:sz w:val="20"/>
        </w:rPr>
        <w:t xml:space="preserve"> c.</w:t>
      </w:r>
      <w:r w:rsidR="00A06F70" w:rsidRPr="00A06F70">
        <w:rPr>
          <w:rFonts w:ascii="Arial" w:hAnsi="Arial" w:cs="Arial"/>
          <w:bCs/>
          <w:sz w:val="20"/>
        </w:rPr>
        <w:tab/>
      </w:r>
      <w:r w:rsidR="00BF2AE4">
        <w:rPr>
          <w:rFonts w:ascii="Arial" w:hAnsi="Arial" w:cs="Arial"/>
          <w:bCs/>
          <w:sz w:val="20"/>
        </w:rPr>
        <w:t>New Blandford Waste Management</w:t>
      </w:r>
      <w:r w:rsidR="00062EBA">
        <w:rPr>
          <w:rFonts w:ascii="Arial" w:hAnsi="Arial" w:cs="Arial"/>
          <w:bCs/>
          <w:sz w:val="20"/>
        </w:rPr>
        <w:t xml:space="preserve"> Centre</w:t>
      </w:r>
    </w:p>
    <w:p w14:paraId="1D585D5D" w14:textId="565A8393" w:rsidR="008F2047" w:rsidRPr="00A06F70" w:rsidRDefault="00062EBA" w:rsidP="008C4229">
      <w:pPr>
        <w:pStyle w:val="NoSpacing"/>
        <w:tabs>
          <w:tab w:val="left" w:pos="1418"/>
        </w:tabs>
        <w:spacing w:line="288" w:lineRule="auto"/>
        <w:ind w:left="851"/>
        <w:jc w:val="both"/>
        <w:rPr>
          <w:rFonts w:ascii="Arial" w:hAnsi="Arial" w:cs="Arial"/>
          <w:bCs/>
          <w:sz w:val="20"/>
        </w:rPr>
      </w:pPr>
      <w:r>
        <w:rPr>
          <w:rFonts w:ascii="Arial" w:hAnsi="Arial" w:cs="Arial"/>
          <w:bCs/>
          <w:sz w:val="20"/>
        </w:rPr>
        <w:tab/>
        <w:t>d.</w:t>
      </w:r>
      <w:r>
        <w:rPr>
          <w:rFonts w:ascii="Arial" w:hAnsi="Arial" w:cs="Arial"/>
          <w:bCs/>
          <w:sz w:val="20"/>
        </w:rPr>
        <w:tab/>
        <w:t xml:space="preserve">Dorset Council Planning Consultation from </w:t>
      </w:r>
      <w:r w:rsidR="00651D25">
        <w:rPr>
          <w:rFonts w:ascii="Arial" w:hAnsi="Arial" w:cs="Arial"/>
          <w:bCs/>
          <w:sz w:val="20"/>
        </w:rPr>
        <w:t>m</w:t>
      </w:r>
      <w:r>
        <w:rPr>
          <w:rFonts w:ascii="Arial" w:hAnsi="Arial" w:cs="Arial"/>
          <w:bCs/>
          <w:sz w:val="20"/>
        </w:rPr>
        <w:t>id-January (8 Weeks).</w:t>
      </w:r>
      <w:r w:rsidR="00A06F70" w:rsidRPr="00A06F70">
        <w:rPr>
          <w:rFonts w:ascii="Arial" w:hAnsi="Arial" w:cs="Arial"/>
          <w:bCs/>
          <w:sz w:val="20"/>
        </w:rPr>
        <w:tab/>
      </w:r>
      <w:r w:rsidR="00A06F70" w:rsidRPr="00A06F70">
        <w:rPr>
          <w:rFonts w:ascii="Arial" w:hAnsi="Arial" w:cs="Arial"/>
          <w:bCs/>
          <w:sz w:val="20"/>
        </w:rPr>
        <w:tab/>
      </w:r>
    </w:p>
    <w:p w14:paraId="5FBE0F60" w14:textId="6BE1FD3C" w:rsidR="008A36E2" w:rsidRPr="00874C33" w:rsidRDefault="006D42D0" w:rsidP="005A5D19">
      <w:pPr>
        <w:pStyle w:val="NoSpacing"/>
        <w:numPr>
          <w:ilvl w:val="0"/>
          <w:numId w:val="24"/>
        </w:numPr>
        <w:tabs>
          <w:tab w:val="left" w:pos="1418"/>
        </w:tabs>
        <w:spacing w:line="288" w:lineRule="auto"/>
        <w:ind w:left="1418" w:hanging="1418"/>
        <w:jc w:val="both"/>
        <w:rPr>
          <w:rFonts w:ascii="Arial" w:hAnsi="Arial" w:cs="Arial"/>
          <w:bCs/>
          <w:sz w:val="20"/>
        </w:rPr>
      </w:pPr>
      <w:r w:rsidRPr="00874C33">
        <w:rPr>
          <w:rFonts w:ascii="Arial" w:hAnsi="Arial" w:cs="Arial"/>
          <w:bCs/>
          <w:sz w:val="20"/>
        </w:rPr>
        <w:t xml:space="preserve">Date of next meeting </w:t>
      </w:r>
      <w:r w:rsidR="008220F3" w:rsidRPr="00874C33">
        <w:rPr>
          <w:rFonts w:ascii="Arial" w:hAnsi="Arial" w:cs="Arial"/>
          <w:bCs/>
          <w:sz w:val="20"/>
        </w:rPr>
        <w:t>–</w:t>
      </w:r>
      <w:r w:rsidR="00280041" w:rsidRPr="00874C33">
        <w:rPr>
          <w:rFonts w:ascii="Arial" w:hAnsi="Arial" w:cs="Arial"/>
          <w:bCs/>
          <w:sz w:val="20"/>
        </w:rPr>
        <w:t xml:space="preserve"> </w:t>
      </w:r>
      <w:r w:rsidR="008379AB">
        <w:rPr>
          <w:rFonts w:ascii="Arial" w:hAnsi="Arial" w:cs="Arial"/>
          <w:bCs/>
          <w:sz w:val="20"/>
        </w:rPr>
        <w:t>Februa</w:t>
      </w:r>
      <w:r w:rsidR="00056BB6">
        <w:rPr>
          <w:rFonts w:ascii="Arial" w:hAnsi="Arial" w:cs="Arial"/>
          <w:bCs/>
          <w:sz w:val="20"/>
        </w:rPr>
        <w:t>ry</w:t>
      </w:r>
      <w:r w:rsidR="00280041" w:rsidRPr="00874C33">
        <w:rPr>
          <w:rFonts w:ascii="Arial" w:hAnsi="Arial" w:cs="Arial"/>
          <w:bCs/>
          <w:sz w:val="20"/>
        </w:rPr>
        <w:t xml:space="preserve"> </w:t>
      </w:r>
      <w:r w:rsidR="008220F3" w:rsidRPr="00874C33">
        <w:rPr>
          <w:rFonts w:ascii="Arial" w:hAnsi="Arial" w:cs="Arial"/>
          <w:bCs/>
          <w:sz w:val="20"/>
        </w:rPr>
        <w:t>202</w:t>
      </w:r>
      <w:r w:rsidR="00280041" w:rsidRPr="00874C33">
        <w:rPr>
          <w:rFonts w:ascii="Arial" w:hAnsi="Arial" w:cs="Arial"/>
          <w:bCs/>
          <w:sz w:val="20"/>
        </w:rPr>
        <w:t>1</w:t>
      </w:r>
    </w:p>
    <w:p w14:paraId="1896467E" w14:textId="77777777" w:rsidR="00E327D4" w:rsidRDefault="00E327D4" w:rsidP="00492CC6">
      <w:pPr>
        <w:pStyle w:val="DefaultText"/>
        <w:tabs>
          <w:tab w:val="left" w:pos="1418"/>
        </w:tabs>
        <w:spacing w:line="288" w:lineRule="auto"/>
        <w:jc w:val="both"/>
        <w:rPr>
          <w:rFonts w:ascii="Arial" w:hAnsi="Arial" w:cs="Arial"/>
          <w:b/>
          <w:sz w:val="16"/>
          <w:szCs w:val="16"/>
        </w:rPr>
      </w:pPr>
    </w:p>
    <w:p w14:paraId="4E8CDCDE" w14:textId="7C58FA42" w:rsidR="004B5365" w:rsidRPr="00A925B2" w:rsidRDefault="00323D3E" w:rsidP="00492CC6">
      <w:pPr>
        <w:pStyle w:val="DefaultText"/>
        <w:tabs>
          <w:tab w:val="left" w:pos="1418"/>
        </w:tabs>
        <w:spacing w:line="288" w:lineRule="auto"/>
        <w:jc w:val="both"/>
        <w:rPr>
          <w:rFonts w:ascii="Arial" w:hAnsi="Arial" w:cs="Arial"/>
          <w:b/>
          <w:sz w:val="16"/>
          <w:szCs w:val="16"/>
        </w:rPr>
      </w:pPr>
      <w:r>
        <w:rPr>
          <w:rFonts w:ascii="Arial" w:hAnsi="Arial" w:cs="Arial"/>
          <w:b/>
          <w:sz w:val="16"/>
          <w:szCs w:val="16"/>
        </w:rPr>
        <w:t>Jan Fairman</w:t>
      </w:r>
    </w:p>
    <w:p w14:paraId="0D022128" w14:textId="77777777" w:rsidR="00EE2478" w:rsidRPr="00A925B2" w:rsidRDefault="00D13A30" w:rsidP="00B15701">
      <w:pPr>
        <w:rPr>
          <w:rFonts w:ascii="Arial" w:hAnsi="Arial" w:cs="Arial"/>
          <w:b/>
          <w:sz w:val="16"/>
          <w:szCs w:val="16"/>
        </w:rPr>
      </w:pPr>
      <w:r w:rsidRPr="00A925B2">
        <w:rPr>
          <w:rFonts w:ascii="Arial" w:hAnsi="Arial" w:cs="Arial"/>
          <w:b/>
          <w:sz w:val="16"/>
          <w:szCs w:val="16"/>
        </w:rPr>
        <w:t>Parish Clerk</w:t>
      </w:r>
      <w:r w:rsidR="002F34C3" w:rsidRPr="00A925B2">
        <w:rPr>
          <w:rFonts w:ascii="Arial" w:hAnsi="Arial" w:cs="Arial"/>
          <w:b/>
          <w:sz w:val="16"/>
          <w:szCs w:val="16"/>
        </w:rPr>
        <w:tab/>
      </w:r>
      <w:r w:rsidR="002F34C3" w:rsidRPr="00A925B2">
        <w:rPr>
          <w:rFonts w:ascii="Arial" w:hAnsi="Arial" w:cs="Arial"/>
          <w:b/>
          <w:sz w:val="16"/>
          <w:szCs w:val="16"/>
        </w:rPr>
        <w:tab/>
      </w:r>
      <w:r w:rsidR="00D33DBA" w:rsidRPr="00A925B2">
        <w:rPr>
          <w:rFonts w:ascii="Arial" w:hAnsi="Arial" w:cs="Arial"/>
          <w:b/>
          <w:sz w:val="16"/>
          <w:szCs w:val="16"/>
        </w:rPr>
        <w:tab/>
      </w:r>
      <w:r w:rsidR="00D33DBA" w:rsidRPr="00A925B2">
        <w:rPr>
          <w:rFonts w:ascii="Arial" w:hAnsi="Arial" w:cs="Arial"/>
          <w:b/>
          <w:sz w:val="16"/>
          <w:szCs w:val="16"/>
        </w:rPr>
        <w:tab/>
      </w:r>
      <w:r w:rsidR="00D33DBA" w:rsidRPr="00A925B2">
        <w:rPr>
          <w:rFonts w:ascii="Arial" w:hAnsi="Arial" w:cs="Arial"/>
          <w:b/>
          <w:sz w:val="16"/>
          <w:szCs w:val="16"/>
        </w:rPr>
        <w:tab/>
      </w:r>
      <w:r w:rsidR="00D33DBA" w:rsidRPr="00A925B2">
        <w:rPr>
          <w:rFonts w:ascii="Arial" w:hAnsi="Arial" w:cs="Arial"/>
          <w:b/>
          <w:sz w:val="16"/>
          <w:szCs w:val="16"/>
        </w:rPr>
        <w:tab/>
      </w:r>
      <w:r w:rsidR="00D33DBA" w:rsidRPr="00A925B2">
        <w:rPr>
          <w:rFonts w:ascii="Arial" w:hAnsi="Arial" w:cs="Arial"/>
          <w:b/>
          <w:sz w:val="16"/>
          <w:szCs w:val="16"/>
        </w:rPr>
        <w:tab/>
      </w:r>
      <w:r w:rsidR="00D33DBA" w:rsidRPr="00A925B2">
        <w:rPr>
          <w:rFonts w:ascii="Arial" w:hAnsi="Arial" w:cs="Arial"/>
          <w:b/>
          <w:sz w:val="16"/>
          <w:szCs w:val="16"/>
        </w:rPr>
        <w:tab/>
      </w:r>
      <w:r w:rsidR="00D33DBA" w:rsidRPr="00A925B2">
        <w:rPr>
          <w:rFonts w:ascii="Arial" w:hAnsi="Arial" w:cs="Arial"/>
          <w:b/>
          <w:sz w:val="16"/>
          <w:szCs w:val="16"/>
        </w:rPr>
        <w:tab/>
      </w:r>
      <w:r w:rsidR="00857062" w:rsidRPr="00A925B2">
        <w:rPr>
          <w:rFonts w:ascii="Arial" w:hAnsi="Arial" w:cs="Arial"/>
          <w:b/>
          <w:sz w:val="16"/>
          <w:szCs w:val="16"/>
        </w:rPr>
        <w:t xml:space="preserve"> </w:t>
      </w:r>
      <w:r w:rsidR="00857062" w:rsidRPr="00A925B2">
        <w:rPr>
          <w:rFonts w:ascii="Arial" w:hAnsi="Arial" w:cs="Arial"/>
          <w:b/>
          <w:sz w:val="16"/>
          <w:szCs w:val="16"/>
        </w:rPr>
        <w:tab/>
        <w:t xml:space="preserve"> </w:t>
      </w:r>
    </w:p>
    <w:p w14:paraId="25BEB7ED" w14:textId="4A0AEF7D" w:rsidR="00775A32" w:rsidRPr="00A925B2" w:rsidRDefault="00775A32" w:rsidP="00B15701">
      <w:pPr>
        <w:rPr>
          <w:rFonts w:ascii="Arial" w:hAnsi="Arial" w:cs="Arial"/>
          <w:b/>
          <w:i/>
          <w:sz w:val="16"/>
          <w:szCs w:val="16"/>
        </w:rPr>
      </w:pPr>
    </w:p>
    <w:sectPr w:rsidR="00775A32" w:rsidRPr="00A925B2" w:rsidSect="005C0BE7">
      <w:pgSz w:w="11906" w:h="16838"/>
      <w:pgMar w:top="567" w:right="851"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3C1"/>
    <w:multiLevelType w:val="multilevel"/>
    <w:tmpl w:val="C2A260D2"/>
    <w:lvl w:ilvl="0">
      <w:start w:val="1"/>
      <w:numFmt w:val="decimal"/>
      <w:lvlText w:val="28/02/0%1"/>
      <w:lvlJc w:val="left"/>
      <w:pPr>
        <w:ind w:left="502" w:hanging="360"/>
      </w:pPr>
      <w:rPr>
        <w:rFonts w:ascii="Arial Bold" w:hAnsi="Arial Bold" w:hint="default"/>
        <w:b/>
        <w:bCs/>
        <w:i w:val="0"/>
        <w:iCs w:val="0"/>
        <w:sz w:val="18"/>
        <w:szCs w:val="20"/>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 w15:restartNumberingAfterBreak="0">
    <w:nsid w:val="0D84311D"/>
    <w:multiLevelType w:val="multilevel"/>
    <w:tmpl w:val="23C6E1DA"/>
    <w:lvl w:ilvl="0">
      <w:start w:val="1"/>
      <w:numFmt w:val="decimalZero"/>
      <w:lvlText w:val="13/04/%1."/>
      <w:lvlJc w:val="left"/>
      <w:pPr>
        <w:tabs>
          <w:tab w:val="num" w:pos="851"/>
        </w:tabs>
        <w:ind w:left="851" w:hanging="851"/>
      </w:pPr>
      <w:rPr>
        <w:rFonts w:hint="default"/>
      </w:rPr>
    </w:lvl>
    <w:lvl w:ilvl="1">
      <w:start w:val="1"/>
      <w:numFmt w:val="lowerLetter"/>
      <w:lvlText w:val="%2."/>
      <w:lvlJc w:val="left"/>
      <w:pPr>
        <w:tabs>
          <w:tab w:val="num" w:pos="850"/>
        </w:tabs>
        <w:ind w:left="850" w:hanging="283"/>
      </w:pPr>
      <w:rPr>
        <w:rFonts w:hint="default"/>
        <w:b/>
      </w:rPr>
    </w:lvl>
    <w:lvl w:ilvl="2">
      <w:start w:val="1"/>
      <w:numFmt w:val="lowerRoman"/>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919"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3F59EE"/>
    <w:multiLevelType w:val="hybridMultilevel"/>
    <w:tmpl w:val="A8B00A94"/>
    <w:lvl w:ilvl="0" w:tplc="4FEC75A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DE7577"/>
    <w:multiLevelType w:val="multilevel"/>
    <w:tmpl w:val="E7CE5FB8"/>
    <w:lvl w:ilvl="0">
      <w:start w:val="1"/>
      <w:numFmt w:val="decimal"/>
      <w:lvlText w:val="19/07/0%1"/>
      <w:lvlJc w:val="left"/>
      <w:pPr>
        <w:ind w:left="502" w:hanging="360"/>
      </w:pPr>
      <w:rPr>
        <w:rFonts w:ascii="Arial" w:hAnsi="Arial" w:cs="Arial" w:hint="default"/>
        <w:b/>
        <w:bCs/>
        <w:i w:val="0"/>
        <w:iCs w:val="0"/>
        <w:sz w:val="22"/>
        <w:szCs w:val="22"/>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4" w15:restartNumberingAfterBreak="0">
    <w:nsid w:val="17652142"/>
    <w:multiLevelType w:val="multilevel"/>
    <w:tmpl w:val="0809001D"/>
    <w:styleLink w:val="Style6"/>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8C7005"/>
    <w:multiLevelType w:val="hybridMultilevel"/>
    <w:tmpl w:val="B63008AE"/>
    <w:lvl w:ilvl="0" w:tplc="5C9C381A">
      <w:start w:val="1"/>
      <w:numFmt w:val="decimal"/>
      <w:lvlText w:val="%1."/>
      <w:lvlJc w:val="left"/>
      <w:pPr>
        <w:tabs>
          <w:tab w:val="num" w:pos="567"/>
        </w:tabs>
        <w:ind w:left="567" w:hanging="567"/>
      </w:pPr>
      <w:rPr>
        <w:rFonts w:hint="default"/>
        <w:b/>
      </w:rPr>
    </w:lvl>
    <w:lvl w:ilvl="1" w:tplc="2D186420">
      <w:start w:val="1"/>
      <w:numFmt w:val="lowerRoman"/>
      <w:lvlText w:val="%2."/>
      <w:lvlJc w:val="left"/>
      <w:pPr>
        <w:tabs>
          <w:tab w:val="num" w:pos="1418"/>
        </w:tabs>
        <w:ind w:left="1418" w:hanging="567"/>
      </w:pPr>
      <w:rPr>
        <w:rFonts w:hint="default"/>
      </w:rPr>
    </w:lvl>
    <w:lvl w:ilvl="2" w:tplc="AD4E3F1A">
      <w:start w:val="12"/>
      <w:numFmt w:val="decimal"/>
      <w:lvlText w:val="%3."/>
      <w:lvlJc w:val="left"/>
      <w:pPr>
        <w:tabs>
          <w:tab w:val="num" w:pos="851"/>
        </w:tabs>
        <w:ind w:left="851"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27F3D"/>
    <w:multiLevelType w:val="multilevel"/>
    <w:tmpl w:val="0809001D"/>
    <w:styleLink w:val="Style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FC0C29"/>
    <w:multiLevelType w:val="multilevel"/>
    <w:tmpl w:val="20106E2E"/>
    <w:lvl w:ilvl="0">
      <w:start w:val="1"/>
      <w:numFmt w:val="decimal"/>
      <w:lvlText w:val="21/06/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8" w15:restartNumberingAfterBreak="0">
    <w:nsid w:val="21322AC0"/>
    <w:multiLevelType w:val="hybridMultilevel"/>
    <w:tmpl w:val="A76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66E44"/>
    <w:multiLevelType w:val="hybridMultilevel"/>
    <w:tmpl w:val="7E888DBA"/>
    <w:lvl w:ilvl="0" w:tplc="F520703E">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15357"/>
    <w:multiLevelType w:val="multilevel"/>
    <w:tmpl w:val="77EAD4BC"/>
    <w:lvl w:ilvl="0">
      <w:start w:val="1"/>
      <w:numFmt w:val="decimal"/>
      <w:lvlText w:val="29/06/0%1"/>
      <w:lvlJc w:val="left"/>
      <w:pPr>
        <w:ind w:left="502" w:hanging="360"/>
      </w:pPr>
      <w:rPr>
        <w:rFonts w:ascii="Arial" w:hAnsi="Arial" w:hint="default"/>
        <w:b/>
        <w:bCs/>
        <w:sz w:val="22"/>
        <w:szCs w:val="22"/>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 w15:restartNumberingAfterBreak="0">
    <w:nsid w:val="28B67824"/>
    <w:multiLevelType w:val="multilevel"/>
    <w:tmpl w:val="F88CB5DE"/>
    <w:styleLink w:val="Style2"/>
    <w:lvl w:ilvl="0">
      <w:start w:val="7"/>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C5662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19349C"/>
    <w:multiLevelType w:val="hybridMultilevel"/>
    <w:tmpl w:val="F28ED01C"/>
    <w:lvl w:ilvl="0" w:tplc="B6488C5A">
      <w:start w:val="1"/>
      <w:numFmt w:val="lowerRoman"/>
      <w:lvlText w:val="%1."/>
      <w:lvlJc w:val="left"/>
      <w:pPr>
        <w:ind w:left="1080" w:hanging="360"/>
      </w:pPr>
      <w:rPr>
        <w:rFonts w:hint="default"/>
        <w:b/>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894E42"/>
    <w:multiLevelType w:val="multilevel"/>
    <w:tmpl w:val="53FA1128"/>
    <w:lvl w:ilvl="0">
      <w:start w:val="1"/>
      <w:numFmt w:val="decimal"/>
      <w:lvlText w:val="18/01/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 w15:restartNumberingAfterBreak="0">
    <w:nsid w:val="36645568"/>
    <w:multiLevelType w:val="multilevel"/>
    <w:tmpl w:val="E9C6DD3C"/>
    <w:lvl w:ilvl="0">
      <w:start w:val="1"/>
      <w:numFmt w:val="decimal"/>
      <w:lvlText w:val="13/03/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6" w15:restartNumberingAfterBreak="0">
    <w:nsid w:val="384571A5"/>
    <w:multiLevelType w:val="multilevel"/>
    <w:tmpl w:val="A3207AF4"/>
    <w:lvl w:ilvl="0">
      <w:start w:val="1"/>
      <w:numFmt w:val="decimal"/>
      <w:lvlText w:val="05/04/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7" w15:restartNumberingAfterBreak="0">
    <w:nsid w:val="38A8436B"/>
    <w:multiLevelType w:val="hybridMultilevel"/>
    <w:tmpl w:val="631CAFEA"/>
    <w:lvl w:ilvl="0" w:tplc="C374CA82">
      <w:start w:val="10"/>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210A3"/>
    <w:multiLevelType w:val="hybridMultilevel"/>
    <w:tmpl w:val="BE7645E6"/>
    <w:lvl w:ilvl="0" w:tplc="B6488C5A">
      <w:start w:val="1"/>
      <w:numFmt w:val="lowerRoman"/>
      <w:lvlText w:val="%1."/>
      <w:lvlJc w:val="left"/>
      <w:pPr>
        <w:ind w:left="927" w:hanging="360"/>
      </w:pPr>
      <w:rPr>
        <w:rFonts w:hint="default"/>
        <w:b/>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2A8797C"/>
    <w:multiLevelType w:val="multilevel"/>
    <w:tmpl w:val="B5529A40"/>
    <w:lvl w:ilvl="0">
      <w:start w:val="1"/>
      <w:numFmt w:val="decimal"/>
      <w:lvlText w:val="20/06/0%1"/>
      <w:lvlJc w:val="left"/>
      <w:pPr>
        <w:ind w:left="644" w:hanging="360"/>
      </w:pPr>
      <w:rPr>
        <w:rFonts w:ascii="Arial Bold" w:hAnsi="Arial Bold" w:hint="default"/>
        <w:b/>
        <w:bCs/>
        <w:i w:val="0"/>
        <w:iCs w:val="0"/>
        <w:sz w:val="24"/>
        <w:szCs w:val="24"/>
      </w:rPr>
    </w:lvl>
    <w:lvl w:ilvl="1">
      <w:start w:val="1"/>
      <w:numFmt w:val="lowerLetter"/>
      <w:lvlText w:val="%2."/>
      <w:lvlJc w:val="left"/>
      <w:pPr>
        <w:ind w:left="851" w:hanging="283"/>
      </w:pPr>
      <w:rPr>
        <w:rFonts w:hint="default"/>
        <w:b w:val="0"/>
      </w:rPr>
    </w:lvl>
    <w:lvl w:ilvl="2">
      <w:start w:val="1"/>
      <w:numFmt w:val="lowerRoman"/>
      <w:lvlText w:val="%3."/>
      <w:lvlJc w:val="left"/>
      <w:pPr>
        <w:ind w:left="1135" w:hanging="284"/>
      </w:pPr>
      <w:rPr>
        <w:rFonts w:hint="default"/>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40F3F3E"/>
    <w:multiLevelType w:val="multilevel"/>
    <w:tmpl w:val="B0D4663E"/>
    <w:lvl w:ilvl="0">
      <w:start w:val="1"/>
      <w:numFmt w:val="decimal"/>
      <w:lvlText w:val="16/11/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1" w15:restartNumberingAfterBreak="0">
    <w:nsid w:val="4975492C"/>
    <w:multiLevelType w:val="hybridMultilevel"/>
    <w:tmpl w:val="D6F4E3AC"/>
    <w:lvl w:ilvl="0" w:tplc="4FEC75AA">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C6168F0"/>
    <w:multiLevelType w:val="multilevel"/>
    <w:tmpl w:val="B53AF686"/>
    <w:lvl w:ilvl="0">
      <w:start w:val="1"/>
      <w:numFmt w:val="decimal"/>
      <w:lvlText w:val="20/09/0%1"/>
      <w:lvlJc w:val="left"/>
      <w:pPr>
        <w:ind w:left="502" w:hanging="360"/>
      </w:pPr>
      <w:rPr>
        <w:rFonts w:ascii="Helvetica" w:hAnsi="Helvetica" w:cs="Arial" w:hint="default"/>
        <w:b/>
        <w:bCs/>
        <w:i w:val="0"/>
        <w:iCs w:val="0"/>
        <w:sz w:val="20"/>
        <w:szCs w:val="20"/>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3" w15:restartNumberingAfterBreak="0">
    <w:nsid w:val="4C6B7C00"/>
    <w:multiLevelType w:val="multilevel"/>
    <w:tmpl w:val="AE86EBE2"/>
    <w:lvl w:ilvl="0">
      <w:start w:val="1"/>
      <w:numFmt w:val="decimal"/>
      <w:lvlText w:val="20/10/0%1"/>
      <w:lvlJc w:val="left"/>
      <w:pPr>
        <w:ind w:left="502" w:hanging="360"/>
      </w:pPr>
      <w:rPr>
        <w:rFonts w:ascii="Arial" w:hAnsi="Arial"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56C21CB5"/>
    <w:multiLevelType w:val="multilevel"/>
    <w:tmpl w:val="20106E2E"/>
    <w:lvl w:ilvl="0">
      <w:start w:val="1"/>
      <w:numFmt w:val="decimal"/>
      <w:lvlText w:val="21/06/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5" w15:restartNumberingAfterBreak="0">
    <w:nsid w:val="591B3CAA"/>
    <w:multiLevelType w:val="hybridMultilevel"/>
    <w:tmpl w:val="9E3A85EE"/>
    <w:lvl w:ilvl="0" w:tplc="4FEC75AA">
      <w:start w:val="1"/>
      <w:numFmt w:val="lowerRoman"/>
      <w:lvlText w:val="%1."/>
      <w:lvlJc w:val="left"/>
      <w:pPr>
        <w:ind w:left="717" w:hanging="360"/>
      </w:pPr>
      <w:rPr>
        <w:rFonts w:hint="default"/>
      </w:rPr>
    </w:lvl>
    <w:lvl w:ilvl="1" w:tplc="4FEC75AA">
      <w:start w:val="1"/>
      <w:numFmt w:val="lowerRoman"/>
      <w:lvlText w:val="%2."/>
      <w:lvlJc w:val="left"/>
      <w:pPr>
        <w:ind w:left="1437" w:hanging="360"/>
      </w:pPr>
      <w:rPr>
        <w:rFonts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59FE3DDF"/>
    <w:multiLevelType w:val="hybridMultilevel"/>
    <w:tmpl w:val="C92E8CEC"/>
    <w:lvl w:ilvl="0" w:tplc="4D74B412">
      <w:start w:val="1"/>
      <w:numFmt w:val="lowerRoman"/>
      <w:lvlText w:val="%1."/>
      <w:lvlJc w:val="left"/>
      <w:pPr>
        <w:tabs>
          <w:tab w:val="num" w:pos="1134"/>
        </w:tabs>
        <w:ind w:left="1134" w:hanging="567"/>
      </w:pPr>
      <w:rPr>
        <w:rFonts w:hint="default"/>
      </w:rPr>
    </w:lvl>
    <w:lvl w:ilvl="1" w:tplc="AB0C8180">
      <w:start w:val="1"/>
      <w:numFmt w:val="lowerRoman"/>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E76699"/>
    <w:multiLevelType w:val="hybridMultilevel"/>
    <w:tmpl w:val="49FCC62C"/>
    <w:lvl w:ilvl="0" w:tplc="6EAC3FFA">
      <w:start w:val="11"/>
      <w:numFmt w:val="decimal"/>
      <w:lvlText w:val="%1."/>
      <w:lvlJc w:val="left"/>
      <w:pPr>
        <w:ind w:left="927" w:hanging="360"/>
      </w:pPr>
      <w:rPr>
        <w:rFonts w:hint="default"/>
        <w:b/>
      </w:rPr>
    </w:lvl>
    <w:lvl w:ilvl="1" w:tplc="2120368E">
      <w:numFmt w:val="bullet"/>
      <w:lvlText w:val="–"/>
      <w:lvlJc w:val="left"/>
      <w:pPr>
        <w:ind w:left="1440" w:hanging="360"/>
      </w:pPr>
      <w:rPr>
        <w:rFonts w:ascii="Times New Roman" w:eastAsia="Times New Roman" w:hAnsi="Times New Roman" w:cs="Times New Roman"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AD5A36"/>
    <w:multiLevelType w:val="multilevel"/>
    <w:tmpl w:val="97DEADD6"/>
    <w:lvl w:ilvl="0">
      <w:start w:val="1"/>
      <w:numFmt w:val="decimal"/>
      <w:lvlText w:val="20/10/0%1"/>
      <w:lvlJc w:val="left"/>
      <w:pPr>
        <w:ind w:left="502" w:hanging="360"/>
      </w:pPr>
      <w:rPr>
        <w:rFonts w:ascii="Arial" w:hAnsi="Arial" w:hint="default"/>
        <w:b/>
        <w:bCs/>
        <w:sz w:val="22"/>
        <w:szCs w:val="22"/>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9" w15:restartNumberingAfterBreak="0">
    <w:nsid w:val="5EC15535"/>
    <w:multiLevelType w:val="hybridMultilevel"/>
    <w:tmpl w:val="30F81A10"/>
    <w:lvl w:ilvl="0" w:tplc="4FEC75AA">
      <w:start w:val="1"/>
      <w:numFmt w:val="lowerRoman"/>
      <w:lvlText w:val="%1."/>
      <w:lvlJc w:val="left"/>
      <w:pPr>
        <w:ind w:left="1320" w:hanging="360"/>
      </w:pPr>
      <w:rPr>
        <w:rFonts w:hint="default"/>
        <w:b/>
        <w:sz w:val="20"/>
        <w:szCs w:val="2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0" w15:restartNumberingAfterBreak="0">
    <w:nsid w:val="5EF6589F"/>
    <w:multiLevelType w:val="multilevel"/>
    <w:tmpl w:val="8F82FA34"/>
    <w:lvl w:ilvl="0">
      <w:start w:val="1"/>
      <w:numFmt w:val="decimal"/>
      <w:lvlText w:val="20/07/0%1"/>
      <w:lvlJc w:val="left"/>
      <w:pPr>
        <w:ind w:left="502" w:hanging="360"/>
      </w:pPr>
      <w:rPr>
        <w:rFonts w:ascii="Arial" w:hAnsi="Arial" w:hint="default"/>
        <w:b/>
        <w:bCs/>
        <w:sz w:val="22"/>
        <w:szCs w:val="22"/>
      </w:rPr>
    </w:lvl>
    <w:lvl w:ilvl="1">
      <w:start w:val="1"/>
      <w:numFmt w:val="lowerLetter"/>
      <w:lvlText w:val="%2."/>
      <w:lvlJc w:val="left"/>
      <w:pPr>
        <w:ind w:left="1702" w:hanging="283"/>
      </w:pPr>
      <w:rPr>
        <w:rFonts w:hint="default"/>
      </w:rPr>
    </w:lvl>
    <w:lvl w:ilvl="2">
      <w:start w:val="1"/>
      <w:numFmt w:val="lowerRoman"/>
      <w:lvlText w:val="%3."/>
      <w:lvlJc w:val="left"/>
      <w:pPr>
        <w:ind w:left="2128" w:hanging="284"/>
      </w:pPr>
      <w:rPr>
        <w:rFonts w:hint="default"/>
      </w:rPr>
    </w:lvl>
    <w:lvl w:ilvl="3">
      <w:start w:val="1"/>
      <w:numFmt w:val="lowerLetter"/>
      <w:lvlText w:val="(%4)"/>
      <w:lvlJc w:val="left"/>
      <w:pPr>
        <w:ind w:left="1276" w:hanging="283"/>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1" w15:restartNumberingAfterBreak="0">
    <w:nsid w:val="61E27757"/>
    <w:multiLevelType w:val="multilevel"/>
    <w:tmpl w:val="0A0CCD52"/>
    <w:lvl w:ilvl="0">
      <w:start w:val="1"/>
      <w:numFmt w:val="decimal"/>
      <w:lvlText w:val="17/01/0%1"/>
      <w:lvlJc w:val="left"/>
      <w:pPr>
        <w:ind w:left="502" w:hanging="360"/>
      </w:pPr>
      <w:rPr>
        <w:rFonts w:ascii="Arial Bold" w:hAnsi="Arial Bold" w:hint="default"/>
        <w:b/>
        <w:bCs/>
        <w:i w:val="0"/>
        <w:iCs w:val="0"/>
        <w:sz w:val="18"/>
        <w:szCs w:val="20"/>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2" w15:restartNumberingAfterBreak="0">
    <w:nsid w:val="6399280B"/>
    <w:multiLevelType w:val="multilevel"/>
    <w:tmpl w:val="02060382"/>
    <w:lvl w:ilvl="0">
      <w:start w:val="1"/>
      <w:numFmt w:val="decimal"/>
      <w:lvlText w:val="14/09/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3" w15:restartNumberingAfterBreak="0">
    <w:nsid w:val="64B71238"/>
    <w:multiLevelType w:val="multilevel"/>
    <w:tmpl w:val="0EC2A450"/>
    <w:lvl w:ilvl="0">
      <w:start w:val="1"/>
      <w:numFmt w:val="decimal"/>
      <w:lvlText w:val="28/02/0%1"/>
      <w:lvlJc w:val="left"/>
      <w:pPr>
        <w:ind w:left="502" w:hanging="360"/>
      </w:pPr>
      <w:rPr>
        <w:rFonts w:ascii="Arial Bold" w:hAnsi="Arial Bold" w:hint="default"/>
        <w:b/>
        <w:bCs/>
        <w:i w:val="0"/>
        <w:iCs w:val="0"/>
        <w:sz w:val="20"/>
        <w:szCs w:val="20"/>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4" w15:restartNumberingAfterBreak="0">
    <w:nsid w:val="69664355"/>
    <w:multiLevelType w:val="multilevel"/>
    <w:tmpl w:val="9762EF2C"/>
    <w:lvl w:ilvl="0">
      <w:start w:val="1"/>
      <w:numFmt w:val="decimal"/>
      <w:lvlText w:val="13/11/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5" w15:restartNumberingAfterBreak="0">
    <w:nsid w:val="6C5D68C2"/>
    <w:multiLevelType w:val="hybridMultilevel"/>
    <w:tmpl w:val="6C0C7B52"/>
    <w:lvl w:ilvl="0" w:tplc="17AC9E72">
      <w:start w:val="1"/>
      <w:numFmt w:val="lowerRoman"/>
      <w:lvlText w:val="%1."/>
      <w:lvlJc w:val="left"/>
      <w:pPr>
        <w:ind w:left="77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6" w15:restartNumberingAfterBreak="0">
    <w:nsid w:val="6F9D3AFC"/>
    <w:multiLevelType w:val="hybridMultilevel"/>
    <w:tmpl w:val="E954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438B1"/>
    <w:multiLevelType w:val="multilevel"/>
    <w:tmpl w:val="0D20C228"/>
    <w:styleLink w:val="Style3"/>
    <w:lvl w:ilvl="0">
      <w:start w:val="7"/>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337983"/>
    <w:multiLevelType w:val="multilevel"/>
    <w:tmpl w:val="5712CA14"/>
    <w:styleLink w:val="Style5"/>
    <w:lvl w:ilvl="0">
      <w:start w:val="7"/>
      <w:numFmt w:val="decimal"/>
      <w:lvlText w:val="%1)"/>
      <w:lvlJc w:val="left"/>
      <w:pPr>
        <w:ind w:left="360" w:hanging="360"/>
      </w:pPr>
      <w:rPr>
        <w:rFonts w:hint="default"/>
      </w:rPr>
    </w:lvl>
    <w:lvl w:ilvl="1">
      <w:start w:val="1"/>
      <w:numFmt w:val="lowerRoman"/>
      <w:lvlText w:val="%2)"/>
      <w:lvlJc w:val="left"/>
      <w:pPr>
        <w:ind w:left="720" w:hanging="153"/>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E34F58"/>
    <w:multiLevelType w:val="hybridMultilevel"/>
    <w:tmpl w:val="29E0EB0A"/>
    <w:lvl w:ilvl="0" w:tplc="F520703E">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60265"/>
    <w:multiLevelType w:val="hybridMultilevel"/>
    <w:tmpl w:val="02DC0990"/>
    <w:lvl w:ilvl="0" w:tplc="17AC9E72">
      <w:start w:val="1"/>
      <w:numFmt w:val="lowerRoman"/>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7350C6C"/>
    <w:multiLevelType w:val="multilevel"/>
    <w:tmpl w:val="724C5E42"/>
    <w:lvl w:ilvl="0">
      <w:start w:val="1"/>
      <w:numFmt w:val="decimal"/>
      <w:lvlText w:val="15/02/0%1"/>
      <w:lvlJc w:val="left"/>
      <w:pPr>
        <w:ind w:left="502" w:hanging="360"/>
      </w:pPr>
      <w:rPr>
        <w:rFonts w:hint="default"/>
        <w:b/>
        <w:bCs/>
        <w:sz w:val="24"/>
        <w:szCs w:val="24"/>
      </w:rPr>
    </w:lvl>
    <w:lvl w:ilvl="1">
      <w:start w:val="1"/>
      <w:numFmt w:val="lowerLetter"/>
      <w:lvlText w:val="%2."/>
      <w:lvlJc w:val="left"/>
      <w:pPr>
        <w:ind w:left="709" w:hanging="283"/>
      </w:pPr>
      <w:rPr>
        <w:rFonts w:hint="default"/>
      </w:rPr>
    </w:lvl>
    <w:lvl w:ilvl="2">
      <w:start w:val="1"/>
      <w:numFmt w:val="lowerRoman"/>
      <w:lvlText w:val="%3."/>
      <w:lvlJc w:val="left"/>
      <w:pPr>
        <w:ind w:left="993" w:hanging="284"/>
      </w:pPr>
      <w:rPr>
        <w:rFonts w:hint="default"/>
      </w:rPr>
    </w:lvl>
    <w:lvl w:ilvl="3">
      <w:start w:val="1"/>
      <w:numFmt w:val="lowerLetter"/>
      <w:lvlText w:val="(%4)"/>
      <w:lvlJc w:val="left"/>
      <w:pPr>
        <w:ind w:left="1276" w:hanging="283"/>
      </w:pPr>
      <w:rPr>
        <w:rFonts w:hint="default"/>
      </w:rPr>
    </w:lvl>
    <w:lvl w:ilvl="4">
      <w:start w:val="1"/>
      <w:numFmt w:val="none"/>
      <w:lvlText w:val=""/>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42" w15:restartNumberingAfterBreak="0">
    <w:nsid w:val="794934E0"/>
    <w:multiLevelType w:val="hybridMultilevel"/>
    <w:tmpl w:val="4836C45C"/>
    <w:lvl w:ilvl="0" w:tplc="B6488C5A">
      <w:start w:val="1"/>
      <w:numFmt w:val="lowerRoman"/>
      <w:lvlText w:val="%1."/>
      <w:lvlJc w:val="left"/>
      <w:pPr>
        <w:ind w:left="927" w:hanging="360"/>
      </w:pPr>
      <w:rPr>
        <w:rFonts w:hint="default"/>
        <w:b/>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ACC29E8"/>
    <w:multiLevelType w:val="multilevel"/>
    <w:tmpl w:val="23E8BDF2"/>
    <w:lvl w:ilvl="0">
      <w:start w:val="1"/>
      <w:numFmt w:val="decimal"/>
      <w:lvlText w:val="21/01/0%1"/>
      <w:lvlJc w:val="left"/>
      <w:pPr>
        <w:ind w:left="644" w:hanging="360"/>
      </w:pPr>
      <w:rPr>
        <w:rFonts w:ascii="Arial Bold" w:hAnsi="Arial Bold" w:hint="default"/>
        <w:b/>
        <w:bCs/>
        <w:i w:val="0"/>
        <w:iCs w:val="0"/>
        <w:sz w:val="20"/>
        <w:szCs w:val="20"/>
      </w:rPr>
    </w:lvl>
    <w:lvl w:ilvl="1">
      <w:start w:val="1"/>
      <w:numFmt w:val="lowerLetter"/>
      <w:lvlText w:val="%2."/>
      <w:lvlJc w:val="left"/>
      <w:pPr>
        <w:ind w:left="851" w:hanging="283"/>
      </w:pPr>
      <w:rPr>
        <w:rFonts w:hint="default"/>
        <w:b w:val="0"/>
      </w:rPr>
    </w:lvl>
    <w:lvl w:ilvl="2">
      <w:start w:val="1"/>
      <w:numFmt w:val="lowerRoman"/>
      <w:lvlText w:val="%3."/>
      <w:lvlJc w:val="left"/>
      <w:pPr>
        <w:ind w:left="1135" w:hanging="284"/>
      </w:pPr>
      <w:rPr>
        <w:rFonts w:hint="default"/>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4" w15:restartNumberingAfterBreak="0">
    <w:nsid w:val="7FCA4100"/>
    <w:multiLevelType w:val="hybridMultilevel"/>
    <w:tmpl w:val="AA6EAEA2"/>
    <w:lvl w:ilvl="0" w:tplc="B6488C5A">
      <w:start w:val="1"/>
      <w:numFmt w:val="lowerRoman"/>
      <w:lvlText w:val="%1."/>
      <w:lvlJc w:val="left"/>
      <w:pPr>
        <w:ind w:left="717" w:hanging="360"/>
      </w:pPr>
      <w:rPr>
        <w:rFonts w:hint="default"/>
        <w:b/>
        <w:sz w:val="20"/>
        <w:szCs w:val="2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5"/>
  </w:num>
  <w:num w:numId="2">
    <w:abstractNumId w:val="26"/>
  </w:num>
  <w:num w:numId="3">
    <w:abstractNumId w:val="12"/>
  </w:num>
  <w:num w:numId="4">
    <w:abstractNumId w:val="11"/>
  </w:num>
  <w:num w:numId="5">
    <w:abstractNumId w:val="37"/>
  </w:num>
  <w:num w:numId="6">
    <w:abstractNumId w:val="6"/>
  </w:num>
  <w:num w:numId="7">
    <w:abstractNumId w:val="38"/>
  </w:num>
  <w:num w:numId="8">
    <w:abstractNumId w:val="4"/>
  </w:num>
  <w:num w:numId="9">
    <w:abstractNumId w:val="21"/>
  </w:num>
  <w:num w:numId="10">
    <w:abstractNumId w:val="39"/>
  </w:num>
  <w:num w:numId="11">
    <w:abstractNumId w:val="13"/>
  </w:num>
  <w:num w:numId="12">
    <w:abstractNumId w:val="18"/>
  </w:num>
  <w:num w:numId="13">
    <w:abstractNumId w:val="44"/>
  </w:num>
  <w:num w:numId="14">
    <w:abstractNumId w:val="9"/>
  </w:num>
  <w:num w:numId="15">
    <w:abstractNumId w:val="42"/>
  </w:num>
  <w:num w:numId="16">
    <w:abstractNumId w:val="17"/>
  </w:num>
  <w:num w:numId="17">
    <w:abstractNumId w:val="35"/>
  </w:num>
  <w:num w:numId="18">
    <w:abstractNumId w:val="40"/>
  </w:num>
  <w:num w:numId="19">
    <w:abstractNumId w:val="27"/>
  </w:num>
  <w:num w:numId="20">
    <w:abstractNumId w:val="29"/>
  </w:num>
  <w:num w:numId="21">
    <w:abstractNumId w:val="2"/>
  </w:num>
  <w:num w:numId="22">
    <w:abstractNumId w:val="25"/>
  </w:num>
  <w:num w:numId="23">
    <w:abstractNumId w:val="1"/>
  </w:num>
  <w:num w:numId="24">
    <w:abstractNumId w:val="43"/>
  </w:num>
  <w:num w:numId="25">
    <w:abstractNumId w:val="32"/>
  </w:num>
  <w:num w:numId="26">
    <w:abstractNumId w:val="23"/>
  </w:num>
  <w:num w:numId="27">
    <w:abstractNumId w:val="28"/>
  </w:num>
  <w:num w:numId="28">
    <w:abstractNumId w:val="10"/>
  </w:num>
  <w:num w:numId="29">
    <w:abstractNumId w:val="30"/>
  </w:num>
  <w:num w:numId="30">
    <w:abstractNumId w:val="34"/>
  </w:num>
  <w:num w:numId="31">
    <w:abstractNumId w:val="20"/>
  </w:num>
  <w:num w:numId="32">
    <w:abstractNumId w:val="14"/>
  </w:num>
  <w:num w:numId="33">
    <w:abstractNumId w:val="41"/>
  </w:num>
  <w:num w:numId="34">
    <w:abstractNumId w:val="15"/>
  </w:num>
  <w:num w:numId="35">
    <w:abstractNumId w:val="16"/>
  </w:num>
  <w:num w:numId="36">
    <w:abstractNumId w:val="7"/>
  </w:num>
  <w:num w:numId="37">
    <w:abstractNumId w:val="24"/>
  </w:num>
  <w:num w:numId="38">
    <w:abstractNumId w:val="3"/>
  </w:num>
  <w:num w:numId="39">
    <w:abstractNumId w:val="22"/>
  </w:num>
  <w:num w:numId="40">
    <w:abstractNumId w:val="36"/>
  </w:num>
  <w:num w:numId="41">
    <w:abstractNumId w:val="8"/>
  </w:num>
  <w:num w:numId="42">
    <w:abstractNumId w:val="31"/>
  </w:num>
  <w:num w:numId="43">
    <w:abstractNumId w:val="33"/>
  </w:num>
  <w:num w:numId="44">
    <w:abstractNumId w:val="0"/>
  </w:num>
  <w:num w:numId="4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86"/>
    <w:rsid w:val="00000B3D"/>
    <w:rsid w:val="000022E9"/>
    <w:rsid w:val="000039CB"/>
    <w:rsid w:val="00004726"/>
    <w:rsid w:val="00006B29"/>
    <w:rsid w:val="00010B11"/>
    <w:rsid w:val="00011385"/>
    <w:rsid w:val="000124C8"/>
    <w:rsid w:val="000136D5"/>
    <w:rsid w:val="00013B60"/>
    <w:rsid w:val="0001407B"/>
    <w:rsid w:val="000166C6"/>
    <w:rsid w:val="00023E7F"/>
    <w:rsid w:val="00026119"/>
    <w:rsid w:val="00027223"/>
    <w:rsid w:val="00027814"/>
    <w:rsid w:val="00031315"/>
    <w:rsid w:val="000317B2"/>
    <w:rsid w:val="000318B0"/>
    <w:rsid w:val="0003542C"/>
    <w:rsid w:val="000365D6"/>
    <w:rsid w:val="00041C7B"/>
    <w:rsid w:val="00042695"/>
    <w:rsid w:val="000430F7"/>
    <w:rsid w:val="00043954"/>
    <w:rsid w:val="00045C31"/>
    <w:rsid w:val="0004662F"/>
    <w:rsid w:val="0004702E"/>
    <w:rsid w:val="0004713A"/>
    <w:rsid w:val="00051E54"/>
    <w:rsid w:val="000528E6"/>
    <w:rsid w:val="0005383F"/>
    <w:rsid w:val="00054D91"/>
    <w:rsid w:val="000568AE"/>
    <w:rsid w:val="00056BB6"/>
    <w:rsid w:val="00057EC5"/>
    <w:rsid w:val="00062EBA"/>
    <w:rsid w:val="00066835"/>
    <w:rsid w:val="00066D9F"/>
    <w:rsid w:val="0007162B"/>
    <w:rsid w:val="00073710"/>
    <w:rsid w:val="00074B43"/>
    <w:rsid w:val="00074E89"/>
    <w:rsid w:val="00075D2E"/>
    <w:rsid w:val="00076212"/>
    <w:rsid w:val="00083FAE"/>
    <w:rsid w:val="000845C0"/>
    <w:rsid w:val="00086CE0"/>
    <w:rsid w:val="000A3DA7"/>
    <w:rsid w:val="000A4921"/>
    <w:rsid w:val="000A4AB5"/>
    <w:rsid w:val="000A4BF7"/>
    <w:rsid w:val="000A7435"/>
    <w:rsid w:val="000A7DD2"/>
    <w:rsid w:val="000B04E9"/>
    <w:rsid w:val="000B091B"/>
    <w:rsid w:val="000B14A7"/>
    <w:rsid w:val="000B4B8F"/>
    <w:rsid w:val="000B589D"/>
    <w:rsid w:val="000B7113"/>
    <w:rsid w:val="000C0D4B"/>
    <w:rsid w:val="000C30FD"/>
    <w:rsid w:val="000C3495"/>
    <w:rsid w:val="000C39EB"/>
    <w:rsid w:val="000D0A0F"/>
    <w:rsid w:val="000D1C76"/>
    <w:rsid w:val="000D2E7A"/>
    <w:rsid w:val="000D367F"/>
    <w:rsid w:val="000D538F"/>
    <w:rsid w:val="000D68F4"/>
    <w:rsid w:val="000D79AD"/>
    <w:rsid w:val="000E019C"/>
    <w:rsid w:val="000E0FED"/>
    <w:rsid w:val="000E25D6"/>
    <w:rsid w:val="000E3905"/>
    <w:rsid w:val="000E4EF6"/>
    <w:rsid w:val="000E5048"/>
    <w:rsid w:val="000E56D9"/>
    <w:rsid w:val="000E6884"/>
    <w:rsid w:val="000E6F8F"/>
    <w:rsid w:val="000E71F2"/>
    <w:rsid w:val="000F2153"/>
    <w:rsid w:val="000F38DE"/>
    <w:rsid w:val="000F3C0A"/>
    <w:rsid w:val="000F6E5E"/>
    <w:rsid w:val="00103DD4"/>
    <w:rsid w:val="00104AC2"/>
    <w:rsid w:val="00105135"/>
    <w:rsid w:val="001051DC"/>
    <w:rsid w:val="00106662"/>
    <w:rsid w:val="00120EDA"/>
    <w:rsid w:val="00122389"/>
    <w:rsid w:val="00123B5C"/>
    <w:rsid w:val="001260AC"/>
    <w:rsid w:val="00127FBB"/>
    <w:rsid w:val="00131295"/>
    <w:rsid w:val="00131316"/>
    <w:rsid w:val="001319F0"/>
    <w:rsid w:val="00131C51"/>
    <w:rsid w:val="0013238C"/>
    <w:rsid w:val="001323F1"/>
    <w:rsid w:val="0013312B"/>
    <w:rsid w:val="00133C2A"/>
    <w:rsid w:val="00135909"/>
    <w:rsid w:val="00136107"/>
    <w:rsid w:val="001370E8"/>
    <w:rsid w:val="00141F5E"/>
    <w:rsid w:val="001420E5"/>
    <w:rsid w:val="001433FF"/>
    <w:rsid w:val="00143D5F"/>
    <w:rsid w:val="00143DD6"/>
    <w:rsid w:val="0014568A"/>
    <w:rsid w:val="00147FF0"/>
    <w:rsid w:val="00151216"/>
    <w:rsid w:val="00151C1E"/>
    <w:rsid w:val="00161012"/>
    <w:rsid w:val="0016108F"/>
    <w:rsid w:val="00170D66"/>
    <w:rsid w:val="00176FC1"/>
    <w:rsid w:val="001803EA"/>
    <w:rsid w:val="00181FBA"/>
    <w:rsid w:val="00184E37"/>
    <w:rsid w:val="00185920"/>
    <w:rsid w:val="001862EB"/>
    <w:rsid w:val="001875BC"/>
    <w:rsid w:val="0019167A"/>
    <w:rsid w:val="00191DFC"/>
    <w:rsid w:val="00192AC5"/>
    <w:rsid w:val="00193471"/>
    <w:rsid w:val="001935A9"/>
    <w:rsid w:val="0019390E"/>
    <w:rsid w:val="001942D1"/>
    <w:rsid w:val="001A2B30"/>
    <w:rsid w:val="001A36C1"/>
    <w:rsid w:val="001A3823"/>
    <w:rsid w:val="001A4A69"/>
    <w:rsid w:val="001A5BD2"/>
    <w:rsid w:val="001A5D79"/>
    <w:rsid w:val="001B0B5D"/>
    <w:rsid w:val="001B7C06"/>
    <w:rsid w:val="001C10A9"/>
    <w:rsid w:val="001C1125"/>
    <w:rsid w:val="001C26F9"/>
    <w:rsid w:val="001C5032"/>
    <w:rsid w:val="001C6385"/>
    <w:rsid w:val="001D0554"/>
    <w:rsid w:val="001D17DA"/>
    <w:rsid w:val="001D3482"/>
    <w:rsid w:val="001D4561"/>
    <w:rsid w:val="001D4EA7"/>
    <w:rsid w:val="001D4F26"/>
    <w:rsid w:val="001D58F5"/>
    <w:rsid w:val="001D7436"/>
    <w:rsid w:val="001D7C0A"/>
    <w:rsid w:val="001E2BDF"/>
    <w:rsid w:val="001E4FCA"/>
    <w:rsid w:val="001E5A15"/>
    <w:rsid w:val="001F0557"/>
    <w:rsid w:val="001F0B50"/>
    <w:rsid w:val="001F2BF8"/>
    <w:rsid w:val="001F4668"/>
    <w:rsid w:val="001F4964"/>
    <w:rsid w:val="001F50D0"/>
    <w:rsid w:val="001F5762"/>
    <w:rsid w:val="001F6E3C"/>
    <w:rsid w:val="00201942"/>
    <w:rsid w:val="00202E2F"/>
    <w:rsid w:val="00205793"/>
    <w:rsid w:val="002069D6"/>
    <w:rsid w:val="002070E9"/>
    <w:rsid w:val="002077CB"/>
    <w:rsid w:val="00211D40"/>
    <w:rsid w:val="0021492F"/>
    <w:rsid w:val="00214B91"/>
    <w:rsid w:val="00216EB7"/>
    <w:rsid w:val="00221375"/>
    <w:rsid w:val="00222CAB"/>
    <w:rsid w:val="00223094"/>
    <w:rsid w:val="00225EC8"/>
    <w:rsid w:val="0024062F"/>
    <w:rsid w:val="00241632"/>
    <w:rsid w:val="00241DA1"/>
    <w:rsid w:val="00242166"/>
    <w:rsid w:val="0024413C"/>
    <w:rsid w:val="00244565"/>
    <w:rsid w:val="00245C1B"/>
    <w:rsid w:val="002463C4"/>
    <w:rsid w:val="00252060"/>
    <w:rsid w:val="00252152"/>
    <w:rsid w:val="002524FE"/>
    <w:rsid w:val="002606CC"/>
    <w:rsid w:val="0026129F"/>
    <w:rsid w:val="00261CAD"/>
    <w:rsid w:val="00261F4D"/>
    <w:rsid w:val="002651B1"/>
    <w:rsid w:val="00265C0A"/>
    <w:rsid w:val="0026663E"/>
    <w:rsid w:val="00271954"/>
    <w:rsid w:val="00271EF2"/>
    <w:rsid w:val="00272CEC"/>
    <w:rsid w:val="00274AC7"/>
    <w:rsid w:val="00275AFF"/>
    <w:rsid w:val="002763E1"/>
    <w:rsid w:val="002764D2"/>
    <w:rsid w:val="00276DD5"/>
    <w:rsid w:val="00280041"/>
    <w:rsid w:val="0028101E"/>
    <w:rsid w:val="002820DB"/>
    <w:rsid w:val="002827B0"/>
    <w:rsid w:val="002838F6"/>
    <w:rsid w:val="00285E10"/>
    <w:rsid w:val="00286102"/>
    <w:rsid w:val="002875DD"/>
    <w:rsid w:val="00293041"/>
    <w:rsid w:val="00295944"/>
    <w:rsid w:val="00297353"/>
    <w:rsid w:val="00297876"/>
    <w:rsid w:val="002A087F"/>
    <w:rsid w:val="002A162E"/>
    <w:rsid w:val="002A3D38"/>
    <w:rsid w:val="002B77A1"/>
    <w:rsid w:val="002C2233"/>
    <w:rsid w:val="002C34B1"/>
    <w:rsid w:val="002C5938"/>
    <w:rsid w:val="002C5DC1"/>
    <w:rsid w:val="002D1691"/>
    <w:rsid w:val="002D1CD3"/>
    <w:rsid w:val="002D35CC"/>
    <w:rsid w:val="002D3BCA"/>
    <w:rsid w:val="002D7316"/>
    <w:rsid w:val="002D74AA"/>
    <w:rsid w:val="002E081C"/>
    <w:rsid w:val="002E3184"/>
    <w:rsid w:val="002E3E21"/>
    <w:rsid w:val="002E4011"/>
    <w:rsid w:val="002E6AF4"/>
    <w:rsid w:val="002F0912"/>
    <w:rsid w:val="002F239C"/>
    <w:rsid w:val="002F34C3"/>
    <w:rsid w:val="002F4833"/>
    <w:rsid w:val="003007FC"/>
    <w:rsid w:val="003028D0"/>
    <w:rsid w:val="00305C42"/>
    <w:rsid w:val="00310103"/>
    <w:rsid w:val="003136E9"/>
    <w:rsid w:val="003144BF"/>
    <w:rsid w:val="00315794"/>
    <w:rsid w:val="0031755C"/>
    <w:rsid w:val="00317714"/>
    <w:rsid w:val="00320D1D"/>
    <w:rsid w:val="003223CC"/>
    <w:rsid w:val="00323D3E"/>
    <w:rsid w:val="00324710"/>
    <w:rsid w:val="003249C4"/>
    <w:rsid w:val="00324F70"/>
    <w:rsid w:val="0032569F"/>
    <w:rsid w:val="00326548"/>
    <w:rsid w:val="00330950"/>
    <w:rsid w:val="003335C7"/>
    <w:rsid w:val="00335C85"/>
    <w:rsid w:val="00336142"/>
    <w:rsid w:val="003370A1"/>
    <w:rsid w:val="003413EC"/>
    <w:rsid w:val="003415AC"/>
    <w:rsid w:val="00342F11"/>
    <w:rsid w:val="00343697"/>
    <w:rsid w:val="003438A6"/>
    <w:rsid w:val="003458E5"/>
    <w:rsid w:val="0035156D"/>
    <w:rsid w:val="003519D2"/>
    <w:rsid w:val="00353924"/>
    <w:rsid w:val="0035399F"/>
    <w:rsid w:val="003540A0"/>
    <w:rsid w:val="003547AC"/>
    <w:rsid w:val="00355406"/>
    <w:rsid w:val="00356663"/>
    <w:rsid w:val="00360A92"/>
    <w:rsid w:val="00365487"/>
    <w:rsid w:val="00366B70"/>
    <w:rsid w:val="00367353"/>
    <w:rsid w:val="00371E7C"/>
    <w:rsid w:val="00372FC2"/>
    <w:rsid w:val="00373CFC"/>
    <w:rsid w:val="00375AD3"/>
    <w:rsid w:val="00377294"/>
    <w:rsid w:val="00380613"/>
    <w:rsid w:val="00380700"/>
    <w:rsid w:val="00380954"/>
    <w:rsid w:val="00381131"/>
    <w:rsid w:val="00381485"/>
    <w:rsid w:val="00381DC4"/>
    <w:rsid w:val="003829EF"/>
    <w:rsid w:val="00382B9B"/>
    <w:rsid w:val="00390746"/>
    <w:rsid w:val="003907BE"/>
    <w:rsid w:val="003917E9"/>
    <w:rsid w:val="003919BF"/>
    <w:rsid w:val="0039267C"/>
    <w:rsid w:val="00392D88"/>
    <w:rsid w:val="003A00F6"/>
    <w:rsid w:val="003A04CE"/>
    <w:rsid w:val="003A07D8"/>
    <w:rsid w:val="003A5CF1"/>
    <w:rsid w:val="003A6567"/>
    <w:rsid w:val="003A6E89"/>
    <w:rsid w:val="003A7A34"/>
    <w:rsid w:val="003B22DB"/>
    <w:rsid w:val="003B4D13"/>
    <w:rsid w:val="003B4FB5"/>
    <w:rsid w:val="003B700E"/>
    <w:rsid w:val="003B77F7"/>
    <w:rsid w:val="003B7D94"/>
    <w:rsid w:val="003C0E72"/>
    <w:rsid w:val="003C0F64"/>
    <w:rsid w:val="003C4246"/>
    <w:rsid w:val="003C43F9"/>
    <w:rsid w:val="003D0F58"/>
    <w:rsid w:val="003D1105"/>
    <w:rsid w:val="003D7900"/>
    <w:rsid w:val="003E03ED"/>
    <w:rsid w:val="003E074E"/>
    <w:rsid w:val="003E1618"/>
    <w:rsid w:val="003E46A8"/>
    <w:rsid w:val="003F2486"/>
    <w:rsid w:val="003F5497"/>
    <w:rsid w:val="003F55FF"/>
    <w:rsid w:val="003F6B0B"/>
    <w:rsid w:val="003F7578"/>
    <w:rsid w:val="0040035A"/>
    <w:rsid w:val="0040199C"/>
    <w:rsid w:val="00402263"/>
    <w:rsid w:val="004037B5"/>
    <w:rsid w:val="00403A2F"/>
    <w:rsid w:val="00405634"/>
    <w:rsid w:val="00405D24"/>
    <w:rsid w:val="00406AB0"/>
    <w:rsid w:val="004113CF"/>
    <w:rsid w:val="0041224F"/>
    <w:rsid w:val="00413382"/>
    <w:rsid w:val="00413B9B"/>
    <w:rsid w:val="00413E42"/>
    <w:rsid w:val="00415C20"/>
    <w:rsid w:val="004172B6"/>
    <w:rsid w:val="00417B74"/>
    <w:rsid w:val="004223D8"/>
    <w:rsid w:val="0042372C"/>
    <w:rsid w:val="00425135"/>
    <w:rsid w:val="00426826"/>
    <w:rsid w:val="00431BA5"/>
    <w:rsid w:val="00434CDD"/>
    <w:rsid w:val="00435282"/>
    <w:rsid w:val="00436315"/>
    <w:rsid w:val="00440AB4"/>
    <w:rsid w:val="00441898"/>
    <w:rsid w:val="00446114"/>
    <w:rsid w:val="00446734"/>
    <w:rsid w:val="004472EE"/>
    <w:rsid w:val="0045104D"/>
    <w:rsid w:val="00451203"/>
    <w:rsid w:val="00451E09"/>
    <w:rsid w:val="00455397"/>
    <w:rsid w:val="00455657"/>
    <w:rsid w:val="00456F95"/>
    <w:rsid w:val="004579D6"/>
    <w:rsid w:val="004579F0"/>
    <w:rsid w:val="004604A2"/>
    <w:rsid w:val="004635F4"/>
    <w:rsid w:val="00463B3F"/>
    <w:rsid w:val="00463D3C"/>
    <w:rsid w:val="00464C36"/>
    <w:rsid w:val="004656B3"/>
    <w:rsid w:val="004706D6"/>
    <w:rsid w:val="00471C89"/>
    <w:rsid w:val="00472C61"/>
    <w:rsid w:val="00472CB8"/>
    <w:rsid w:val="00482150"/>
    <w:rsid w:val="00482A50"/>
    <w:rsid w:val="00485E98"/>
    <w:rsid w:val="00486A54"/>
    <w:rsid w:val="00490899"/>
    <w:rsid w:val="004915B3"/>
    <w:rsid w:val="00492A3E"/>
    <w:rsid w:val="00492CC6"/>
    <w:rsid w:val="00493055"/>
    <w:rsid w:val="00493F1C"/>
    <w:rsid w:val="00496482"/>
    <w:rsid w:val="004A12D4"/>
    <w:rsid w:val="004A33E3"/>
    <w:rsid w:val="004A554B"/>
    <w:rsid w:val="004B0D6A"/>
    <w:rsid w:val="004B1506"/>
    <w:rsid w:val="004B26A0"/>
    <w:rsid w:val="004B5365"/>
    <w:rsid w:val="004B6C89"/>
    <w:rsid w:val="004C09E3"/>
    <w:rsid w:val="004C76F7"/>
    <w:rsid w:val="004C78F4"/>
    <w:rsid w:val="004D129E"/>
    <w:rsid w:val="004D1C86"/>
    <w:rsid w:val="004D1DD2"/>
    <w:rsid w:val="004D4FBF"/>
    <w:rsid w:val="004D5F82"/>
    <w:rsid w:val="004E1D72"/>
    <w:rsid w:val="004E4864"/>
    <w:rsid w:val="004E56C8"/>
    <w:rsid w:val="004E760A"/>
    <w:rsid w:val="004F04B4"/>
    <w:rsid w:val="004F2B44"/>
    <w:rsid w:val="004F5F35"/>
    <w:rsid w:val="004F7E21"/>
    <w:rsid w:val="00500124"/>
    <w:rsid w:val="005009D0"/>
    <w:rsid w:val="00502CF6"/>
    <w:rsid w:val="00504359"/>
    <w:rsid w:val="005100DD"/>
    <w:rsid w:val="00510532"/>
    <w:rsid w:val="00510B49"/>
    <w:rsid w:val="0051144A"/>
    <w:rsid w:val="00511517"/>
    <w:rsid w:val="00515547"/>
    <w:rsid w:val="00516B5E"/>
    <w:rsid w:val="00517F07"/>
    <w:rsid w:val="0052335B"/>
    <w:rsid w:val="005242D8"/>
    <w:rsid w:val="00525D9D"/>
    <w:rsid w:val="00526504"/>
    <w:rsid w:val="00526764"/>
    <w:rsid w:val="00532105"/>
    <w:rsid w:val="00532DD1"/>
    <w:rsid w:val="00533CB3"/>
    <w:rsid w:val="00535EF5"/>
    <w:rsid w:val="0053750B"/>
    <w:rsid w:val="0054139D"/>
    <w:rsid w:val="00542353"/>
    <w:rsid w:val="00542918"/>
    <w:rsid w:val="005476FC"/>
    <w:rsid w:val="00547D99"/>
    <w:rsid w:val="00551B30"/>
    <w:rsid w:val="00553371"/>
    <w:rsid w:val="00554DC9"/>
    <w:rsid w:val="00555CA0"/>
    <w:rsid w:val="005623EE"/>
    <w:rsid w:val="0056310F"/>
    <w:rsid w:val="00564169"/>
    <w:rsid w:val="005643C6"/>
    <w:rsid w:val="00567721"/>
    <w:rsid w:val="00567972"/>
    <w:rsid w:val="00570D79"/>
    <w:rsid w:val="00574837"/>
    <w:rsid w:val="00577080"/>
    <w:rsid w:val="00577306"/>
    <w:rsid w:val="00577365"/>
    <w:rsid w:val="005774A5"/>
    <w:rsid w:val="0058063B"/>
    <w:rsid w:val="0058143D"/>
    <w:rsid w:val="00581760"/>
    <w:rsid w:val="00582248"/>
    <w:rsid w:val="00582C47"/>
    <w:rsid w:val="00583123"/>
    <w:rsid w:val="0058447C"/>
    <w:rsid w:val="00587FA7"/>
    <w:rsid w:val="0059041D"/>
    <w:rsid w:val="00590680"/>
    <w:rsid w:val="00592F09"/>
    <w:rsid w:val="005947A7"/>
    <w:rsid w:val="005962B6"/>
    <w:rsid w:val="00597846"/>
    <w:rsid w:val="00597B60"/>
    <w:rsid w:val="00597DCF"/>
    <w:rsid w:val="005A0808"/>
    <w:rsid w:val="005A2007"/>
    <w:rsid w:val="005A29AF"/>
    <w:rsid w:val="005A4F9F"/>
    <w:rsid w:val="005A644C"/>
    <w:rsid w:val="005A6777"/>
    <w:rsid w:val="005A7C92"/>
    <w:rsid w:val="005B0827"/>
    <w:rsid w:val="005B17E4"/>
    <w:rsid w:val="005B2713"/>
    <w:rsid w:val="005B3881"/>
    <w:rsid w:val="005B3BD4"/>
    <w:rsid w:val="005B3D83"/>
    <w:rsid w:val="005B6931"/>
    <w:rsid w:val="005B7B20"/>
    <w:rsid w:val="005C0BE7"/>
    <w:rsid w:val="005C0C26"/>
    <w:rsid w:val="005C54AE"/>
    <w:rsid w:val="005D1A4D"/>
    <w:rsid w:val="005D3106"/>
    <w:rsid w:val="005D3228"/>
    <w:rsid w:val="005D50FA"/>
    <w:rsid w:val="005D571D"/>
    <w:rsid w:val="005D635F"/>
    <w:rsid w:val="005D7FF6"/>
    <w:rsid w:val="005E076A"/>
    <w:rsid w:val="005E48D0"/>
    <w:rsid w:val="005E6393"/>
    <w:rsid w:val="005E7491"/>
    <w:rsid w:val="005E7843"/>
    <w:rsid w:val="005E794C"/>
    <w:rsid w:val="005F0E22"/>
    <w:rsid w:val="005F11D6"/>
    <w:rsid w:val="005F1777"/>
    <w:rsid w:val="005F1F6C"/>
    <w:rsid w:val="005F4855"/>
    <w:rsid w:val="005F4F2B"/>
    <w:rsid w:val="005F630E"/>
    <w:rsid w:val="005F65F3"/>
    <w:rsid w:val="005F67BC"/>
    <w:rsid w:val="005F7C96"/>
    <w:rsid w:val="00606663"/>
    <w:rsid w:val="00606CE3"/>
    <w:rsid w:val="00607899"/>
    <w:rsid w:val="00607C34"/>
    <w:rsid w:val="00607F26"/>
    <w:rsid w:val="00610158"/>
    <w:rsid w:val="00610257"/>
    <w:rsid w:val="006106E4"/>
    <w:rsid w:val="00611051"/>
    <w:rsid w:val="00613F2A"/>
    <w:rsid w:val="0061503F"/>
    <w:rsid w:val="00615C42"/>
    <w:rsid w:val="00617809"/>
    <w:rsid w:val="006225FB"/>
    <w:rsid w:val="00624501"/>
    <w:rsid w:val="00624A02"/>
    <w:rsid w:val="00625581"/>
    <w:rsid w:val="00625F8D"/>
    <w:rsid w:val="00630B20"/>
    <w:rsid w:val="0063166B"/>
    <w:rsid w:val="00631834"/>
    <w:rsid w:val="00631CF4"/>
    <w:rsid w:val="00632CDF"/>
    <w:rsid w:val="006343E2"/>
    <w:rsid w:val="00635786"/>
    <w:rsid w:val="00637C6D"/>
    <w:rsid w:val="006415F2"/>
    <w:rsid w:val="006433D4"/>
    <w:rsid w:val="00644567"/>
    <w:rsid w:val="00650EDE"/>
    <w:rsid w:val="00651D25"/>
    <w:rsid w:val="006523A0"/>
    <w:rsid w:val="00655DE7"/>
    <w:rsid w:val="00660070"/>
    <w:rsid w:val="006625DA"/>
    <w:rsid w:val="00662A5D"/>
    <w:rsid w:val="00662B33"/>
    <w:rsid w:val="00663EB3"/>
    <w:rsid w:val="006663AF"/>
    <w:rsid w:val="00666C55"/>
    <w:rsid w:val="00666DED"/>
    <w:rsid w:val="00667727"/>
    <w:rsid w:val="006679CB"/>
    <w:rsid w:val="00670873"/>
    <w:rsid w:val="00671B22"/>
    <w:rsid w:val="0067447F"/>
    <w:rsid w:val="0067587E"/>
    <w:rsid w:val="00676F12"/>
    <w:rsid w:val="00682893"/>
    <w:rsid w:val="0068442C"/>
    <w:rsid w:val="00684D03"/>
    <w:rsid w:val="006873C4"/>
    <w:rsid w:val="00692AAF"/>
    <w:rsid w:val="00692C07"/>
    <w:rsid w:val="0069358E"/>
    <w:rsid w:val="00695D04"/>
    <w:rsid w:val="00697590"/>
    <w:rsid w:val="006A16D7"/>
    <w:rsid w:val="006A3EA8"/>
    <w:rsid w:val="006A5E92"/>
    <w:rsid w:val="006B1694"/>
    <w:rsid w:val="006B1A3E"/>
    <w:rsid w:val="006B1BEF"/>
    <w:rsid w:val="006B2D5F"/>
    <w:rsid w:val="006B2E79"/>
    <w:rsid w:val="006B42E8"/>
    <w:rsid w:val="006B5179"/>
    <w:rsid w:val="006B5F63"/>
    <w:rsid w:val="006B67FA"/>
    <w:rsid w:val="006B74CA"/>
    <w:rsid w:val="006C1F17"/>
    <w:rsid w:val="006C32FA"/>
    <w:rsid w:val="006C5DF0"/>
    <w:rsid w:val="006C6454"/>
    <w:rsid w:val="006C6FC1"/>
    <w:rsid w:val="006C7B5D"/>
    <w:rsid w:val="006D0C2C"/>
    <w:rsid w:val="006D1C20"/>
    <w:rsid w:val="006D23EC"/>
    <w:rsid w:val="006D42D0"/>
    <w:rsid w:val="006D796F"/>
    <w:rsid w:val="006D7D75"/>
    <w:rsid w:val="006E1BE1"/>
    <w:rsid w:val="006E1C95"/>
    <w:rsid w:val="006E550A"/>
    <w:rsid w:val="006E55CA"/>
    <w:rsid w:val="006E59EB"/>
    <w:rsid w:val="006E75CF"/>
    <w:rsid w:val="006E760E"/>
    <w:rsid w:val="006F027B"/>
    <w:rsid w:val="006F29D0"/>
    <w:rsid w:val="006F2B5A"/>
    <w:rsid w:val="006F3512"/>
    <w:rsid w:val="006F5069"/>
    <w:rsid w:val="006F6EEA"/>
    <w:rsid w:val="007017DA"/>
    <w:rsid w:val="0070336D"/>
    <w:rsid w:val="0070339B"/>
    <w:rsid w:val="00704046"/>
    <w:rsid w:val="0070484E"/>
    <w:rsid w:val="0070592D"/>
    <w:rsid w:val="00705BA3"/>
    <w:rsid w:val="0070756C"/>
    <w:rsid w:val="007100E7"/>
    <w:rsid w:val="0071106B"/>
    <w:rsid w:val="00711930"/>
    <w:rsid w:val="00712EAF"/>
    <w:rsid w:val="00716F00"/>
    <w:rsid w:val="007170D9"/>
    <w:rsid w:val="0071716D"/>
    <w:rsid w:val="007177BB"/>
    <w:rsid w:val="00717E02"/>
    <w:rsid w:val="00717E52"/>
    <w:rsid w:val="0072016C"/>
    <w:rsid w:val="00720E66"/>
    <w:rsid w:val="007212B3"/>
    <w:rsid w:val="007241EA"/>
    <w:rsid w:val="00724D10"/>
    <w:rsid w:val="007252B3"/>
    <w:rsid w:val="0072598C"/>
    <w:rsid w:val="00725C1D"/>
    <w:rsid w:val="00730E25"/>
    <w:rsid w:val="00734F8A"/>
    <w:rsid w:val="007363D7"/>
    <w:rsid w:val="007379D9"/>
    <w:rsid w:val="00737BF1"/>
    <w:rsid w:val="007407B3"/>
    <w:rsid w:val="00740A64"/>
    <w:rsid w:val="0074397D"/>
    <w:rsid w:val="00743B19"/>
    <w:rsid w:val="00746462"/>
    <w:rsid w:val="0075132C"/>
    <w:rsid w:val="00756015"/>
    <w:rsid w:val="007565A9"/>
    <w:rsid w:val="00756B3D"/>
    <w:rsid w:val="0076000E"/>
    <w:rsid w:val="007600E1"/>
    <w:rsid w:val="00762BFA"/>
    <w:rsid w:val="00763BC0"/>
    <w:rsid w:val="00763CF0"/>
    <w:rsid w:val="00765194"/>
    <w:rsid w:val="00766CD8"/>
    <w:rsid w:val="00766E40"/>
    <w:rsid w:val="007702C3"/>
    <w:rsid w:val="007705EA"/>
    <w:rsid w:val="00775A32"/>
    <w:rsid w:val="007832C5"/>
    <w:rsid w:val="00783818"/>
    <w:rsid w:val="00783F7F"/>
    <w:rsid w:val="00784A68"/>
    <w:rsid w:val="00785497"/>
    <w:rsid w:val="00785C69"/>
    <w:rsid w:val="00785E8E"/>
    <w:rsid w:val="00787E25"/>
    <w:rsid w:val="00791C73"/>
    <w:rsid w:val="0079236F"/>
    <w:rsid w:val="007925E6"/>
    <w:rsid w:val="00792761"/>
    <w:rsid w:val="00793D65"/>
    <w:rsid w:val="00795B0C"/>
    <w:rsid w:val="007A2FD4"/>
    <w:rsid w:val="007A3393"/>
    <w:rsid w:val="007A3852"/>
    <w:rsid w:val="007A7FB2"/>
    <w:rsid w:val="007B1BAA"/>
    <w:rsid w:val="007B26B6"/>
    <w:rsid w:val="007B2CA1"/>
    <w:rsid w:val="007B2F26"/>
    <w:rsid w:val="007B7BA1"/>
    <w:rsid w:val="007C396E"/>
    <w:rsid w:val="007C65A7"/>
    <w:rsid w:val="007C7CB2"/>
    <w:rsid w:val="007D1C6E"/>
    <w:rsid w:val="007D3835"/>
    <w:rsid w:val="007D5D3F"/>
    <w:rsid w:val="007D6E17"/>
    <w:rsid w:val="007E2EF6"/>
    <w:rsid w:val="007E7792"/>
    <w:rsid w:val="007F3007"/>
    <w:rsid w:val="007F3FAB"/>
    <w:rsid w:val="007F78F4"/>
    <w:rsid w:val="008012A3"/>
    <w:rsid w:val="00802602"/>
    <w:rsid w:val="00803547"/>
    <w:rsid w:val="0081110D"/>
    <w:rsid w:val="00813875"/>
    <w:rsid w:val="00813B90"/>
    <w:rsid w:val="00813E62"/>
    <w:rsid w:val="00814E69"/>
    <w:rsid w:val="00815D49"/>
    <w:rsid w:val="0082152E"/>
    <w:rsid w:val="008218A7"/>
    <w:rsid w:val="008220F3"/>
    <w:rsid w:val="00825634"/>
    <w:rsid w:val="00825949"/>
    <w:rsid w:val="008266BB"/>
    <w:rsid w:val="0083018C"/>
    <w:rsid w:val="00831DCC"/>
    <w:rsid w:val="00832417"/>
    <w:rsid w:val="008366F8"/>
    <w:rsid w:val="00836DFF"/>
    <w:rsid w:val="008379AB"/>
    <w:rsid w:val="00837DDF"/>
    <w:rsid w:val="0084073A"/>
    <w:rsid w:val="00840C17"/>
    <w:rsid w:val="008411CC"/>
    <w:rsid w:val="0084444C"/>
    <w:rsid w:val="00844995"/>
    <w:rsid w:val="00845607"/>
    <w:rsid w:val="00845727"/>
    <w:rsid w:val="00851579"/>
    <w:rsid w:val="00851CF7"/>
    <w:rsid w:val="0085417D"/>
    <w:rsid w:val="00854492"/>
    <w:rsid w:val="0085646C"/>
    <w:rsid w:val="00856CF0"/>
    <w:rsid w:val="00857062"/>
    <w:rsid w:val="008576B7"/>
    <w:rsid w:val="00860B65"/>
    <w:rsid w:val="00863121"/>
    <w:rsid w:val="00863958"/>
    <w:rsid w:val="00870CAD"/>
    <w:rsid w:val="00871AEB"/>
    <w:rsid w:val="00872468"/>
    <w:rsid w:val="0087250B"/>
    <w:rsid w:val="00874C33"/>
    <w:rsid w:val="00875C49"/>
    <w:rsid w:val="008779A1"/>
    <w:rsid w:val="00877FB6"/>
    <w:rsid w:val="00883D74"/>
    <w:rsid w:val="00884391"/>
    <w:rsid w:val="00885024"/>
    <w:rsid w:val="00885223"/>
    <w:rsid w:val="00890E01"/>
    <w:rsid w:val="008926B4"/>
    <w:rsid w:val="00892C22"/>
    <w:rsid w:val="00892FC5"/>
    <w:rsid w:val="00893E8A"/>
    <w:rsid w:val="00893F9D"/>
    <w:rsid w:val="0089658B"/>
    <w:rsid w:val="008A09D2"/>
    <w:rsid w:val="008A0A35"/>
    <w:rsid w:val="008A0E92"/>
    <w:rsid w:val="008A1967"/>
    <w:rsid w:val="008A1EB2"/>
    <w:rsid w:val="008A23F6"/>
    <w:rsid w:val="008A32E4"/>
    <w:rsid w:val="008A36E2"/>
    <w:rsid w:val="008B08F1"/>
    <w:rsid w:val="008B0C10"/>
    <w:rsid w:val="008B1571"/>
    <w:rsid w:val="008B3ACD"/>
    <w:rsid w:val="008B5FEA"/>
    <w:rsid w:val="008B7AC7"/>
    <w:rsid w:val="008C043A"/>
    <w:rsid w:val="008C2642"/>
    <w:rsid w:val="008C38AC"/>
    <w:rsid w:val="008C4229"/>
    <w:rsid w:val="008C705A"/>
    <w:rsid w:val="008D01B9"/>
    <w:rsid w:val="008D199D"/>
    <w:rsid w:val="008D1E72"/>
    <w:rsid w:val="008D3B5F"/>
    <w:rsid w:val="008D7AF7"/>
    <w:rsid w:val="008D7EE5"/>
    <w:rsid w:val="008E076C"/>
    <w:rsid w:val="008E1F01"/>
    <w:rsid w:val="008E6997"/>
    <w:rsid w:val="008E6E0F"/>
    <w:rsid w:val="008F1296"/>
    <w:rsid w:val="008F2047"/>
    <w:rsid w:val="008F2701"/>
    <w:rsid w:val="008F340D"/>
    <w:rsid w:val="008F616A"/>
    <w:rsid w:val="008F71BA"/>
    <w:rsid w:val="0090075E"/>
    <w:rsid w:val="00901392"/>
    <w:rsid w:val="00905310"/>
    <w:rsid w:val="00906D34"/>
    <w:rsid w:val="00910C23"/>
    <w:rsid w:val="009116BA"/>
    <w:rsid w:val="00913378"/>
    <w:rsid w:val="009141D0"/>
    <w:rsid w:val="00914299"/>
    <w:rsid w:val="00921388"/>
    <w:rsid w:val="009228EF"/>
    <w:rsid w:val="00922DA1"/>
    <w:rsid w:val="00923895"/>
    <w:rsid w:val="009245F6"/>
    <w:rsid w:val="00924837"/>
    <w:rsid w:val="0092631D"/>
    <w:rsid w:val="00927FE5"/>
    <w:rsid w:val="009328CA"/>
    <w:rsid w:val="00933FF3"/>
    <w:rsid w:val="009343CA"/>
    <w:rsid w:val="009345B8"/>
    <w:rsid w:val="009368D4"/>
    <w:rsid w:val="00936E90"/>
    <w:rsid w:val="00937EA7"/>
    <w:rsid w:val="00942348"/>
    <w:rsid w:val="00942B50"/>
    <w:rsid w:val="00943146"/>
    <w:rsid w:val="0095215D"/>
    <w:rsid w:val="00956620"/>
    <w:rsid w:val="00956F92"/>
    <w:rsid w:val="00957D92"/>
    <w:rsid w:val="009605D8"/>
    <w:rsid w:val="00961F79"/>
    <w:rsid w:val="00962F62"/>
    <w:rsid w:val="00963003"/>
    <w:rsid w:val="0096626B"/>
    <w:rsid w:val="00971EDC"/>
    <w:rsid w:val="00972828"/>
    <w:rsid w:val="00972D08"/>
    <w:rsid w:val="00977110"/>
    <w:rsid w:val="00983617"/>
    <w:rsid w:val="009853C7"/>
    <w:rsid w:val="00986E21"/>
    <w:rsid w:val="00993D66"/>
    <w:rsid w:val="009A3580"/>
    <w:rsid w:val="009A3C9D"/>
    <w:rsid w:val="009A520F"/>
    <w:rsid w:val="009B1893"/>
    <w:rsid w:val="009B56B6"/>
    <w:rsid w:val="009B600D"/>
    <w:rsid w:val="009C1042"/>
    <w:rsid w:val="009C16D0"/>
    <w:rsid w:val="009C6367"/>
    <w:rsid w:val="009C7742"/>
    <w:rsid w:val="009D11A2"/>
    <w:rsid w:val="009D1637"/>
    <w:rsid w:val="009D1851"/>
    <w:rsid w:val="009D2A62"/>
    <w:rsid w:val="009D3A7B"/>
    <w:rsid w:val="009D4225"/>
    <w:rsid w:val="009E035D"/>
    <w:rsid w:val="009E171A"/>
    <w:rsid w:val="009E4A0D"/>
    <w:rsid w:val="009E5E79"/>
    <w:rsid w:val="009E68D0"/>
    <w:rsid w:val="009E6966"/>
    <w:rsid w:val="009E720B"/>
    <w:rsid w:val="009F00C2"/>
    <w:rsid w:val="009F010B"/>
    <w:rsid w:val="009F099F"/>
    <w:rsid w:val="009F1948"/>
    <w:rsid w:val="009F664E"/>
    <w:rsid w:val="00A00BFB"/>
    <w:rsid w:val="00A00C14"/>
    <w:rsid w:val="00A0183F"/>
    <w:rsid w:val="00A03BAF"/>
    <w:rsid w:val="00A049F9"/>
    <w:rsid w:val="00A04B0C"/>
    <w:rsid w:val="00A066BA"/>
    <w:rsid w:val="00A06F70"/>
    <w:rsid w:val="00A111A2"/>
    <w:rsid w:val="00A12645"/>
    <w:rsid w:val="00A1480E"/>
    <w:rsid w:val="00A15B27"/>
    <w:rsid w:val="00A2023A"/>
    <w:rsid w:val="00A21C1E"/>
    <w:rsid w:val="00A22628"/>
    <w:rsid w:val="00A227A5"/>
    <w:rsid w:val="00A23CAF"/>
    <w:rsid w:val="00A26556"/>
    <w:rsid w:val="00A30B53"/>
    <w:rsid w:val="00A30C00"/>
    <w:rsid w:val="00A30C18"/>
    <w:rsid w:val="00A350F2"/>
    <w:rsid w:val="00A3662B"/>
    <w:rsid w:val="00A36CBB"/>
    <w:rsid w:val="00A432CF"/>
    <w:rsid w:val="00A4545E"/>
    <w:rsid w:val="00A47510"/>
    <w:rsid w:val="00A47723"/>
    <w:rsid w:val="00A47865"/>
    <w:rsid w:val="00A50824"/>
    <w:rsid w:val="00A5206A"/>
    <w:rsid w:val="00A52ED1"/>
    <w:rsid w:val="00A52F1C"/>
    <w:rsid w:val="00A533F3"/>
    <w:rsid w:val="00A54E43"/>
    <w:rsid w:val="00A55699"/>
    <w:rsid w:val="00A55C76"/>
    <w:rsid w:val="00A57164"/>
    <w:rsid w:val="00A57193"/>
    <w:rsid w:val="00A603FD"/>
    <w:rsid w:val="00A61E3F"/>
    <w:rsid w:val="00A6576C"/>
    <w:rsid w:val="00A6734A"/>
    <w:rsid w:val="00A711A5"/>
    <w:rsid w:val="00A723EA"/>
    <w:rsid w:val="00A725ED"/>
    <w:rsid w:val="00A73834"/>
    <w:rsid w:val="00A74E8A"/>
    <w:rsid w:val="00A75CEF"/>
    <w:rsid w:val="00A77AFA"/>
    <w:rsid w:val="00A77B64"/>
    <w:rsid w:val="00A8158D"/>
    <w:rsid w:val="00A830F9"/>
    <w:rsid w:val="00A83365"/>
    <w:rsid w:val="00A86158"/>
    <w:rsid w:val="00A90BB3"/>
    <w:rsid w:val="00A925B2"/>
    <w:rsid w:val="00A928E5"/>
    <w:rsid w:val="00A96066"/>
    <w:rsid w:val="00A97A56"/>
    <w:rsid w:val="00AA0A4C"/>
    <w:rsid w:val="00AA2A20"/>
    <w:rsid w:val="00AA2EDB"/>
    <w:rsid w:val="00AA7777"/>
    <w:rsid w:val="00AB1419"/>
    <w:rsid w:val="00AB19D4"/>
    <w:rsid w:val="00AB1E66"/>
    <w:rsid w:val="00AB441A"/>
    <w:rsid w:val="00AB4F88"/>
    <w:rsid w:val="00AB5B75"/>
    <w:rsid w:val="00AC00A0"/>
    <w:rsid w:val="00AC0C7E"/>
    <w:rsid w:val="00AC1F1A"/>
    <w:rsid w:val="00AC2737"/>
    <w:rsid w:val="00AC44C3"/>
    <w:rsid w:val="00AC67FF"/>
    <w:rsid w:val="00AD13B4"/>
    <w:rsid w:val="00AD2B4F"/>
    <w:rsid w:val="00AD4CD9"/>
    <w:rsid w:val="00AD66AA"/>
    <w:rsid w:val="00AD7EAF"/>
    <w:rsid w:val="00AE02C9"/>
    <w:rsid w:val="00AE030F"/>
    <w:rsid w:val="00AE128C"/>
    <w:rsid w:val="00AE3A28"/>
    <w:rsid w:val="00AE40FE"/>
    <w:rsid w:val="00AE7EEA"/>
    <w:rsid w:val="00AF0986"/>
    <w:rsid w:val="00AF1FB4"/>
    <w:rsid w:val="00AF1FD8"/>
    <w:rsid w:val="00AF25B5"/>
    <w:rsid w:val="00AF28A4"/>
    <w:rsid w:val="00AF2DB5"/>
    <w:rsid w:val="00AF502E"/>
    <w:rsid w:val="00AF7FA9"/>
    <w:rsid w:val="00B010DB"/>
    <w:rsid w:val="00B056F9"/>
    <w:rsid w:val="00B0577E"/>
    <w:rsid w:val="00B066EC"/>
    <w:rsid w:val="00B1071D"/>
    <w:rsid w:val="00B107F6"/>
    <w:rsid w:val="00B126AD"/>
    <w:rsid w:val="00B12943"/>
    <w:rsid w:val="00B12CB7"/>
    <w:rsid w:val="00B1431F"/>
    <w:rsid w:val="00B14846"/>
    <w:rsid w:val="00B15701"/>
    <w:rsid w:val="00B15F46"/>
    <w:rsid w:val="00B16A15"/>
    <w:rsid w:val="00B21B5F"/>
    <w:rsid w:val="00B227A0"/>
    <w:rsid w:val="00B2297A"/>
    <w:rsid w:val="00B3374F"/>
    <w:rsid w:val="00B34A12"/>
    <w:rsid w:val="00B35F74"/>
    <w:rsid w:val="00B36778"/>
    <w:rsid w:val="00B36F1B"/>
    <w:rsid w:val="00B42F38"/>
    <w:rsid w:val="00B479E0"/>
    <w:rsid w:val="00B50408"/>
    <w:rsid w:val="00B5100A"/>
    <w:rsid w:val="00B5120F"/>
    <w:rsid w:val="00B51B76"/>
    <w:rsid w:val="00B52E28"/>
    <w:rsid w:val="00B52EFF"/>
    <w:rsid w:val="00B531E4"/>
    <w:rsid w:val="00B5444C"/>
    <w:rsid w:val="00B547FF"/>
    <w:rsid w:val="00B5512D"/>
    <w:rsid w:val="00B602F5"/>
    <w:rsid w:val="00B6144C"/>
    <w:rsid w:val="00B616A6"/>
    <w:rsid w:val="00B625B2"/>
    <w:rsid w:val="00B62EE8"/>
    <w:rsid w:val="00B64718"/>
    <w:rsid w:val="00B65EE4"/>
    <w:rsid w:val="00B674AE"/>
    <w:rsid w:val="00B70570"/>
    <w:rsid w:val="00B70810"/>
    <w:rsid w:val="00B717D1"/>
    <w:rsid w:val="00B72CF7"/>
    <w:rsid w:val="00B74BCA"/>
    <w:rsid w:val="00B76155"/>
    <w:rsid w:val="00B76C9F"/>
    <w:rsid w:val="00B77E5C"/>
    <w:rsid w:val="00B85523"/>
    <w:rsid w:val="00B92FD8"/>
    <w:rsid w:val="00B93AD1"/>
    <w:rsid w:val="00B94847"/>
    <w:rsid w:val="00B94C2C"/>
    <w:rsid w:val="00B952FE"/>
    <w:rsid w:val="00B95547"/>
    <w:rsid w:val="00BB2880"/>
    <w:rsid w:val="00BB3FEC"/>
    <w:rsid w:val="00BB47E8"/>
    <w:rsid w:val="00BB49EE"/>
    <w:rsid w:val="00BB4BEB"/>
    <w:rsid w:val="00BB6659"/>
    <w:rsid w:val="00BB6862"/>
    <w:rsid w:val="00BB7689"/>
    <w:rsid w:val="00BB7E37"/>
    <w:rsid w:val="00BC0E8C"/>
    <w:rsid w:val="00BC533B"/>
    <w:rsid w:val="00BD0600"/>
    <w:rsid w:val="00BD263C"/>
    <w:rsid w:val="00BD43F3"/>
    <w:rsid w:val="00BD488C"/>
    <w:rsid w:val="00BD743C"/>
    <w:rsid w:val="00BD7AB8"/>
    <w:rsid w:val="00BE1D42"/>
    <w:rsid w:val="00BE668B"/>
    <w:rsid w:val="00BE7B46"/>
    <w:rsid w:val="00BF2AE4"/>
    <w:rsid w:val="00BF2C69"/>
    <w:rsid w:val="00BF39BD"/>
    <w:rsid w:val="00BF3DC0"/>
    <w:rsid w:val="00BF4003"/>
    <w:rsid w:val="00BF54FB"/>
    <w:rsid w:val="00BF5DF8"/>
    <w:rsid w:val="00BF744B"/>
    <w:rsid w:val="00BF7772"/>
    <w:rsid w:val="00BF7A35"/>
    <w:rsid w:val="00C00C5C"/>
    <w:rsid w:val="00C022BB"/>
    <w:rsid w:val="00C07D88"/>
    <w:rsid w:val="00C10FE8"/>
    <w:rsid w:val="00C14C15"/>
    <w:rsid w:val="00C17D45"/>
    <w:rsid w:val="00C24886"/>
    <w:rsid w:val="00C24A37"/>
    <w:rsid w:val="00C25899"/>
    <w:rsid w:val="00C259B9"/>
    <w:rsid w:val="00C305E3"/>
    <w:rsid w:val="00C31D9E"/>
    <w:rsid w:val="00C372C9"/>
    <w:rsid w:val="00C3748C"/>
    <w:rsid w:val="00C41740"/>
    <w:rsid w:val="00C41AA7"/>
    <w:rsid w:val="00C42E54"/>
    <w:rsid w:val="00C44805"/>
    <w:rsid w:val="00C477C0"/>
    <w:rsid w:val="00C47A99"/>
    <w:rsid w:val="00C51401"/>
    <w:rsid w:val="00C536F4"/>
    <w:rsid w:val="00C5721A"/>
    <w:rsid w:val="00C57962"/>
    <w:rsid w:val="00C6062C"/>
    <w:rsid w:val="00C64998"/>
    <w:rsid w:val="00C6660F"/>
    <w:rsid w:val="00C700F5"/>
    <w:rsid w:val="00C71A81"/>
    <w:rsid w:val="00C742E9"/>
    <w:rsid w:val="00C75EDC"/>
    <w:rsid w:val="00C7660C"/>
    <w:rsid w:val="00C76D59"/>
    <w:rsid w:val="00C7782F"/>
    <w:rsid w:val="00C77DA3"/>
    <w:rsid w:val="00C81C2C"/>
    <w:rsid w:val="00C83306"/>
    <w:rsid w:val="00C86BC1"/>
    <w:rsid w:val="00C91B12"/>
    <w:rsid w:val="00C926DD"/>
    <w:rsid w:val="00C93F22"/>
    <w:rsid w:val="00C95975"/>
    <w:rsid w:val="00CA3123"/>
    <w:rsid w:val="00CA6241"/>
    <w:rsid w:val="00CB28A2"/>
    <w:rsid w:val="00CB32B2"/>
    <w:rsid w:val="00CC0382"/>
    <w:rsid w:val="00CC046E"/>
    <w:rsid w:val="00CC28FB"/>
    <w:rsid w:val="00CC2BD0"/>
    <w:rsid w:val="00CC3D6B"/>
    <w:rsid w:val="00CC6EF6"/>
    <w:rsid w:val="00CD14B0"/>
    <w:rsid w:val="00CD4152"/>
    <w:rsid w:val="00CE0C18"/>
    <w:rsid w:val="00CE1A3F"/>
    <w:rsid w:val="00CE4F7F"/>
    <w:rsid w:val="00CE5839"/>
    <w:rsid w:val="00CE611C"/>
    <w:rsid w:val="00CE788D"/>
    <w:rsid w:val="00CF0DA4"/>
    <w:rsid w:val="00CF1431"/>
    <w:rsid w:val="00CF1BEE"/>
    <w:rsid w:val="00CF1F30"/>
    <w:rsid w:val="00CF2B9B"/>
    <w:rsid w:val="00CF301F"/>
    <w:rsid w:val="00CF3503"/>
    <w:rsid w:val="00CF3651"/>
    <w:rsid w:val="00CF3774"/>
    <w:rsid w:val="00CF4F7D"/>
    <w:rsid w:val="00CF6210"/>
    <w:rsid w:val="00CF64DD"/>
    <w:rsid w:val="00D00967"/>
    <w:rsid w:val="00D0114D"/>
    <w:rsid w:val="00D01716"/>
    <w:rsid w:val="00D04F99"/>
    <w:rsid w:val="00D108D1"/>
    <w:rsid w:val="00D11AE8"/>
    <w:rsid w:val="00D127C0"/>
    <w:rsid w:val="00D12E71"/>
    <w:rsid w:val="00D13A30"/>
    <w:rsid w:val="00D14454"/>
    <w:rsid w:val="00D15A15"/>
    <w:rsid w:val="00D2019E"/>
    <w:rsid w:val="00D20F61"/>
    <w:rsid w:val="00D21639"/>
    <w:rsid w:val="00D22DB4"/>
    <w:rsid w:val="00D2413F"/>
    <w:rsid w:val="00D27034"/>
    <w:rsid w:val="00D273EA"/>
    <w:rsid w:val="00D33A9A"/>
    <w:rsid w:val="00D33DBA"/>
    <w:rsid w:val="00D3471B"/>
    <w:rsid w:val="00D36312"/>
    <w:rsid w:val="00D370F8"/>
    <w:rsid w:val="00D41872"/>
    <w:rsid w:val="00D42B83"/>
    <w:rsid w:val="00D434BF"/>
    <w:rsid w:val="00D45F28"/>
    <w:rsid w:val="00D5283A"/>
    <w:rsid w:val="00D55B61"/>
    <w:rsid w:val="00D57231"/>
    <w:rsid w:val="00D57441"/>
    <w:rsid w:val="00D601AC"/>
    <w:rsid w:val="00D64243"/>
    <w:rsid w:val="00D65644"/>
    <w:rsid w:val="00D668B5"/>
    <w:rsid w:val="00D66BA1"/>
    <w:rsid w:val="00D723D4"/>
    <w:rsid w:val="00D73F81"/>
    <w:rsid w:val="00D742B0"/>
    <w:rsid w:val="00D748CA"/>
    <w:rsid w:val="00D74A1B"/>
    <w:rsid w:val="00D74BDB"/>
    <w:rsid w:val="00D765CA"/>
    <w:rsid w:val="00D76E03"/>
    <w:rsid w:val="00D77A65"/>
    <w:rsid w:val="00D803B1"/>
    <w:rsid w:val="00D82014"/>
    <w:rsid w:val="00D8298C"/>
    <w:rsid w:val="00D82F9D"/>
    <w:rsid w:val="00D84099"/>
    <w:rsid w:val="00D851D2"/>
    <w:rsid w:val="00D9109C"/>
    <w:rsid w:val="00D91ABB"/>
    <w:rsid w:val="00D955EC"/>
    <w:rsid w:val="00DA0162"/>
    <w:rsid w:val="00DA0191"/>
    <w:rsid w:val="00DA0CAF"/>
    <w:rsid w:val="00DA20BD"/>
    <w:rsid w:val="00DA24D8"/>
    <w:rsid w:val="00DA28AA"/>
    <w:rsid w:val="00DA31BB"/>
    <w:rsid w:val="00DA767A"/>
    <w:rsid w:val="00DA7AAD"/>
    <w:rsid w:val="00DB07D0"/>
    <w:rsid w:val="00DB12F7"/>
    <w:rsid w:val="00DB1437"/>
    <w:rsid w:val="00DB1504"/>
    <w:rsid w:val="00DB177A"/>
    <w:rsid w:val="00DB7515"/>
    <w:rsid w:val="00DC2D01"/>
    <w:rsid w:val="00DC2F33"/>
    <w:rsid w:val="00DD0835"/>
    <w:rsid w:val="00DD4EBB"/>
    <w:rsid w:val="00DD660A"/>
    <w:rsid w:val="00DD78BD"/>
    <w:rsid w:val="00DE2443"/>
    <w:rsid w:val="00DE268A"/>
    <w:rsid w:val="00DE2B5F"/>
    <w:rsid w:val="00DE2BFA"/>
    <w:rsid w:val="00DE2C9C"/>
    <w:rsid w:val="00DE3117"/>
    <w:rsid w:val="00DE4714"/>
    <w:rsid w:val="00DE6E4F"/>
    <w:rsid w:val="00DF2C16"/>
    <w:rsid w:val="00DF36AA"/>
    <w:rsid w:val="00DF4350"/>
    <w:rsid w:val="00E0440E"/>
    <w:rsid w:val="00E050B4"/>
    <w:rsid w:val="00E056A2"/>
    <w:rsid w:val="00E07338"/>
    <w:rsid w:val="00E07FC4"/>
    <w:rsid w:val="00E11174"/>
    <w:rsid w:val="00E14249"/>
    <w:rsid w:val="00E14490"/>
    <w:rsid w:val="00E14C1F"/>
    <w:rsid w:val="00E14C61"/>
    <w:rsid w:val="00E168CD"/>
    <w:rsid w:val="00E211E1"/>
    <w:rsid w:val="00E222FE"/>
    <w:rsid w:val="00E228AB"/>
    <w:rsid w:val="00E22CC4"/>
    <w:rsid w:val="00E3046B"/>
    <w:rsid w:val="00E327D4"/>
    <w:rsid w:val="00E34548"/>
    <w:rsid w:val="00E3455E"/>
    <w:rsid w:val="00E37870"/>
    <w:rsid w:val="00E40A2F"/>
    <w:rsid w:val="00E4158C"/>
    <w:rsid w:val="00E41C7D"/>
    <w:rsid w:val="00E449D5"/>
    <w:rsid w:val="00E45D1D"/>
    <w:rsid w:val="00E46232"/>
    <w:rsid w:val="00E5045C"/>
    <w:rsid w:val="00E53A1E"/>
    <w:rsid w:val="00E55FB0"/>
    <w:rsid w:val="00E6297D"/>
    <w:rsid w:val="00E629E6"/>
    <w:rsid w:val="00E63DFC"/>
    <w:rsid w:val="00E668DE"/>
    <w:rsid w:val="00E675A5"/>
    <w:rsid w:val="00E715E5"/>
    <w:rsid w:val="00E73605"/>
    <w:rsid w:val="00E76CD9"/>
    <w:rsid w:val="00E8044D"/>
    <w:rsid w:val="00E813ED"/>
    <w:rsid w:val="00E82FA5"/>
    <w:rsid w:val="00E83695"/>
    <w:rsid w:val="00E83C33"/>
    <w:rsid w:val="00E871DB"/>
    <w:rsid w:val="00E9052D"/>
    <w:rsid w:val="00E9194C"/>
    <w:rsid w:val="00E9440A"/>
    <w:rsid w:val="00E94A1E"/>
    <w:rsid w:val="00E96C9F"/>
    <w:rsid w:val="00EA0D36"/>
    <w:rsid w:val="00EA1897"/>
    <w:rsid w:val="00EA3D57"/>
    <w:rsid w:val="00EA6107"/>
    <w:rsid w:val="00EA7287"/>
    <w:rsid w:val="00EB065F"/>
    <w:rsid w:val="00EC028C"/>
    <w:rsid w:val="00EC4238"/>
    <w:rsid w:val="00EC53F1"/>
    <w:rsid w:val="00EC6317"/>
    <w:rsid w:val="00ED02E6"/>
    <w:rsid w:val="00ED14CD"/>
    <w:rsid w:val="00ED1AFB"/>
    <w:rsid w:val="00ED30C1"/>
    <w:rsid w:val="00ED63B9"/>
    <w:rsid w:val="00ED682B"/>
    <w:rsid w:val="00ED7167"/>
    <w:rsid w:val="00ED7E0D"/>
    <w:rsid w:val="00EE03ED"/>
    <w:rsid w:val="00EE2478"/>
    <w:rsid w:val="00EE3CBE"/>
    <w:rsid w:val="00EE5030"/>
    <w:rsid w:val="00EE59E7"/>
    <w:rsid w:val="00EE6113"/>
    <w:rsid w:val="00EE65A5"/>
    <w:rsid w:val="00EE7735"/>
    <w:rsid w:val="00EF1382"/>
    <w:rsid w:val="00EF1B85"/>
    <w:rsid w:val="00EF50E8"/>
    <w:rsid w:val="00EF566B"/>
    <w:rsid w:val="00EF6125"/>
    <w:rsid w:val="00EF7EE9"/>
    <w:rsid w:val="00F00D48"/>
    <w:rsid w:val="00F01C4B"/>
    <w:rsid w:val="00F02E77"/>
    <w:rsid w:val="00F040D2"/>
    <w:rsid w:val="00F07BC2"/>
    <w:rsid w:val="00F13D29"/>
    <w:rsid w:val="00F17763"/>
    <w:rsid w:val="00F229FD"/>
    <w:rsid w:val="00F2414F"/>
    <w:rsid w:val="00F247E1"/>
    <w:rsid w:val="00F24BF8"/>
    <w:rsid w:val="00F26DC5"/>
    <w:rsid w:val="00F27A52"/>
    <w:rsid w:val="00F311B2"/>
    <w:rsid w:val="00F33B2F"/>
    <w:rsid w:val="00F36000"/>
    <w:rsid w:val="00F37453"/>
    <w:rsid w:val="00F40941"/>
    <w:rsid w:val="00F411FD"/>
    <w:rsid w:val="00F419CE"/>
    <w:rsid w:val="00F435A0"/>
    <w:rsid w:val="00F44420"/>
    <w:rsid w:val="00F4621E"/>
    <w:rsid w:val="00F6327B"/>
    <w:rsid w:val="00F63837"/>
    <w:rsid w:val="00F63D23"/>
    <w:rsid w:val="00F7033E"/>
    <w:rsid w:val="00F704BB"/>
    <w:rsid w:val="00F71640"/>
    <w:rsid w:val="00F730A0"/>
    <w:rsid w:val="00F758FC"/>
    <w:rsid w:val="00F827A0"/>
    <w:rsid w:val="00F8558B"/>
    <w:rsid w:val="00F928D3"/>
    <w:rsid w:val="00FA4A57"/>
    <w:rsid w:val="00FB028A"/>
    <w:rsid w:val="00FC2AC0"/>
    <w:rsid w:val="00FC3591"/>
    <w:rsid w:val="00FC4F1E"/>
    <w:rsid w:val="00FC6B37"/>
    <w:rsid w:val="00FC6BF8"/>
    <w:rsid w:val="00FD0F81"/>
    <w:rsid w:val="00FD1626"/>
    <w:rsid w:val="00FD1C24"/>
    <w:rsid w:val="00FD732D"/>
    <w:rsid w:val="00FD790E"/>
    <w:rsid w:val="00FD7F28"/>
    <w:rsid w:val="00FE0228"/>
    <w:rsid w:val="00FE1C86"/>
    <w:rsid w:val="00FE2C0A"/>
    <w:rsid w:val="00FF08F0"/>
    <w:rsid w:val="00FF0FED"/>
    <w:rsid w:val="00FF1B1C"/>
    <w:rsid w:val="00FF2FC5"/>
    <w:rsid w:val="00FF4E13"/>
    <w:rsid w:val="00FF57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9A86F"/>
  <w15:docId w15:val="{45EDA5DE-F074-9243-AF35-7634C316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27"/>
    <w:rPr>
      <w:lang w:eastAsia="en-US"/>
    </w:rPr>
  </w:style>
  <w:style w:type="paragraph" w:styleId="Heading1">
    <w:name w:val="heading 1"/>
    <w:basedOn w:val="Normal"/>
    <w:next w:val="Normal"/>
    <w:qFormat/>
    <w:rsid w:val="00667727"/>
    <w:pPr>
      <w:keepNext/>
      <w:jc w:val="center"/>
      <w:outlineLvl w:val="0"/>
    </w:pPr>
    <w:rPr>
      <w:rFonts w:ascii="Arial Black" w:hAnsi="Arial Black"/>
      <w:b/>
      <w:bCs/>
      <w:sz w:val="32"/>
    </w:rPr>
  </w:style>
  <w:style w:type="paragraph" w:styleId="Heading2">
    <w:name w:val="heading 2"/>
    <w:basedOn w:val="Normal"/>
    <w:next w:val="Normal"/>
    <w:qFormat/>
    <w:rsid w:val="0066772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727"/>
    <w:pPr>
      <w:jc w:val="center"/>
    </w:pPr>
    <w:rPr>
      <w:rFonts w:ascii="Arial" w:hAnsi="Arial" w:cs="Arial"/>
      <w:b/>
      <w:bCs/>
      <w:sz w:val="44"/>
    </w:rPr>
  </w:style>
  <w:style w:type="paragraph" w:styleId="BodyText">
    <w:name w:val="Body Text"/>
    <w:basedOn w:val="Normal"/>
    <w:semiHidden/>
    <w:rsid w:val="00667727"/>
    <w:rPr>
      <w:b/>
      <w:bCs/>
    </w:rPr>
  </w:style>
  <w:style w:type="paragraph" w:styleId="BodyText2">
    <w:name w:val="Body Text 2"/>
    <w:basedOn w:val="Normal"/>
    <w:semiHidden/>
    <w:rsid w:val="00667727"/>
    <w:pPr>
      <w:jc w:val="both"/>
    </w:pPr>
    <w:rPr>
      <w:rFonts w:ascii="Arial" w:hAnsi="Arial" w:cs="Arial"/>
      <w:b/>
      <w:bCs/>
      <w:sz w:val="26"/>
    </w:rPr>
  </w:style>
  <w:style w:type="numbering" w:customStyle="1" w:styleId="Style10">
    <w:name w:val="Style1"/>
    <w:uiPriority w:val="99"/>
    <w:rsid w:val="00D601AC"/>
  </w:style>
  <w:style w:type="numbering" w:customStyle="1" w:styleId="Style1">
    <w:name w:val="Style1"/>
    <w:next w:val="Style10"/>
    <w:uiPriority w:val="99"/>
    <w:rsid w:val="00D601AC"/>
    <w:pPr>
      <w:numPr>
        <w:numId w:val="3"/>
      </w:numPr>
    </w:pPr>
  </w:style>
  <w:style w:type="paragraph" w:styleId="ListParagraph">
    <w:name w:val="List Paragraph"/>
    <w:basedOn w:val="Normal"/>
    <w:uiPriority w:val="34"/>
    <w:qFormat/>
    <w:rsid w:val="0075132C"/>
    <w:pPr>
      <w:ind w:left="720"/>
      <w:contextualSpacing/>
    </w:pPr>
  </w:style>
  <w:style w:type="numbering" w:customStyle="1" w:styleId="Style2">
    <w:name w:val="Style2"/>
    <w:uiPriority w:val="99"/>
    <w:rsid w:val="0075132C"/>
    <w:pPr>
      <w:numPr>
        <w:numId w:val="4"/>
      </w:numPr>
    </w:pPr>
  </w:style>
  <w:style w:type="numbering" w:customStyle="1" w:styleId="Style3">
    <w:name w:val="Style3"/>
    <w:uiPriority w:val="99"/>
    <w:rsid w:val="0075132C"/>
    <w:pPr>
      <w:numPr>
        <w:numId w:val="5"/>
      </w:numPr>
    </w:pPr>
  </w:style>
  <w:style w:type="numbering" w:customStyle="1" w:styleId="Style4">
    <w:name w:val="Style4"/>
    <w:uiPriority w:val="99"/>
    <w:rsid w:val="0075132C"/>
    <w:pPr>
      <w:numPr>
        <w:numId w:val="6"/>
      </w:numPr>
    </w:pPr>
  </w:style>
  <w:style w:type="numbering" w:customStyle="1" w:styleId="Style5">
    <w:name w:val="Style5"/>
    <w:uiPriority w:val="99"/>
    <w:rsid w:val="00A8158D"/>
    <w:pPr>
      <w:numPr>
        <w:numId w:val="7"/>
      </w:numPr>
    </w:pPr>
  </w:style>
  <w:style w:type="numbering" w:customStyle="1" w:styleId="Style6">
    <w:name w:val="Style6"/>
    <w:uiPriority w:val="99"/>
    <w:rsid w:val="00D9109C"/>
    <w:pPr>
      <w:numPr>
        <w:numId w:val="8"/>
      </w:numPr>
    </w:pPr>
  </w:style>
  <w:style w:type="paragraph" w:styleId="BalloonText">
    <w:name w:val="Balloon Text"/>
    <w:basedOn w:val="Normal"/>
    <w:link w:val="BalloonTextChar"/>
    <w:uiPriority w:val="99"/>
    <w:semiHidden/>
    <w:unhideWhenUsed/>
    <w:rsid w:val="00B12943"/>
    <w:rPr>
      <w:rFonts w:ascii="Tahoma" w:hAnsi="Tahoma" w:cs="Tahoma"/>
      <w:sz w:val="16"/>
      <w:szCs w:val="16"/>
    </w:rPr>
  </w:style>
  <w:style w:type="character" w:customStyle="1" w:styleId="BalloonTextChar">
    <w:name w:val="Balloon Text Char"/>
    <w:basedOn w:val="DefaultParagraphFont"/>
    <w:link w:val="BalloonText"/>
    <w:uiPriority w:val="99"/>
    <w:semiHidden/>
    <w:rsid w:val="00B12943"/>
    <w:rPr>
      <w:rFonts w:ascii="Tahoma" w:hAnsi="Tahoma" w:cs="Tahoma"/>
      <w:sz w:val="16"/>
      <w:szCs w:val="16"/>
      <w:lang w:eastAsia="en-US"/>
    </w:rPr>
  </w:style>
  <w:style w:type="character" w:styleId="Hyperlink">
    <w:name w:val="Hyperlink"/>
    <w:basedOn w:val="DefaultParagraphFont"/>
    <w:uiPriority w:val="99"/>
    <w:unhideWhenUsed/>
    <w:rsid w:val="00201942"/>
    <w:rPr>
      <w:color w:val="0000FF" w:themeColor="hyperlink"/>
      <w:u w:val="single"/>
    </w:rPr>
  </w:style>
  <w:style w:type="paragraph" w:customStyle="1" w:styleId="DefaultText">
    <w:name w:val="Default Text"/>
    <w:basedOn w:val="Normal"/>
    <w:rsid w:val="00927FE5"/>
    <w:pPr>
      <w:overflowPunct w:val="0"/>
      <w:autoSpaceDE w:val="0"/>
      <w:autoSpaceDN w:val="0"/>
      <w:adjustRightInd w:val="0"/>
      <w:textAlignment w:val="baseline"/>
    </w:pPr>
    <w:rPr>
      <w:szCs w:val="20"/>
    </w:rPr>
  </w:style>
  <w:style w:type="character" w:customStyle="1" w:styleId="apple-converted-space">
    <w:name w:val="apple-converted-space"/>
    <w:basedOn w:val="DefaultParagraphFont"/>
    <w:rsid w:val="00942348"/>
  </w:style>
  <w:style w:type="character" w:styleId="UnresolvedMention">
    <w:name w:val="Unresolved Mention"/>
    <w:basedOn w:val="DefaultParagraphFont"/>
    <w:uiPriority w:val="99"/>
    <w:semiHidden/>
    <w:unhideWhenUsed/>
    <w:rsid w:val="00DB07D0"/>
    <w:rPr>
      <w:color w:val="605E5C"/>
      <w:shd w:val="clear" w:color="auto" w:fill="E1DFDD"/>
    </w:rPr>
  </w:style>
  <w:style w:type="paragraph" w:styleId="NormalWeb">
    <w:name w:val="Normal (Web)"/>
    <w:basedOn w:val="Normal"/>
    <w:uiPriority w:val="99"/>
    <w:unhideWhenUsed/>
    <w:rsid w:val="00607C34"/>
    <w:pPr>
      <w:spacing w:before="100" w:beforeAutospacing="1" w:after="100" w:afterAutospacing="1"/>
    </w:pPr>
  </w:style>
  <w:style w:type="character" w:styleId="FollowedHyperlink">
    <w:name w:val="FollowedHyperlink"/>
    <w:basedOn w:val="DefaultParagraphFont"/>
    <w:uiPriority w:val="99"/>
    <w:semiHidden/>
    <w:unhideWhenUsed/>
    <w:rsid w:val="005A2007"/>
    <w:rPr>
      <w:color w:val="800080" w:themeColor="followedHyperlink"/>
      <w:u w:val="single"/>
    </w:rPr>
  </w:style>
  <w:style w:type="paragraph" w:styleId="NoSpacing">
    <w:name w:val="No Spacing"/>
    <w:uiPriority w:val="1"/>
    <w:qFormat/>
    <w:rsid w:val="003A00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9212">
      <w:bodyDiv w:val="1"/>
      <w:marLeft w:val="0"/>
      <w:marRight w:val="0"/>
      <w:marTop w:val="0"/>
      <w:marBottom w:val="0"/>
      <w:divBdr>
        <w:top w:val="none" w:sz="0" w:space="0" w:color="auto"/>
        <w:left w:val="none" w:sz="0" w:space="0" w:color="auto"/>
        <w:bottom w:val="none" w:sz="0" w:space="0" w:color="auto"/>
        <w:right w:val="none" w:sz="0" w:space="0" w:color="auto"/>
      </w:divBdr>
      <w:divsChild>
        <w:div w:id="637994101">
          <w:marLeft w:val="0"/>
          <w:marRight w:val="0"/>
          <w:marTop w:val="0"/>
          <w:marBottom w:val="0"/>
          <w:divBdr>
            <w:top w:val="none" w:sz="0" w:space="0" w:color="auto"/>
            <w:left w:val="none" w:sz="0" w:space="0" w:color="auto"/>
            <w:bottom w:val="none" w:sz="0" w:space="0" w:color="auto"/>
            <w:right w:val="none" w:sz="0" w:space="0" w:color="auto"/>
          </w:divBdr>
          <w:divsChild>
            <w:div w:id="1669409499">
              <w:marLeft w:val="0"/>
              <w:marRight w:val="0"/>
              <w:marTop w:val="0"/>
              <w:marBottom w:val="0"/>
              <w:divBdr>
                <w:top w:val="none" w:sz="0" w:space="0" w:color="auto"/>
                <w:left w:val="none" w:sz="0" w:space="0" w:color="auto"/>
                <w:bottom w:val="none" w:sz="0" w:space="0" w:color="auto"/>
                <w:right w:val="none" w:sz="0" w:space="0" w:color="auto"/>
              </w:divBdr>
              <w:divsChild>
                <w:div w:id="948586040">
                  <w:marLeft w:val="0"/>
                  <w:marRight w:val="0"/>
                  <w:marTop w:val="0"/>
                  <w:marBottom w:val="0"/>
                  <w:divBdr>
                    <w:top w:val="none" w:sz="0" w:space="0" w:color="auto"/>
                    <w:left w:val="none" w:sz="0" w:space="0" w:color="auto"/>
                    <w:bottom w:val="none" w:sz="0" w:space="0" w:color="auto"/>
                    <w:right w:val="none" w:sz="0" w:space="0" w:color="auto"/>
                  </w:divBdr>
                  <w:divsChild>
                    <w:div w:id="20717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6254">
      <w:bodyDiv w:val="1"/>
      <w:marLeft w:val="0"/>
      <w:marRight w:val="0"/>
      <w:marTop w:val="0"/>
      <w:marBottom w:val="0"/>
      <w:divBdr>
        <w:top w:val="none" w:sz="0" w:space="0" w:color="auto"/>
        <w:left w:val="none" w:sz="0" w:space="0" w:color="auto"/>
        <w:bottom w:val="none" w:sz="0" w:space="0" w:color="auto"/>
        <w:right w:val="none" w:sz="0" w:space="0" w:color="auto"/>
      </w:divBdr>
    </w:div>
    <w:div w:id="1561868750">
      <w:bodyDiv w:val="1"/>
      <w:marLeft w:val="0"/>
      <w:marRight w:val="0"/>
      <w:marTop w:val="0"/>
      <w:marBottom w:val="0"/>
      <w:divBdr>
        <w:top w:val="none" w:sz="0" w:space="0" w:color="auto"/>
        <w:left w:val="none" w:sz="0" w:space="0" w:color="auto"/>
        <w:bottom w:val="none" w:sz="0" w:space="0" w:color="auto"/>
        <w:right w:val="none" w:sz="0" w:space="0" w:color="auto"/>
      </w:divBdr>
    </w:div>
    <w:div w:id="1845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TOURPAINE.ORG.UK" TargetMode="External"/><Relationship Id="rId5" Type="http://schemas.openxmlformats.org/officeDocument/2006/relationships/hyperlink" Target="https://zoom.us/j/99274482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 SUMMONS</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SUMMONS</dc:title>
  <dc:subject/>
  <dc:creator>Barbara</dc:creator>
  <cp:keywords/>
  <dc:description/>
  <cp:lastModifiedBy>Janet Fairman</cp:lastModifiedBy>
  <cp:revision>69</cp:revision>
  <cp:lastPrinted>2020-11-09T10:58:00Z</cp:lastPrinted>
  <dcterms:created xsi:type="dcterms:W3CDTF">2021-01-04T13:03:00Z</dcterms:created>
  <dcterms:modified xsi:type="dcterms:W3CDTF">2021-01-12T13:03:00Z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